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CFB8" w14:textId="77777777" w:rsidR="00DE6F34" w:rsidRPr="0025683E" w:rsidRDefault="00DE6F34" w:rsidP="00DE6F34">
      <w:pPr>
        <w:spacing w:before="240" w:after="240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5683E">
        <w:rPr>
          <w:rFonts w:asciiTheme="minorHAnsi" w:hAnsiTheme="minorHAnsi" w:cstheme="minorHAnsi"/>
          <w:b/>
          <w:sz w:val="28"/>
          <w:szCs w:val="28"/>
          <w:u w:val="single"/>
        </w:rPr>
        <w:t>AGRÁRNÍ KOMORA ČESKÉ REPUBLIKY</w:t>
      </w:r>
    </w:p>
    <w:p w14:paraId="54E9A082" w14:textId="77777777" w:rsidR="00DE6F34" w:rsidRPr="0025683E" w:rsidRDefault="00DE6F34" w:rsidP="00DE6F34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25683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BF6CD3" w14:textId="77777777" w:rsidR="00DE6F34" w:rsidRPr="0025683E" w:rsidRDefault="00DE6F34" w:rsidP="00DE6F34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25683E">
        <w:rPr>
          <w:rFonts w:asciiTheme="minorHAnsi" w:hAnsiTheme="minorHAnsi" w:cstheme="minorHAnsi"/>
          <w:b/>
          <w:sz w:val="24"/>
          <w:szCs w:val="24"/>
        </w:rPr>
        <w:t>Název orgánu:</w:t>
      </w:r>
      <w:r w:rsidRPr="0025683E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Pr="0025683E">
        <w:rPr>
          <w:rFonts w:asciiTheme="minorHAnsi" w:hAnsiTheme="minorHAnsi" w:cstheme="minorHAnsi"/>
          <w:sz w:val="24"/>
          <w:szCs w:val="24"/>
        </w:rPr>
        <w:tab/>
        <w:t>Copa – Cogeca</w:t>
      </w:r>
    </w:p>
    <w:p w14:paraId="47BEAD13" w14:textId="4E253A33" w:rsidR="00DE6F34" w:rsidRPr="0025683E" w:rsidRDefault="00DE6F34" w:rsidP="00DE6F34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25683E">
        <w:rPr>
          <w:rFonts w:asciiTheme="minorHAnsi" w:hAnsiTheme="minorHAnsi" w:cstheme="minorHAnsi"/>
          <w:b/>
          <w:sz w:val="24"/>
          <w:szCs w:val="24"/>
        </w:rPr>
        <w:t>Téma jednání:</w:t>
      </w:r>
      <w:r w:rsidRPr="0025683E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Pr="0025683E">
        <w:rPr>
          <w:rFonts w:asciiTheme="minorHAnsi" w:hAnsiTheme="minorHAnsi" w:cstheme="minorHAnsi"/>
          <w:sz w:val="24"/>
          <w:szCs w:val="24"/>
        </w:rPr>
        <w:tab/>
      </w:r>
      <w:r w:rsidR="00817030">
        <w:rPr>
          <w:rFonts w:asciiTheme="minorHAnsi" w:hAnsiTheme="minorHAnsi" w:cstheme="minorHAnsi"/>
          <w:sz w:val="24"/>
          <w:szCs w:val="24"/>
        </w:rPr>
        <w:t>Ekologické zemědělství</w:t>
      </w:r>
    </w:p>
    <w:p w14:paraId="7902843F" w14:textId="485CD587" w:rsidR="00DE6F34" w:rsidRPr="0025683E" w:rsidRDefault="00DE6F34" w:rsidP="00DE6F34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25683E">
        <w:rPr>
          <w:rFonts w:asciiTheme="minorHAnsi" w:hAnsiTheme="minorHAnsi" w:cstheme="minorHAnsi"/>
          <w:b/>
          <w:sz w:val="24"/>
          <w:szCs w:val="24"/>
        </w:rPr>
        <w:t>Datum a místo jednání:</w:t>
      </w:r>
      <w:r w:rsidRPr="0025683E">
        <w:rPr>
          <w:rFonts w:asciiTheme="minorHAnsi" w:hAnsiTheme="minorHAnsi" w:cstheme="minorHAnsi"/>
          <w:sz w:val="24"/>
          <w:szCs w:val="24"/>
        </w:rPr>
        <w:t xml:space="preserve">      </w:t>
      </w:r>
      <w:r w:rsidRPr="0025683E">
        <w:rPr>
          <w:rFonts w:asciiTheme="minorHAnsi" w:hAnsiTheme="minorHAnsi" w:cstheme="minorHAnsi"/>
          <w:sz w:val="24"/>
          <w:szCs w:val="24"/>
        </w:rPr>
        <w:tab/>
      </w:r>
      <w:r w:rsidR="00817030">
        <w:rPr>
          <w:rFonts w:asciiTheme="minorHAnsi" w:hAnsiTheme="minorHAnsi" w:cstheme="minorHAnsi"/>
          <w:sz w:val="24"/>
          <w:szCs w:val="24"/>
        </w:rPr>
        <w:t>14</w:t>
      </w:r>
      <w:r w:rsidRPr="0025683E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03</w:t>
      </w:r>
      <w:r w:rsidRPr="0025683E">
        <w:rPr>
          <w:rFonts w:asciiTheme="minorHAnsi" w:hAnsiTheme="minorHAnsi" w:cstheme="minorHAnsi"/>
          <w:sz w:val="24"/>
          <w:szCs w:val="24"/>
        </w:rPr>
        <w:t>/202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25683E">
        <w:rPr>
          <w:rFonts w:asciiTheme="minorHAnsi" w:hAnsiTheme="minorHAnsi" w:cstheme="minorHAnsi"/>
          <w:sz w:val="24"/>
          <w:szCs w:val="24"/>
        </w:rPr>
        <w:t xml:space="preserve">; 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25683E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25683E">
        <w:rPr>
          <w:rFonts w:asciiTheme="minorHAnsi" w:hAnsiTheme="minorHAnsi" w:cstheme="minorHAnsi"/>
          <w:sz w:val="24"/>
          <w:szCs w:val="24"/>
        </w:rPr>
        <w:t>0-1</w:t>
      </w:r>
      <w:r w:rsidR="00817030">
        <w:rPr>
          <w:rFonts w:asciiTheme="minorHAnsi" w:hAnsiTheme="minorHAnsi" w:cstheme="minorHAnsi"/>
          <w:sz w:val="24"/>
          <w:szCs w:val="24"/>
        </w:rPr>
        <w:t>1</w:t>
      </w:r>
      <w:r w:rsidRPr="0025683E">
        <w:rPr>
          <w:rFonts w:asciiTheme="minorHAnsi" w:hAnsiTheme="minorHAnsi" w:cstheme="minorHAnsi"/>
          <w:sz w:val="24"/>
          <w:szCs w:val="24"/>
        </w:rPr>
        <w:t>:</w:t>
      </w:r>
      <w:r w:rsidR="00813A9F">
        <w:rPr>
          <w:rFonts w:asciiTheme="minorHAnsi" w:hAnsiTheme="minorHAnsi" w:cstheme="minorHAnsi"/>
          <w:sz w:val="24"/>
          <w:szCs w:val="24"/>
        </w:rPr>
        <w:t>3</w:t>
      </w:r>
      <w:r w:rsidRPr="0025683E">
        <w:rPr>
          <w:rFonts w:asciiTheme="minorHAnsi" w:hAnsiTheme="minorHAnsi" w:cstheme="minorHAnsi"/>
          <w:sz w:val="24"/>
          <w:szCs w:val="24"/>
        </w:rPr>
        <w:t>0; Brusel</w:t>
      </w:r>
    </w:p>
    <w:p w14:paraId="709856A0" w14:textId="646FC968" w:rsidR="00DE6F34" w:rsidRPr="004B12A5" w:rsidRDefault="00DE6F34" w:rsidP="00DE6F34">
      <w:pPr>
        <w:pBdr>
          <w:bottom w:val="single" w:sz="6" w:space="1" w:color="auto"/>
        </w:pBdr>
        <w:spacing w:before="240" w:after="24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25683E">
        <w:rPr>
          <w:rFonts w:asciiTheme="minorHAnsi" w:hAnsiTheme="minorHAnsi" w:cstheme="minorHAnsi"/>
          <w:b/>
          <w:sz w:val="24"/>
          <w:szCs w:val="24"/>
        </w:rPr>
        <w:t>Zapsal/a:</w:t>
      </w:r>
      <w:r w:rsidRPr="0025683E"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  <w:r w:rsidRPr="0025683E">
        <w:rPr>
          <w:rFonts w:asciiTheme="minorHAnsi" w:hAnsiTheme="minorHAnsi" w:cstheme="minorHAnsi"/>
          <w:sz w:val="24"/>
          <w:szCs w:val="24"/>
        </w:rPr>
        <w:tab/>
      </w:r>
      <w:r w:rsidR="003154F6">
        <w:rPr>
          <w:rFonts w:asciiTheme="minorHAnsi" w:hAnsiTheme="minorHAnsi" w:cstheme="minorHAnsi"/>
          <w:sz w:val="24"/>
          <w:szCs w:val="24"/>
        </w:rPr>
        <w:t>Karel Matoušek</w:t>
      </w:r>
    </w:p>
    <w:p w14:paraId="1F402E24" w14:textId="77777777" w:rsidR="00DE6F34" w:rsidRPr="0025683E" w:rsidRDefault="00DE6F34" w:rsidP="00DE6F34">
      <w:pPr>
        <w:pBdr>
          <w:bottom w:val="single" w:sz="6" w:space="1" w:color="auto"/>
        </w:pBd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</w:p>
    <w:p w14:paraId="7C36D1D9" w14:textId="77777777" w:rsidR="00DE6F34" w:rsidRPr="00065413" w:rsidRDefault="00DE6F34" w:rsidP="00DE6F34">
      <w:pPr>
        <w:spacing w:before="240" w:after="240"/>
        <w:jc w:val="both"/>
        <w:rPr>
          <w:rFonts w:asciiTheme="minorHAnsi" w:hAnsiTheme="minorHAnsi" w:cstheme="minorHAnsi"/>
          <w:b/>
          <w:sz w:val="2"/>
          <w:szCs w:val="2"/>
        </w:rPr>
      </w:pPr>
    </w:p>
    <w:p w14:paraId="5E1D6991" w14:textId="77777777" w:rsidR="00DE6F34" w:rsidRPr="0025683E" w:rsidRDefault="00DE6F34" w:rsidP="00DE6F34">
      <w:pPr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5683E">
        <w:rPr>
          <w:rFonts w:asciiTheme="minorHAnsi" w:hAnsiTheme="minorHAnsi" w:cstheme="minorHAnsi"/>
          <w:b/>
          <w:sz w:val="24"/>
          <w:szCs w:val="24"/>
        </w:rPr>
        <w:t>Program jednání:</w:t>
      </w:r>
    </w:p>
    <w:p w14:paraId="2967C3B5" w14:textId="0152AD99" w:rsidR="00DE6F34" w:rsidRDefault="00DE6F34" w:rsidP="00DE6F34">
      <w:p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25683E">
        <w:rPr>
          <w:rFonts w:asciiTheme="minorHAnsi" w:hAnsiTheme="minorHAnsi" w:cstheme="minorHAnsi"/>
          <w:sz w:val="24"/>
          <w:szCs w:val="24"/>
        </w:rPr>
        <w:t xml:space="preserve">Bod </w:t>
      </w:r>
      <w:r w:rsidR="006D5C58">
        <w:rPr>
          <w:rFonts w:asciiTheme="minorHAnsi" w:hAnsiTheme="minorHAnsi" w:cstheme="minorHAnsi"/>
          <w:sz w:val="24"/>
          <w:szCs w:val="24"/>
        </w:rPr>
        <w:t>0</w:t>
      </w:r>
      <w:r w:rsidRPr="0025683E">
        <w:rPr>
          <w:rFonts w:asciiTheme="minorHAnsi" w:hAnsiTheme="minorHAnsi" w:cstheme="minorHAnsi"/>
          <w:sz w:val="24"/>
          <w:szCs w:val="24"/>
        </w:rPr>
        <w:t xml:space="preserve">. </w:t>
      </w:r>
      <w:r w:rsidR="00336689" w:rsidRPr="00336689">
        <w:rPr>
          <w:rFonts w:asciiTheme="minorHAnsi" w:hAnsiTheme="minorHAnsi" w:cstheme="minorHAnsi"/>
          <w:sz w:val="24"/>
          <w:szCs w:val="24"/>
        </w:rPr>
        <w:t>Zvuková zkouška</w:t>
      </w:r>
    </w:p>
    <w:p w14:paraId="11972BC0" w14:textId="60C79E4A" w:rsidR="00DE6F34" w:rsidRDefault="00DE6F34" w:rsidP="00DE6F34">
      <w:p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Bod </w:t>
      </w:r>
      <w:r w:rsidR="00402EF7">
        <w:rPr>
          <w:rFonts w:asciiTheme="minorHAnsi" w:hAnsiTheme="minorHAnsi" w:cstheme="minorHAnsi"/>
          <w:sz w:val="24"/>
          <w:szCs w:val="24"/>
        </w:rPr>
        <w:t>1</w:t>
      </w:r>
      <w:r w:rsidR="006D5C58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363F9">
        <w:rPr>
          <w:rFonts w:asciiTheme="minorHAnsi" w:hAnsiTheme="minorHAnsi" w:cstheme="minorHAnsi"/>
          <w:sz w:val="24"/>
          <w:szCs w:val="24"/>
        </w:rPr>
        <w:t>Diskuze</w:t>
      </w:r>
      <w:r w:rsidR="00E44774">
        <w:rPr>
          <w:rFonts w:asciiTheme="minorHAnsi" w:hAnsiTheme="minorHAnsi" w:cstheme="minorHAnsi"/>
          <w:sz w:val="24"/>
          <w:szCs w:val="24"/>
        </w:rPr>
        <w:t xml:space="preserve">: zemědělci </w:t>
      </w:r>
      <w:r w:rsidR="00C50796">
        <w:rPr>
          <w:rFonts w:asciiTheme="minorHAnsi" w:hAnsiTheme="minorHAnsi" w:cstheme="minorHAnsi"/>
          <w:sz w:val="24"/>
          <w:szCs w:val="24"/>
        </w:rPr>
        <w:t xml:space="preserve">pro NGT, p. </w:t>
      </w:r>
      <w:proofErr w:type="spellStart"/>
      <w:r w:rsidR="00C50796">
        <w:rPr>
          <w:rFonts w:asciiTheme="minorHAnsi" w:hAnsiTheme="minorHAnsi" w:cstheme="minorHAnsi"/>
          <w:sz w:val="24"/>
          <w:szCs w:val="24"/>
        </w:rPr>
        <w:t>Falipe</w:t>
      </w:r>
      <w:proofErr w:type="spellEnd"/>
      <w:r w:rsidR="00C5079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50796">
        <w:rPr>
          <w:rFonts w:asciiTheme="minorHAnsi" w:hAnsiTheme="minorHAnsi" w:cstheme="minorHAnsi"/>
          <w:sz w:val="24"/>
          <w:szCs w:val="24"/>
        </w:rPr>
        <w:t>Corzey</w:t>
      </w:r>
      <w:proofErr w:type="spellEnd"/>
      <w:r w:rsidR="00C50796">
        <w:rPr>
          <w:rFonts w:asciiTheme="minorHAnsi" w:hAnsiTheme="minorHAnsi" w:cstheme="minorHAnsi"/>
          <w:sz w:val="24"/>
          <w:szCs w:val="24"/>
        </w:rPr>
        <w:t xml:space="preserve">, ASAJA, Španělsko) a proti NGT (pan </w:t>
      </w:r>
      <w:proofErr w:type="spellStart"/>
      <w:r w:rsidR="00C50796">
        <w:rPr>
          <w:rFonts w:asciiTheme="minorHAnsi" w:hAnsiTheme="minorHAnsi" w:cstheme="minorHAnsi"/>
          <w:sz w:val="24"/>
          <w:szCs w:val="24"/>
        </w:rPr>
        <w:t>Carsten</w:t>
      </w:r>
      <w:proofErr w:type="spellEnd"/>
      <w:r w:rsidR="00C5079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50796">
        <w:rPr>
          <w:rFonts w:asciiTheme="minorHAnsi" w:hAnsiTheme="minorHAnsi" w:cstheme="minorHAnsi"/>
          <w:sz w:val="24"/>
          <w:szCs w:val="24"/>
        </w:rPr>
        <w:t>Niemand</w:t>
      </w:r>
      <w:proofErr w:type="spellEnd"/>
      <w:r w:rsidR="00C50796">
        <w:rPr>
          <w:rFonts w:asciiTheme="minorHAnsi" w:hAnsiTheme="minorHAnsi" w:cstheme="minorHAnsi"/>
          <w:sz w:val="24"/>
          <w:szCs w:val="24"/>
        </w:rPr>
        <w:t>, DBV, Německo)</w:t>
      </w:r>
    </w:p>
    <w:p w14:paraId="43BB6764" w14:textId="41822A5C" w:rsidR="00DE6F34" w:rsidRDefault="00DE6F34" w:rsidP="00DE6F34">
      <w:p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Bod </w:t>
      </w:r>
      <w:r w:rsidR="00402EF7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6D5C58">
        <w:rPr>
          <w:rFonts w:asciiTheme="minorHAnsi" w:hAnsiTheme="minorHAnsi" w:cstheme="minorHAnsi"/>
          <w:sz w:val="24"/>
          <w:szCs w:val="24"/>
        </w:rPr>
        <w:t>Zasedání pracovní skupiny a jednání CDG</w:t>
      </w:r>
    </w:p>
    <w:p w14:paraId="5AA37183" w14:textId="44146511" w:rsidR="00887D0F" w:rsidRDefault="00887D0F" w:rsidP="00DE6F34">
      <w:p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Bod </w:t>
      </w:r>
      <w:r w:rsidR="00402EF7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. Různé</w:t>
      </w:r>
    </w:p>
    <w:p w14:paraId="72497B24" w14:textId="110F9527" w:rsidR="00DE6F34" w:rsidRDefault="00DE6F34" w:rsidP="00DE6F34">
      <w:pPr>
        <w:spacing w:before="240"/>
        <w:jc w:val="both"/>
        <w:rPr>
          <w:rFonts w:asciiTheme="minorHAnsi" w:hAnsiTheme="minorHAnsi" w:cstheme="minorHAnsi"/>
          <w:sz w:val="8"/>
          <w:szCs w:val="8"/>
        </w:rPr>
      </w:pPr>
    </w:p>
    <w:p w14:paraId="1DD9C1B3" w14:textId="77777777" w:rsidR="00F24A46" w:rsidRPr="00065413" w:rsidRDefault="00F24A46" w:rsidP="00DE6F34">
      <w:pPr>
        <w:spacing w:before="240"/>
        <w:jc w:val="both"/>
        <w:rPr>
          <w:rFonts w:asciiTheme="minorHAnsi" w:hAnsiTheme="minorHAnsi" w:cstheme="minorHAnsi"/>
          <w:sz w:val="8"/>
          <w:szCs w:val="8"/>
        </w:rPr>
      </w:pPr>
    </w:p>
    <w:p w14:paraId="08060A65" w14:textId="77777777" w:rsidR="00DE6F34" w:rsidRPr="00B35751" w:rsidRDefault="00DE6F34" w:rsidP="00DE6F34">
      <w:pPr>
        <w:spacing w:before="24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35751">
        <w:rPr>
          <w:rFonts w:asciiTheme="minorHAnsi" w:hAnsiTheme="minorHAnsi" w:cstheme="minorHAnsi"/>
          <w:b/>
          <w:bCs/>
          <w:sz w:val="24"/>
          <w:szCs w:val="24"/>
        </w:rPr>
        <w:t xml:space="preserve">K jednotlivým bodům programu: </w:t>
      </w:r>
    </w:p>
    <w:p w14:paraId="6AC970F9" w14:textId="77777777" w:rsidR="00DE6F34" w:rsidRPr="0025683E" w:rsidRDefault="00DE6F34" w:rsidP="00DE6F34">
      <w:pPr>
        <w:rPr>
          <w:rFonts w:asciiTheme="minorHAnsi" w:hAnsiTheme="minorHAnsi" w:cstheme="minorHAnsi"/>
          <w:sz w:val="24"/>
          <w:szCs w:val="24"/>
        </w:rPr>
      </w:pPr>
    </w:p>
    <w:p w14:paraId="06EE018F" w14:textId="6EA19F49" w:rsidR="00D60AAD" w:rsidRDefault="00DE6F34" w:rsidP="00DE6F34">
      <w:pPr>
        <w:spacing w:before="24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575EB">
        <w:rPr>
          <w:rFonts w:asciiTheme="minorHAnsi" w:hAnsiTheme="minorHAnsi" w:cstheme="minorHAnsi"/>
          <w:b/>
          <w:bCs/>
          <w:sz w:val="24"/>
          <w:szCs w:val="24"/>
        </w:rPr>
        <w:t xml:space="preserve">Bod </w:t>
      </w:r>
      <w:r w:rsidR="007924D1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2575EB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2575EB" w:rsidRPr="002575EB">
        <w:rPr>
          <w:rFonts w:asciiTheme="minorHAnsi" w:hAnsiTheme="minorHAnsi" w:cstheme="minorHAnsi"/>
          <w:b/>
          <w:bCs/>
          <w:sz w:val="24"/>
          <w:szCs w:val="24"/>
        </w:rPr>
        <w:t>Zvuková zkouška</w:t>
      </w:r>
    </w:p>
    <w:p w14:paraId="577BF274" w14:textId="2A62B555" w:rsidR="008B3579" w:rsidRPr="00D60AAD" w:rsidRDefault="00D60AAD" w:rsidP="00DE6F34">
      <w:pPr>
        <w:spacing w:before="24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7924D1">
        <w:rPr>
          <w:rFonts w:asciiTheme="minorHAnsi" w:hAnsiTheme="minorHAnsi" w:cstheme="minorHAnsi"/>
          <w:sz w:val="24"/>
          <w:szCs w:val="24"/>
        </w:rPr>
        <w:t xml:space="preserve">vuková </w:t>
      </w:r>
      <w:proofErr w:type="spellStart"/>
      <w:r>
        <w:rPr>
          <w:rFonts w:asciiTheme="minorHAnsi" w:hAnsiTheme="minorHAnsi" w:cstheme="minorHAnsi"/>
          <w:sz w:val="24"/>
          <w:szCs w:val="24"/>
        </w:rPr>
        <w:t>kouška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</w:t>
      </w:r>
      <w:r w:rsidR="002575EB">
        <w:rPr>
          <w:rFonts w:asciiTheme="minorHAnsi" w:hAnsiTheme="minorHAnsi" w:cstheme="minorHAnsi"/>
          <w:sz w:val="24"/>
          <w:szCs w:val="24"/>
        </w:rPr>
        <w:t>roběhla.</w:t>
      </w:r>
    </w:p>
    <w:p w14:paraId="54E12A05" w14:textId="77777777" w:rsidR="00402EF7" w:rsidRDefault="00402EF7" w:rsidP="00F24A46">
      <w:pPr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14:paraId="48D68BB1" w14:textId="490755E8" w:rsidR="00D93BD8" w:rsidRDefault="00F24A46" w:rsidP="00F24A46">
      <w:pPr>
        <w:spacing w:before="24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24A46">
        <w:rPr>
          <w:rFonts w:asciiTheme="minorHAnsi" w:hAnsiTheme="minorHAnsi" w:cstheme="minorHAnsi"/>
          <w:b/>
          <w:bCs/>
          <w:sz w:val="24"/>
          <w:szCs w:val="24"/>
        </w:rPr>
        <w:t xml:space="preserve">Bod </w:t>
      </w:r>
      <w:r w:rsidR="00402EF7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F24A46">
        <w:rPr>
          <w:rFonts w:asciiTheme="minorHAnsi" w:hAnsiTheme="minorHAnsi" w:cstheme="minorHAnsi"/>
          <w:b/>
          <w:bCs/>
          <w:sz w:val="24"/>
          <w:szCs w:val="24"/>
        </w:rPr>
        <w:t>. Diskuze: zemědělci pro NGT</w:t>
      </w:r>
      <w:r w:rsidR="00DC1616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Pr="00F24A46">
        <w:rPr>
          <w:rFonts w:asciiTheme="minorHAnsi" w:hAnsiTheme="minorHAnsi" w:cstheme="minorHAnsi"/>
          <w:b/>
          <w:bCs/>
          <w:sz w:val="24"/>
          <w:szCs w:val="24"/>
        </w:rPr>
        <w:t xml:space="preserve">p. </w:t>
      </w:r>
      <w:proofErr w:type="spellStart"/>
      <w:r w:rsidRPr="00F24A46">
        <w:rPr>
          <w:rFonts w:asciiTheme="minorHAnsi" w:hAnsiTheme="minorHAnsi" w:cstheme="minorHAnsi"/>
          <w:b/>
          <w:bCs/>
          <w:sz w:val="24"/>
          <w:szCs w:val="24"/>
        </w:rPr>
        <w:t>Falipe</w:t>
      </w:r>
      <w:proofErr w:type="spellEnd"/>
      <w:r w:rsidRPr="00F24A4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24A46">
        <w:rPr>
          <w:rFonts w:asciiTheme="minorHAnsi" w:hAnsiTheme="minorHAnsi" w:cstheme="minorHAnsi"/>
          <w:b/>
          <w:bCs/>
          <w:sz w:val="24"/>
          <w:szCs w:val="24"/>
        </w:rPr>
        <w:t>Corzey</w:t>
      </w:r>
      <w:proofErr w:type="spellEnd"/>
      <w:r w:rsidRPr="00F24A46">
        <w:rPr>
          <w:rFonts w:asciiTheme="minorHAnsi" w:hAnsiTheme="minorHAnsi" w:cstheme="minorHAnsi"/>
          <w:b/>
          <w:bCs/>
          <w:sz w:val="24"/>
          <w:szCs w:val="24"/>
        </w:rPr>
        <w:t xml:space="preserve">, ASAJA, Španělsko) a proti NGT (pan </w:t>
      </w:r>
      <w:proofErr w:type="spellStart"/>
      <w:r w:rsidRPr="00F24A46">
        <w:rPr>
          <w:rFonts w:asciiTheme="minorHAnsi" w:hAnsiTheme="minorHAnsi" w:cstheme="minorHAnsi"/>
          <w:b/>
          <w:bCs/>
          <w:sz w:val="24"/>
          <w:szCs w:val="24"/>
        </w:rPr>
        <w:t>Carsten</w:t>
      </w:r>
      <w:proofErr w:type="spellEnd"/>
      <w:r w:rsidRPr="00F24A4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24A46">
        <w:rPr>
          <w:rFonts w:asciiTheme="minorHAnsi" w:hAnsiTheme="minorHAnsi" w:cstheme="minorHAnsi"/>
          <w:b/>
          <w:bCs/>
          <w:sz w:val="24"/>
          <w:szCs w:val="24"/>
        </w:rPr>
        <w:t>Niemand</w:t>
      </w:r>
      <w:proofErr w:type="spellEnd"/>
      <w:r w:rsidRPr="00F24A46">
        <w:rPr>
          <w:rFonts w:asciiTheme="minorHAnsi" w:hAnsiTheme="minorHAnsi" w:cstheme="minorHAnsi"/>
          <w:b/>
          <w:bCs/>
          <w:sz w:val="24"/>
          <w:szCs w:val="24"/>
        </w:rPr>
        <w:t>, DBV, Německo)</w:t>
      </w:r>
    </w:p>
    <w:p w14:paraId="3977724F" w14:textId="77777777" w:rsidR="00FA2931" w:rsidRDefault="00FA2931" w:rsidP="00F24A46">
      <w:pPr>
        <w:spacing w:before="24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F12B697" w14:textId="77777777" w:rsidR="00D93BD8" w:rsidRPr="002A24AB" w:rsidRDefault="00D93BD8" w:rsidP="00D93BD8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A24AB">
        <w:rPr>
          <w:rFonts w:asciiTheme="minorHAnsi" w:hAnsiTheme="minorHAnsi" w:cstheme="minorHAnsi"/>
          <w:sz w:val="24"/>
          <w:szCs w:val="24"/>
          <w:u w:val="single"/>
        </w:rPr>
        <w:t>Názor PRO:</w:t>
      </w:r>
    </w:p>
    <w:p w14:paraId="77FF007C" w14:textId="4A120834" w:rsidR="00DC1616" w:rsidRDefault="00AE71BF" w:rsidP="00D93BD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Pan </w:t>
      </w:r>
      <w:proofErr w:type="spellStart"/>
      <w:r>
        <w:rPr>
          <w:rFonts w:asciiTheme="minorHAnsi" w:hAnsiTheme="minorHAnsi" w:cstheme="minorHAnsi"/>
          <w:sz w:val="24"/>
          <w:szCs w:val="24"/>
        </w:rPr>
        <w:t>Falipe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Corzey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je zemědělec ze Španělska, který souhlasí s</w:t>
      </w:r>
      <w:r w:rsidR="007517CF">
        <w:rPr>
          <w:rFonts w:asciiTheme="minorHAnsi" w:hAnsiTheme="minorHAnsi" w:cstheme="minorHAnsi"/>
          <w:sz w:val="24"/>
          <w:szCs w:val="24"/>
        </w:rPr>
        <w:t> novými genomickými technikami, zejména v</w:t>
      </w:r>
      <w:r w:rsidR="009B1C13">
        <w:rPr>
          <w:rFonts w:asciiTheme="minorHAnsi" w:hAnsiTheme="minorHAnsi" w:cstheme="minorHAnsi"/>
          <w:sz w:val="24"/>
          <w:szCs w:val="24"/>
        </w:rPr>
        <w:t> </w:t>
      </w:r>
      <w:r w:rsidR="007517CF">
        <w:rPr>
          <w:rFonts w:asciiTheme="minorHAnsi" w:hAnsiTheme="minorHAnsi" w:cstheme="minorHAnsi"/>
          <w:sz w:val="24"/>
          <w:szCs w:val="24"/>
        </w:rPr>
        <w:t>biozemědělství</w:t>
      </w:r>
      <w:r w:rsidR="009B1C13">
        <w:rPr>
          <w:rFonts w:asciiTheme="minorHAnsi" w:hAnsiTheme="minorHAnsi" w:cstheme="minorHAnsi"/>
          <w:sz w:val="24"/>
          <w:szCs w:val="24"/>
        </w:rPr>
        <w:t xml:space="preserve">. </w:t>
      </w:r>
      <w:r w:rsidR="00272B36">
        <w:rPr>
          <w:rFonts w:asciiTheme="minorHAnsi" w:hAnsiTheme="minorHAnsi" w:cstheme="minorHAnsi"/>
          <w:sz w:val="24"/>
          <w:szCs w:val="24"/>
        </w:rPr>
        <w:t xml:space="preserve">NGT je skvěle využitelný, přizpůsobivý nástroj. Opatření v biologickém zemědělství jsou velmi přísná </w:t>
      </w:r>
      <w:r w:rsidR="00D73E99">
        <w:rPr>
          <w:rFonts w:asciiTheme="minorHAnsi" w:hAnsiTheme="minorHAnsi" w:cstheme="minorHAnsi"/>
          <w:sz w:val="24"/>
          <w:szCs w:val="24"/>
        </w:rPr>
        <w:t>a dostupné nástroje budou</w:t>
      </w:r>
      <w:r w:rsidR="00366F1A">
        <w:rPr>
          <w:rFonts w:asciiTheme="minorHAnsi" w:hAnsiTheme="minorHAnsi" w:cstheme="minorHAnsi"/>
          <w:sz w:val="24"/>
          <w:szCs w:val="24"/>
        </w:rPr>
        <w:t xml:space="preserve"> navíc</w:t>
      </w:r>
      <w:r w:rsidR="00D73E99">
        <w:rPr>
          <w:rFonts w:asciiTheme="minorHAnsi" w:hAnsiTheme="minorHAnsi" w:cstheme="minorHAnsi"/>
          <w:sz w:val="24"/>
          <w:szCs w:val="24"/>
        </w:rPr>
        <w:t xml:space="preserve"> </w:t>
      </w:r>
      <w:r w:rsidR="00D73E99">
        <w:rPr>
          <w:rFonts w:asciiTheme="minorHAnsi" w:hAnsiTheme="minorHAnsi" w:cstheme="minorHAnsi"/>
          <w:sz w:val="24"/>
          <w:szCs w:val="24"/>
        </w:rPr>
        <w:lastRenderedPageBreak/>
        <w:t>omezeny, NGT</w:t>
      </w:r>
      <w:r w:rsidR="00366F1A">
        <w:rPr>
          <w:rFonts w:asciiTheme="minorHAnsi" w:hAnsiTheme="minorHAnsi" w:cstheme="minorHAnsi"/>
          <w:sz w:val="24"/>
          <w:szCs w:val="24"/>
        </w:rPr>
        <w:t xml:space="preserve"> se tak stane další možností. Navíc</w:t>
      </w:r>
      <w:r w:rsidR="00D73E99">
        <w:rPr>
          <w:rFonts w:asciiTheme="minorHAnsi" w:hAnsiTheme="minorHAnsi" w:cstheme="minorHAnsi"/>
          <w:sz w:val="24"/>
          <w:szCs w:val="24"/>
        </w:rPr>
        <w:t xml:space="preserve"> </w:t>
      </w:r>
      <w:r w:rsidR="00D873E1">
        <w:rPr>
          <w:rFonts w:asciiTheme="minorHAnsi" w:hAnsiTheme="minorHAnsi" w:cstheme="minorHAnsi"/>
          <w:sz w:val="24"/>
          <w:szCs w:val="24"/>
        </w:rPr>
        <w:t>umožní preciznější</w:t>
      </w:r>
      <w:r w:rsidR="00E301CC">
        <w:rPr>
          <w:rFonts w:asciiTheme="minorHAnsi" w:hAnsiTheme="minorHAnsi" w:cstheme="minorHAnsi"/>
          <w:sz w:val="24"/>
          <w:szCs w:val="24"/>
        </w:rPr>
        <w:t>, rychlejší a kvalitní produkci</w:t>
      </w:r>
      <w:r w:rsidR="00073568">
        <w:rPr>
          <w:rFonts w:asciiTheme="minorHAnsi" w:hAnsiTheme="minorHAnsi" w:cstheme="minorHAnsi"/>
          <w:sz w:val="24"/>
          <w:szCs w:val="24"/>
        </w:rPr>
        <w:t xml:space="preserve"> a</w:t>
      </w:r>
      <w:r w:rsidR="00BC3615">
        <w:rPr>
          <w:rFonts w:asciiTheme="minorHAnsi" w:hAnsiTheme="minorHAnsi" w:cstheme="minorHAnsi"/>
          <w:sz w:val="24"/>
          <w:szCs w:val="24"/>
        </w:rPr>
        <w:t xml:space="preserve"> může také pomoci odolnosti</w:t>
      </w:r>
      <w:r w:rsidR="00C23EC0">
        <w:rPr>
          <w:rFonts w:asciiTheme="minorHAnsi" w:hAnsiTheme="minorHAnsi" w:cstheme="minorHAnsi"/>
          <w:sz w:val="24"/>
          <w:szCs w:val="24"/>
        </w:rPr>
        <w:t xml:space="preserve"> vůči škůdcům. </w:t>
      </w:r>
    </w:p>
    <w:p w14:paraId="44D4BF73" w14:textId="30C18A27" w:rsidR="00D93BD8" w:rsidRPr="002A24AB" w:rsidRDefault="00D93BD8" w:rsidP="00D93BD8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BDDB8D0" w14:textId="3B33009E" w:rsidR="00D93BD8" w:rsidRPr="002A24AB" w:rsidRDefault="00D93BD8" w:rsidP="00D93BD8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A24AB">
        <w:rPr>
          <w:rFonts w:asciiTheme="minorHAnsi" w:hAnsiTheme="minorHAnsi" w:cstheme="minorHAnsi"/>
          <w:sz w:val="24"/>
          <w:szCs w:val="24"/>
          <w:u w:val="single"/>
        </w:rPr>
        <w:t>Názor PROTI:</w:t>
      </w:r>
    </w:p>
    <w:p w14:paraId="2EAB7B8D" w14:textId="6CE32577" w:rsidR="00D93BD8" w:rsidRDefault="00D93BD8" w:rsidP="00D93BD8">
      <w:pPr>
        <w:jc w:val="both"/>
        <w:rPr>
          <w:rFonts w:asciiTheme="minorHAnsi" w:hAnsiTheme="minorHAnsi" w:cstheme="minorHAnsi"/>
          <w:sz w:val="24"/>
          <w:szCs w:val="24"/>
        </w:rPr>
      </w:pPr>
      <w:r w:rsidRPr="000404D8">
        <w:rPr>
          <w:rFonts w:asciiTheme="minorHAnsi" w:hAnsiTheme="minorHAnsi" w:cstheme="minorHAnsi"/>
          <w:sz w:val="24"/>
          <w:szCs w:val="24"/>
        </w:rPr>
        <w:t xml:space="preserve">Pan </w:t>
      </w:r>
      <w:proofErr w:type="spellStart"/>
      <w:r w:rsidRPr="000404D8">
        <w:rPr>
          <w:rFonts w:asciiTheme="minorHAnsi" w:hAnsiTheme="minorHAnsi" w:cstheme="minorHAnsi"/>
          <w:sz w:val="24"/>
          <w:szCs w:val="24"/>
        </w:rPr>
        <w:t>Carsten</w:t>
      </w:r>
      <w:proofErr w:type="spellEnd"/>
      <w:r w:rsidRPr="000404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04D8">
        <w:rPr>
          <w:rFonts w:asciiTheme="minorHAnsi" w:hAnsiTheme="minorHAnsi" w:cstheme="minorHAnsi"/>
          <w:sz w:val="24"/>
          <w:szCs w:val="24"/>
        </w:rPr>
        <w:t>Niemand</w:t>
      </w:r>
      <w:proofErr w:type="spellEnd"/>
      <w:r w:rsidRPr="000404D8">
        <w:rPr>
          <w:rFonts w:asciiTheme="minorHAnsi" w:hAnsiTheme="minorHAnsi" w:cstheme="minorHAnsi"/>
          <w:sz w:val="24"/>
          <w:szCs w:val="24"/>
        </w:rPr>
        <w:t xml:space="preserve"> z</w:t>
      </w:r>
      <w:r w:rsidR="00F26993">
        <w:rPr>
          <w:rFonts w:asciiTheme="minorHAnsi" w:hAnsiTheme="minorHAnsi" w:cstheme="minorHAnsi"/>
          <w:sz w:val="24"/>
          <w:szCs w:val="24"/>
        </w:rPr>
        <w:t> německého sdružení farmářů</w:t>
      </w:r>
      <w:r w:rsidR="009E5B40" w:rsidRPr="000404D8">
        <w:rPr>
          <w:rFonts w:asciiTheme="minorHAnsi" w:hAnsiTheme="minorHAnsi" w:cstheme="minorHAnsi"/>
          <w:sz w:val="24"/>
          <w:szCs w:val="24"/>
        </w:rPr>
        <w:t xml:space="preserve">: </w:t>
      </w:r>
      <w:r w:rsidR="00073568">
        <w:rPr>
          <w:rFonts w:asciiTheme="minorHAnsi" w:hAnsiTheme="minorHAnsi" w:cstheme="minorHAnsi"/>
          <w:sz w:val="24"/>
          <w:szCs w:val="24"/>
          <w:lang w:val="cs-CZ"/>
        </w:rPr>
        <w:t>zemědělci</w:t>
      </w:r>
      <w:r w:rsidR="009E5B40" w:rsidRPr="000404D8">
        <w:rPr>
          <w:rFonts w:asciiTheme="minorHAnsi" w:hAnsiTheme="minorHAnsi" w:cstheme="minorHAnsi"/>
          <w:sz w:val="24"/>
          <w:szCs w:val="24"/>
        </w:rPr>
        <w:t xml:space="preserve"> nepovažují technologie jako takové za špatné, </w:t>
      </w:r>
      <w:r w:rsidR="004B690A" w:rsidRPr="000404D8">
        <w:rPr>
          <w:rFonts w:asciiTheme="minorHAnsi" w:hAnsiTheme="minorHAnsi" w:cstheme="minorHAnsi"/>
          <w:sz w:val="24"/>
          <w:szCs w:val="24"/>
        </w:rPr>
        <w:t xml:space="preserve">ale mají obavy o </w:t>
      </w:r>
      <w:r w:rsidR="001536B7" w:rsidRPr="000404D8">
        <w:rPr>
          <w:rFonts w:asciiTheme="minorHAnsi" w:hAnsiTheme="minorHAnsi" w:cstheme="minorHAnsi"/>
          <w:sz w:val="24"/>
          <w:szCs w:val="24"/>
        </w:rPr>
        <w:t>výsledek</w:t>
      </w:r>
      <w:r w:rsidR="000404D8" w:rsidRPr="000404D8">
        <w:rPr>
          <w:rFonts w:asciiTheme="minorHAnsi" w:hAnsiTheme="minorHAnsi" w:cstheme="minorHAnsi"/>
          <w:sz w:val="24"/>
          <w:szCs w:val="24"/>
        </w:rPr>
        <w:t xml:space="preserve">, o dopad přímo na produkty, </w:t>
      </w:r>
      <w:r w:rsidR="00D13E9F">
        <w:rPr>
          <w:rFonts w:asciiTheme="minorHAnsi" w:hAnsiTheme="minorHAnsi" w:cstheme="minorHAnsi"/>
          <w:sz w:val="24"/>
          <w:szCs w:val="24"/>
        </w:rPr>
        <w:t>socio-ekonomickou oblast</w:t>
      </w:r>
      <w:r w:rsidR="00332AED">
        <w:rPr>
          <w:rFonts w:asciiTheme="minorHAnsi" w:hAnsiTheme="minorHAnsi" w:cstheme="minorHAnsi"/>
          <w:sz w:val="24"/>
          <w:szCs w:val="24"/>
        </w:rPr>
        <w:t xml:space="preserve">. NGT představuje </w:t>
      </w:r>
      <w:r w:rsidR="000404D8" w:rsidRPr="000404D8">
        <w:rPr>
          <w:rFonts w:asciiTheme="minorHAnsi" w:hAnsiTheme="minorHAnsi" w:cstheme="minorHAnsi"/>
          <w:sz w:val="24"/>
          <w:szCs w:val="24"/>
        </w:rPr>
        <w:t>riziko</w:t>
      </w:r>
      <w:r w:rsidR="001536B7" w:rsidRPr="000404D8">
        <w:rPr>
          <w:rFonts w:asciiTheme="minorHAnsi" w:hAnsiTheme="minorHAnsi" w:cstheme="minorHAnsi"/>
          <w:sz w:val="24"/>
          <w:szCs w:val="24"/>
        </w:rPr>
        <w:t xml:space="preserve"> </w:t>
      </w:r>
      <w:r w:rsidR="000404D8">
        <w:rPr>
          <w:rFonts w:asciiTheme="minorHAnsi" w:hAnsiTheme="minorHAnsi" w:cstheme="minorHAnsi"/>
          <w:sz w:val="24"/>
          <w:szCs w:val="24"/>
        </w:rPr>
        <w:t>pro</w:t>
      </w:r>
      <w:r w:rsidR="001536B7" w:rsidRPr="000404D8">
        <w:rPr>
          <w:rFonts w:asciiTheme="minorHAnsi" w:hAnsiTheme="minorHAnsi" w:cstheme="minorHAnsi"/>
          <w:sz w:val="24"/>
          <w:szCs w:val="24"/>
        </w:rPr>
        <w:t xml:space="preserve"> </w:t>
      </w:r>
      <w:r w:rsidR="00D13E9F">
        <w:rPr>
          <w:rFonts w:asciiTheme="minorHAnsi" w:hAnsiTheme="minorHAnsi" w:cstheme="minorHAnsi"/>
          <w:sz w:val="24"/>
          <w:szCs w:val="24"/>
        </w:rPr>
        <w:t>životní</w:t>
      </w:r>
      <w:r w:rsidR="001536B7" w:rsidRPr="000404D8">
        <w:rPr>
          <w:rFonts w:asciiTheme="minorHAnsi" w:hAnsiTheme="minorHAnsi" w:cstheme="minorHAnsi"/>
          <w:sz w:val="24"/>
          <w:szCs w:val="24"/>
        </w:rPr>
        <w:t xml:space="preserve"> prostředí</w:t>
      </w:r>
      <w:r w:rsidR="00D13E9F">
        <w:rPr>
          <w:rFonts w:asciiTheme="minorHAnsi" w:hAnsiTheme="minorHAnsi" w:cstheme="minorHAnsi"/>
          <w:sz w:val="24"/>
          <w:szCs w:val="24"/>
        </w:rPr>
        <w:t>.</w:t>
      </w:r>
      <w:r w:rsidR="001536B7" w:rsidRPr="000404D8">
        <w:rPr>
          <w:rFonts w:asciiTheme="minorHAnsi" w:hAnsiTheme="minorHAnsi" w:cstheme="minorHAnsi"/>
          <w:sz w:val="24"/>
          <w:szCs w:val="24"/>
        </w:rPr>
        <w:t xml:space="preserve"> </w:t>
      </w:r>
      <w:r w:rsidR="00D13E9F">
        <w:rPr>
          <w:rFonts w:asciiTheme="minorHAnsi" w:hAnsiTheme="minorHAnsi" w:cstheme="minorHAnsi"/>
          <w:sz w:val="24"/>
          <w:szCs w:val="24"/>
        </w:rPr>
        <w:t xml:space="preserve">Vzhledem k vývoji klasicky </w:t>
      </w:r>
      <w:r w:rsidR="001F50C9">
        <w:rPr>
          <w:rFonts w:asciiTheme="minorHAnsi" w:hAnsiTheme="minorHAnsi" w:cstheme="minorHAnsi"/>
          <w:sz w:val="24"/>
          <w:szCs w:val="24"/>
        </w:rPr>
        <w:t>geneticky modifikovaných potravin</w:t>
      </w:r>
      <w:r w:rsidR="00510A7B">
        <w:rPr>
          <w:rFonts w:asciiTheme="minorHAnsi" w:hAnsiTheme="minorHAnsi" w:cstheme="minorHAnsi"/>
          <w:sz w:val="24"/>
          <w:szCs w:val="24"/>
        </w:rPr>
        <w:t xml:space="preserve"> (GMO)</w:t>
      </w:r>
      <w:r w:rsidR="001F50C9">
        <w:rPr>
          <w:rFonts w:asciiTheme="minorHAnsi" w:hAnsiTheme="minorHAnsi" w:cstheme="minorHAnsi"/>
          <w:sz w:val="24"/>
          <w:szCs w:val="24"/>
        </w:rPr>
        <w:t xml:space="preserve">, které ani po 20 letech nedosáhly stanovených cílů, nelze </w:t>
      </w:r>
      <w:r w:rsidR="00332AED">
        <w:rPr>
          <w:rFonts w:asciiTheme="minorHAnsi" w:hAnsiTheme="minorHAnsi" w:cstheme="minorHAnsi"/>
          <w:sz w:val="24"/>
          <w:szCs w:val="24"/>
        </w:rPr>
        <w:t xml:space="preserve">100% </w:t>
      </w:r>
      <w:r w:rsidR="00D843F8">
        <w:rPr>
          <w:rFonts w:asciiTheme="minorHAnsi" w:hAnsiTheme="minorHAnsi" w:cstheme="minorHAnsi"/>
          <w:sz w:val="24"/>
          <w:szCs w:val="24"/>
        </w:rPr>
        <w:t>věřit slibům u NGT. Zemědělci cht</w:t>
      </w:r>
      <w:r w:rsidR="001536B7" w:rsidRPr="000404D8">
        <w:rPr>
          <w:rFonts w:asciiTheme="minorHAnsi" w:hAnsiTheme="minorHAnsi" w:cstheme="minorHAnsi"/>
          <w:sz w:val="24"/>
          <w:szCs w:val="24"/>
        </w:rPr>
        <w:t>ějí holistický přístup,</w:t>
      </w:r>
      <w:r w:rsidR="00D843F8">
        <w:rPr>
          <w:rFonts w:asciiTheme="minorHAnsi" w:hAnsiTheme="minorHAnsi" w:cstheme="minorHAnsi"/>
          <w:sz w:val="24"/>
          <w:szCs w:val="24"/>
        </w:rPr>
        <w:t xml:space="preserve"> probíhají</w:t>
      </w:r>
      <w:r w:rsidR="001536B7" w:rsidRPr="000404D8">
        <w:rPr>
          <w:rFonts w:asciiTheme="minorHAnsi" w:hAnsiTheme="minorHAnsi" w:cstheme="minorHAnsi"/>
          <w:sz w:val="24"/>
          <w:szCs w:val="24"/>
        </w:rPr>
        <w:t xml:space="preserve"> diskuse </w:t>
      </w:r>
      <w:r w:rsidR="00D843F8">
        <w:rPr>
          <w:rFonts w:asciiTheme="minorHAnsi" w:hAnsiTheme="minorHAnsi" w:cstheme="minorHAnsi"/>
          <w:sz w:val="24"/>
          <w:szCs w:val="24"/>
        </w:rPr>
        <w:t>i o pestrosti metod</w:t>
      </w:r>
      <w:r w:rsidR="001536B7" w:rsidRPr="000404D8">
        <w:rPr>
          <w:rFonts w:asciiTheme="minorHAnsi" w:hAnsiTheme="minorHAnsi" w:cstheme="minorHAnsi"/>
          <w:sz w:val="24"/>
          <w:szCs w:val="24"/>
        </w:rPr>
        <w:t xml:space="preserve">, kdy pokud </w:t>
      </w:r>
      <w:r w:rsidR="00D843F8">
        <w:rPr>
          <w:rFonts w:asciiTheme="minorHAnsi" w:hAnsiTheme="minorHAnsi" w:cstheme="minorHAnsi"/>
          <w:sz w:val="24"/>
          <w:szCs w:val="24"/>
        </w:rPr>
        <w:t>všichni budou používat</w:t>
      </w:r>
      <w:r w:rsidR="001536B7" w:rsidRPr="000404D8">
        <w:rPr>
          <w:rFonts w:asciiTheme="minorHAnsi" w:hAnsiTheme="minorHAnsi" w:cstheme="minorHAnsi"/>
          <w:sz w:val="24"/>
          <w:szCs w:val="24"/>
        </w:rPr>
        <w:t xml:space="preserve"> stejnou variaci, brzy </w:t>
      </w:r>
      <w:r w:rsidR="00C35146">
        <w:rPr>
          <w:rFonts w:asciiTheme="minorHAnsi" w:hAnsiTheme="minorHAnsi" w:cstheme="minorHAnsi"/>
          <w:sz w:val="24"/>
          <w:szCs w:val="24"/>
        </w:rPr>
        <w:t>rostliny</w:t>
      </w:r>
      <w:r w:rsidR="00D843F8">
        <w:rPr>
          <w:rFonts w:asciiTheme="minorHAnsi" w:hAnsiTheme="minorHAnsi" w:cstheme="minorHAnsi"/>
          <w:sz w:val="24"/>
          <w:szCs w:val="24"/>
        </w:rPr>
        <w:t xml:space="preserve"> </w:t>
      </w:r>
      <w:r w:rsidR="001536B7" w:rsidRPr="000404D8">
        <w:rPr>
          <w:rFonts w:asciiTheme="minorHAnsi" w:hAnsiTheme="minorHAnsi" w:cstheme="minorHAnsi"/>
          <w:sz w:val="24"/>
          <w:szCs w:val="24"/>
        </w:rPr>
        <w:t xml:space="preserve">ztratí svou </w:t>
      </w:r>
      <w:r w:rsidR="00D843F8">
        <w:rPr>
          <w:rFonts w:asciiTheme="minorHAnsi" w:hAnsiTheme="minorHAnsi" w:cstheme="minorHAnsi"/>
          <w:sz w:val="24"/>
          <w:szCs w:val="24"/>
        </w:rPr>
        <w:t xml:space="preserve">odolnost vůči škůdcům. </w:t>
      </w:r>
      <w:r w:rsidR="001536B7" w:rsidRPr="000404D8">
        <w:rPr>
          <w:rFonts w:asciiTheme="minorHAnsi" w:hAnsiTheme="minorHAnsi" w:cstheme="minorHAnsi"/>
          <w:sz w:val="24"/>
          <w:szCs w:val="24"/>
        </w:rPr>
        <w:t xml:space="preserve">V </w:t>
      </w:r>
      <w:proofErr w:type="spellStart"/>
      <w:r w:rsidR="001536B7" w:rsidRPr="000404D8">
        <w:rPr>
          <w:rFonts w:asciiTheme="minorHAnsi" w:hAnsiTheme="minorHAnsi" w:cstheme="minorHAnsi"/>
          <w:sz w:val="24"/>
          <w:szCs w:val="24"/>
        </w:rPr>
        <w:t>neposledni</w:t>
      </w:r>
      <w:proofErr w:type="spellEnd"/>
      <w:r w:rsidR="001536B7" w:rsidRPr="000404D8">
        <w:rPr>
          <w:rFonts w:asciiTheme="minorHAnsi" w:hAnsiTheme="minorHAnsi" w:cstheme="minorHAnsi"/>
          <w:sz w:val="24"/>
          <w:szCs w:val="24"/>
        </w:rPr>
        <w:t xml:space="preserve"> řadě, pokud </w:t>
      </w:r>
      <w:r w:rsidR="00DC6DA7">
        <w:rPr>
          <w:rFonts w:asciiTheme="minorHAnsi" w:hAnsiTheme="minorHAnsi" w:cstheme="minorHAnsi"/>
          <w:sz w:val="24"/>
          <w:szCs w:val="24"/>
        </w:rPr>
        <w:t>spotřebitelé</w:t>
      </w:r>
      <w:r w:rsidR="001536B7" w:rsidRPr="000404D8">
        <w:rPr>
          <w:rFonts w:asciiTheme="minorHAnsi" w:hAnsiTheme="minorHAnsi" w:cstheme="minorHAnsi"/>
          <w:sz w:val="24"/>
          <w:szCs w:val="24"/>
        </w:rPr>
        <w:t xml:space="preserve"> NGT nepřijmou, němečtí zemědělci</w:t>
      </w:r>
      <w:r w:rsidR="00D843F8">
        <w:rPr>
          <w:rFonts w:asciiTheme="minorHAnsi" w:hAnsiTheme="minorHAnsi" w:cstheme="minorHAnsi"/>
          <w:sz w:val="24"/>
          <w:szCs w:val="24"/>
        </w:rPr>
        <w:t xml:space="preserve"> je</w:t>
      </w:r>
      <w:r w:rsidR="001536B7" w:rsidRPr="000404D8">
        <w:rPr>
          <w:rFonts w:asciiTheme="minorHAnsi" w:hAnsiTheme="minorHAnsi" w:cstheme="minorHAnsi"/>
          <w:sz w:val="24"/>
          <w:szCs w:val="24"/>
        </w:rPr>
        <w:t xml:space="preserve"> nebudou v bio zemědělství používat.</w:t>
      </w:r>
    </w:p>
    <w:p w14:paraId="151347CD" w14:textId="64CDB813" w:rsidR="00462635" w:rsidRDefault="00462635" w:rsidP="00D93B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1BAA5C" w14:textId="61BA2736" w:rsidR="00DB6075" w:rsidRDefault="00DB6075" w:rsidP="00D93BD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Maďarsko zaujímá stejný postoj jako Německo. </w:t>
      </w:r>
    </w:p>
    <w:p w14:paraId="3D7F200E" w14:textId="77777777" w:rsidR="00DB6075" w:rsidRDefault="00DB6075" w:rsidP="00D93B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74B6C6" w14:textId="71B835B6" w:rsidR="00462635" w:rsidRDefault="00462635" w:rsidP="00D93BD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Itáli</w:t>
      </w:r>
      <w:r w:rsidR="0042025A">
        <w:rPr>
          <w:rFonts w:asciiTheme="minorHAnsi" w:hAnsiTheme="minorHAnsi" w:cstheme="minorHAnsi"/>
          <w:sz w:val="24"/>
          <w:szCs w:val="24"/>
        </w:rPr>
        <w:t xml:space="preserve">e – Domnívá se, že </w:t>
      </w:r>
      <w:r w:rsidR="002C4D47">
        <w:rPr>
          <w:rFonts w:asciiTheme="minorHAnsi" w:hAnsiTheme="minorHAnsi" w:cstheme="minorHAnsi"/>
          <w:sz w:val="24"/>
          <w:szCs w:val="24"/>
        </w:rPr>
        <w:t>když tyto techniky nejsou osvědčené v </w:t>
      </w:r>
      <w:proofErr w:type="spellStart"/>
      <w:r w:rsidR="002C4D47">
        <w:rPr>
          <w:rFonts w:asciiTheme="minorHAnsi" w:hAnsiTheme="minorHAnsi" w:cstheme="minorHAnsi"/>
          <w:sz w:val="24"/>
          <w:szCs w:val="24"/>
        </w:rPr>
        <w:t>konvečním</w:t>
      </w:r>
      <w:proofErr w:type="spellEnd"/>
      <w:r w:rsidR="002C4D47">
        <w:rPr>
          <w:rFonts w:asciiTheme="minorHAnsi" w:hAnsiTheme="minorHAnsi" w:cstheme="minorHAnsi"/>
          <w:sz w:val="24"/>
          <w:szCs w:val="24"/>
        </w:rPr>
        <w:t xml:space="preserve"> zemědělství, neměly by se začít používat v biologickém. </w:t>
      </w:r>
    </w:p>
    <w:p w14:paraId="42F174F6" w14:textId="4420E64C" w:rsidR="00B4669A" w:rsidRDefault="00B4669A" w:rsidP="00D93B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01479D" w14:textId="5252A84D" w:rsidR="00B8104F" w:rsidRDefault="00B4669A" w:rsidP="00D93BD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Dánsko </w:t>
      </w:r>
      <w:r w:rsidR="003F316F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F316F">
        <w:rPr>
          <w:rFonts w:asciiTheme="minorHAnsi" w:hAnsiTheme="minorHAnsi" w:cstheme="minorHAnsi"/>
          <w:sz w:val="24"/>
          <w:szCs w:val="24"/>
        </w:rPr>
        <w:t>J</w:t>
      </w:r>
      <w:r w:rsidR="009D7975">
        <w:rPr>
          <w:rFonts w:asciiTheme="minorHAnsi" w:hAnsiTheme="minorHAnsi" w:cstheme="minorHAnsi"/>
          <w:sz w:val="24"/>
          <w:szCs w:val="24"/>
        </w:rPr>
        <w:t xml:space="preserve">ak k NGT přistupují španělští </w:t>
      </w:r>
      <w:r w:rsidR="00DC6DA7">
        <w:rPr>
          <w:rFonts w:asciiTheme="minorHAnsi" w:hAnsiTheme="minorHAnsi" w:cstheme="minorHAnsi"/>
          <w:sz w:val="24"/>
          <w:szCs w:val="24"/>
        </w:rPr>
        <w:t>spotřebitelé</w:t>
      </w:r>
      <w:r w:rsidR="009D7975">
        <w:rPr>
          <w:rFonts w:asciiTheme="minorHAnsi" w:hAnsiTheme="minorHAnsi" w:cstheme="minorHAnsi"/>
          <w:sz w:val="24"/>
          <w:szCs w:val="24"/>
        </w:rPr>
        <w:t xml:space="preserve">? Jaké mají o nových genomických technikách povědomí? </w:t>
      </w:r>
    </w:p>
    <w:p w14:paraId="6857A76F" w14:textId="56998D9F" w:rsidR="00B8104F" w:rsidRDefault="00B8104F" w:rsidP="00D93BD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Španělský zástupce přiznává, že </w:t>
      </w:r>
      <w:r w:rsidR="00C4518B">
        <w:rPr>
          <w:rFonts w:asciiTheme="minorHAnsi" w:hAnsiTheme="minorHAnsi" w:cstheme="minorHAnsi"/>
          <w:sz w:val="24"/>
          <w:szCs w:val="24"/>
        </w:rPr>
        <w:t xml:space="preserve">zákazníci si NGT automaticky spojují s GMO, které nemá nejlepší pověst. </w:t>
      </w:r>
      <w:r w:rsidR="007D73A9">
        <w:rPr>
          <w:rFonts w:asciiTheme="minorHAnsi" w:hAnsiTheme="minorHAnsi" w:cstheme="minorHAnsi"/>
          <w:sz w:val="24"/>
          <w:szCs w:val="24"/>
        </w:rPr>
        <w:t xml:space="preserve">Nicméně pokud </w:t>
      </w:r>
      <w:r w:rsidR="00DA6914">
        <w:rPr>
          <w:rFonts w:asciiTheme="minorHAnsi" w:hAnsiTheme="minorHAnsi" w:cstheme="minorHAnsi"/>
          <w:sz w:val="24"/>
          <w:szCs w:val="24"/>
        </w:rPr>
        <w:t>obdrželi</w:t>
      </w:r>
      <w:r w:rsidR="00905AFB">
        <w:rPr>
          <w:rFonts w:asciiTheme="minorHAnsi" w:hAnsiTheme="minorHAnsi" w:cstheme="minorHAnsi"/>
          <w:sz w:val="24"/>
          <w:szCs w:val="24"/>
        </w:rPr>
        <w:t xml:space="preserve"> </w:t>
      </w:r>
      <w:r w:rsidR="00C35146">
        <w:rPr>
          <w:rFonts w:asciiTheme="minorHAnsi" w:hAnsiTheme="minorHAnsi" w:cstheme="minorHAnsi"/>
          <w:sz w:val="24"/>
          <w:szCs w:val="24"/>
        </w:rPr>
        <w:t>informace</w:t>
      </w:r>
      <w:r w:rsidR="002534AF">
        <w:rPr>
          <w:rFonts w:asciiTheme="minorHAnsi" w:hAnsiTheme="minorHAnsi" w:cstheme="minorHAnsi"/>
          <w:sz w:val="24"/>
          <w:szCs w:val="24"/>
        </w:rPr>
        <w:t xml:space="preserve"> o NGT</w:t>
      </w:r>
      <w:r w:rsidR="007D73A9">
        <w:rPr>
          <w:rFonts w:asciiTheme="minorHAnsi" w:hAnsiTheme="minorHAnsi" w:cstheme="minorHAnsi"/>
          <w:sz w:val="24"/>
          <w:szCs w:val="24"/>
        </w:rPr>
        <w:t xml:space="preserve">, </w:t>
      </w:r>
      <w:r w:rsidR="00DA6914">
        <w:rPr>
          <w:rFonts w:asciiTheme="minorHAnsi" w:hAnsiTheme="minorHAnsi" w:cstheme="minorHAnsi"/>
          <w:sz w:val="24"/>
          <w:szCs w:val="24"/>
        </w:rPr>
        <w:t>souhlasili s jejich</w:t>
      </w:r>
      <w:r w:rsidR="00FA1817">
        <w:rPr>
          <w:rFonts w:asciiTheme="minorHAnsi" w:hAnsiTheme="minorHAnsi" w:cstheme="minorHAnsi"/>
          <w:sz w:val="24"/>
          <w:szCs w:val="24"/>
        </w:rPr>
        <w:t xml:space="preserve"> použití</w:t>
      </w:r>
      <w:r w:rsidR="00DA6914">
        <w:rPr>
          <w:rFonts w:asciiTheme="minorHAnsi" w:hAnsiTheme="minorHAnsi" w:cstheme="minorHAnsi"/>
          <w:sz w:val="24"/>
          <w:szCs w:val="24"/>
        </w:rPr>
        <w:t>m</w:t>
      </w:r>
      <w:r w:rsidR="00FA1817">
        <w:rPr>
          <w:rFonts w:asciiTheme="minorHAnsi" w:hAnsiTheme="minorHAnsi" w:cstheme="minorHAnsi"/>
          <w:sz w:val="24"/>
          <w:szCs w:val="24"/>
        </w:rPr>
        <w:t xml:space="preserve">. Je třeba s lidmi </w:t>
      </w:r>
      <w:r w:rsidR="003E44E2">
        <w:rPr>
          <w:rFonts w:asciiTheme="minorHAnsi" w:hAnsiTheme="minorHAnsi" w:cstheme="minorHAnsi"/>
          <w:sz w:val="24"/>
          <w:szCs w:val="24"/>
        </w:rPr>
        <w:t xml:space="preserve">informace </w:t>
      </w:r>
      <w:r w:rsidR="00FA1817">
        <w:rPr>
          <w:rFonts w:asciiTheme="minorHAnsi" w:hAnsiTheme="minorHAnsi" w:cstheme="minorHAnsi"/>
          <w:sz w:val="24"/>
          <w:szCs w:val="24"/>
        </w:rPr>
        <w:t xml:space="preserve">více sdílet. </w:t>
      </w:r>
    </w:p>
    <w:p w14:paraId="37E8CE7A" w14:textId="7945E50D" w:rsidR="003560CC" w:rsidRDefault="003560CC" w:rsidP="00D93B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710F8C" w14:textId="06351D31" w:rsidR="003560CC" w:rsidRDefault="00C06045" w:rsidP="00D93BD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Finsko – </w:t>
      </w:r>
      <w:r w:rsidR="00DC6DA7">
        <w:rPr>
          <w:rFonts w:asciiTheme="minorHAnsi" w:hAnsiTheme="minorHAnsi" w:cstheme="minorHAnsi"/>
          <w:sz w:val="24"/>
          <w:szCs w:val="24"/>
        </w:rPr>
        <w:t>spotřebitelé</w:t>
      </w:r>
      <w:r>
        <w:rPr>
          <w:rFonts w:asciiTheme="minorHAnsi" w:hAnsiTheme="minorHAnsi" w:cstheme="minorHAnsi"/>
          <w:sz w:val="24"/>
          <w:szCs w:val="24"/>
        </w:rPr>
        <w:t xml:space="preserve"> si spojují NGT s GMO, a proto je 80% odmítá. </w:t>
      </w:r>
      <w:r w:rsidR="008A755C">
        <w:rPr>
          <w:rFonts w:asciiTheme="minorHAnsi" w:hAnsiTheme="minorHAnsi" w:cstheme="minorHAnsi"/>
          <w:sz w:val="24"/>
          <w:szCs w:val="24"/>
        </w:rPr>
        <w:t xml:space="preserve">Nicméně například univerzitní </w:t>
      </w:r>
      <w:r w:rsidR="00752CB2">
        <w:rPr>
          <w:rFonts w:asciiTheme="minorHAnsi" w:hAnsiTheme="minorHAnsi" w:cstheme="minorHAnsi"/>
          <w:sz w:val="24"/>
          <w:szCs w:val="24"/>
        </w:rPr>
        <w:t>svět</w:t>
      </w:r>
      <w:r w:rsidR="004774A3">
        <w:rPr>
          <w:rFonts w:asciiTheme="minorHAnsi" w:hAnsiTheme="minorHAnsi" w:cstheme="minorHAnsi"/>
          <w:sz w:val="24"/>
          <w:szCs w:val="24"/>
        </w:rPr>
        <w:t xml:space="preserve"> k novým genomických technikám přistupuje pozitivně. </w:t>
      </w:r>
      <w:r w:rsidR="005348EF">
        <w:rPr>
          <w:rFonts w:asciiTheme="minorHAnsi" w:hAnsiTheme="minorHAnsi" w:cstheme="minorHAnsi"/>
          <w:sz w:val="24"/>
          <w:szCs w:val="24"/>
        </w:rPr>
        <w:t>Je otázkou, zda je dobré zavádět NGT v</w:t>
      </w:r>
      <w:r w:rsidR="00DB6075">
        <w:rPr>
          <w:rFonts w:asciiTheme="minorHAnsi" w:hAnsiTheme="minorHAnsi" w:cstheme="minorHAnsi"/>
          <w:sz w:val="24"/>
          <w:szCs w:val="24"/>
        </w:rPr>
        <w:t> </w:t>
      </w:r>
      <w:r w:rsidR="005348EF">
        <w:rPr>
          <w:rFonts w:asciiTheme="minorHAnsi" w:hAnsiTheme="minorHAnsi" w:cstheme="minorHAnsi"/>
          <w:sz w:val="24"/>
          <w:szCs w:val="24"/>
        </w:rPr>
        <w:t>bio</w:t>
      </w:r>
      <w:r w:rsidR="00DB6075">
        <w:rPr>
          <w:rFonts w:asciiTheme="minorHAnsi" w:hAnsiTheme="minorHAnsi" w:cstheme="minorHAnsi"/>
          <w:sz w:val="24"/>
          <w:szCs w:val="24"/>
        </w:rPr>
        <w:t xml:space="preserve">logickém zemědělství, kde jsou </w:t>
      </w:r>
      <w:r w:rsidR="00DC6DA7">
        <w:rPr>
          <w:rFonts w:asciiTheme="minorHAnsi" w:hAnsiTheme="minorHAnsi" w:cstheme="minorHAnsi"/>
          <w:sz w:val="24"/>
          <w:szCs w:val="24"/>
        </w:rPr>
        <w:t>spotřebitelé</w:t>
      </w:r>
      <w:r w:rsidR="00DB6075">
        <w:rPr>
          <w:rFonts w:asciiTheme="minorHAnsi" w:hAnsiTheme="minorHAnsi" w:cstheme="minorHAnsi"/>
          <w:sz w:val="24"/>
          <w:szCs w:val="24"/>
        </w:rPr>
        <w:t xml:space="preserve"> </w:t>
      </w:r>
      <w:r w:rsidR="00525364">
        <w:rPr>
          <w:rFonts w:asciiTheme="minorHAnsi" w:hAnsiTheme="minorHAnsi" w:cstheme="minorHAnsi"/>
          <w:sz w:val="24"/>
          <w:szCs w:val="24"/>
        </w:rPr>
        <w:t xml:space="preserve">citlivější. </w:t>
      </w:r>
    </w:p>
    <w:p w14:paraId="50EFFD78" w14:textId="21DBD18B" w:rsidR="000D22D3" w:rsidRDefault="000D22D3" w:rsidP="00D93B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027906" w14:textId="43EC7DAB" w:rsidR="000D22D3" w:rsidRDefault="000D22D3" w:rsidP="00D93BD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Itálie </w:t>
      </w:r>
      <w:r w:rsidR="0069589E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9589E">
        <w:rPr>
          <w:rFonts w:asciiTheme="minorHAnsi" w:hAnsiTheme="minorHAnsi" w:cstheme="minorHAnsi"/>
          <w:sz w:val="24"/>
          <w:szCs w:val="24"/>
        </w:rPr>
        <w:t xml:space="preserve">NGT hraje velkou roli v dosahování cílů Komise v oblasti zlepšení </w:t>
      </w:r>
      <w:r w:rsidR="00A0671E">
        <w:rPr>
          <w:rFonts w:asciiTheme="minorHAnsi" w:hAnsiTheme="minorHAnsi" w:cstheme="minorHAnsi"/>
          <w:sz w:val="24"/>
          <w:szCs w:val="24"/>
        </w:rPr>
        <w:t>inovací v</w:t>
      </w:r>
      <w:r w:rsidR="00E65B79">
        <w:rPr>
          <w:rFonts w:asciiTheme="minorHAnsi" w:hAnsiTheme="minorHAnsi" w:cstheme="minorHAnsi"/>
          <w:sz w:val="24"/>
          <w:szCs w:val="24"/>
        </w:rPr>
        <w:t> </w:t>
      </w:r>
      <w:r w:rsidR="00A0671E">
        <w:rPr>
          <w:rFonts w:asciiTheme="minorHAnsi" w:hAnsiTheme="minorHAnsi" w:cstheme="minorHAnsi"/>
          <w:sz w:val="24"/>
          <w:szCs w:val="24"/>
        </w:rPr>
        <w:t>zemědělství</w:t>
      </w:r>
      <w:r w:rsidR="00E65B79">
        <w:rPr>
          <w:rFonts w:asciiTheme="minorHAnsi" w:hAnsiTheme="minorHAnsi" w:cstheme="minorHAnsi"/>
          <w:sz w:val="24"/>
          <w:szCs w:val="24"/>
        </w:rPr>
        <w:t>, v konve</w:t>
      </w:r>
      <w:r w:rsidR="003154F6">
        <w:rPr>
          <w:rFonts w:asciiTheme="minorHAnsi" w:hAnsiTheme="minorHAnsi" w:cstheme="minorHAnsi"/>
          <w:sz w:val="24"/>
          <w:szCs w:val="24"/>
        </w:rPr>
        <w:t>n</w:t>
      </w:r>
      <w:r w:rsidR="00E65B79">
        <w:rPr>
          <w:rFonts w:asciiTheme="minorHAnsi" w:hAnsiTheme="minorHAnsi" w:cstheme="minorHAnsi"/>
          <w:sz w:val="24"/>
          <w:szCs w:val="24"/>
        </w:rPr>
        <w:t>čním zemědělství NGT p</w:t>
      </w:r>
      <w:r w:rsidR="000C12E6">
        <w:rPr>
          <w:rFonts w:asciiTheme="minorHAnsi" w:hAnsiTheme="minorHAnsi" w:cstheme="minorHAnsi"/>
          <w:sz w:val="24"/>
          <w:szCs w:val="24"/>
        </w:rPr>
        <w:t xml:space="preserve">řispěje k udržitelnosti a bezpečnosti systémů. </w:t>
      </w:r>
      <w:r w:rsidR="001F7C8D">
        <w:rPr>
          <w:rFonts w:asciiTheme="minorHAnsi" w:hAnsiTheme="minorHAnsi" w:cstheme="minorHAnsi"/>
          <w:sz w:val="24"/>
          <w:szCs w:val="24"/>
        </w:rPr>
        <w:t>Diskuze o zavedení NGT</w:t>
      </w:r>
      <w:r w:rsidR="00E54197">
        <w:rPr>
          <w:rFonts w:asciiTheme="minorHAnsi" w:hAnsiTheme="minorHAnsi" w:cstheme="minorHAnsi"/>
          <w:sz w:val="24"/>
          <w:szCs w:val="24"/>
        </w:rPr>
        <w:t xml:space="preserve"> v bi</w:t>
      </w:r>
      <w:r w:rsidR="00752CB2">
        <w:rPr>
          <w:rFonts w:asciiTheme="minorHAnsi" w:hAnsiTheme="minorHAnsi" w:cstheme="minorHAnsi"/>
          <w:sz w:val="24"/>
          <w:szCs w:val="24"/>
        </w:rPr>
        <w:t>o</w:t>
      </w:r>
      <w:r w:rsidR="00E54197">
        <w:rPr>
          <w:rFonts w:asciiTheme="minorHAnsi" w:hAnsiTheme="minorHAnsi" w:cstheme="minorHAnsi"/>
          <w:sz w:val="24"/>
          <w:szCs w:val="24"/>
        </w:rPr>
        <w:t>logickém zemědělství</w:t>
      </w:r>
      <w:r w:rsidR="001F7C8D">
        <w:rPr>
          <w:rFonts w:asciiTheme="minorHAnsi" w:hAnsiTheme="minorHAnsi" w:cstheme="minorHAnsi"/>
          <w:sz w:val="24"/>
          <w:szCs w:val="24"/>
        </w:rPr>
        <w:t xml:space="preserve"> jsou předčasné, nejprve musí být jasně stanovená hranice mezi NGT a GMO. </w:t>
      </w:r>
      <w:r w:rsidR="00AE6306">
        <w:rPr>
          <w:rFonts w:asciiTheme="minorHAnsi" w:hAnsiTheme="minorHAnsi" w:cstheme="minorHAnsi"/>
          <w:sz w:val="24"/>
          <w:szCs w:val="24"/>
        </w:rPr>
        <w:t>Současná nařízení toto nepokrývají</w:t>
      </w:r>
      <w:r w:rsidR="00DE0A55">
        <w:rPr>
          <w:rFonts w:asciiTheme="minorHAnsi" w:hAnsiTheme="minorHAnsi" w:cstheme="minorHAnsi"/>
          <w:sz w:val="24"/>
          <w:szCs w:val="24"/>
        </w:rPr>
        <w:t xml:space="preserve"> a</w:t>
      </w:r>
      <w:r w:rsidR="00AE6306">
        <w:rPr>
          <w:rFonts w:asciiTheme="minorHAnsi" w:hAnsiTheme="minorHAnsi" w:cstheme="minorHAnsi"/>
          <w:sz w:val="24"/>
          <w:szCs w:val="24"/>
        </w:rPr>
        <w:t xml:space="preserve"> například </w:t>
      </w:r>
      <w:r w:rsidR="00624607">
        <w:rPr>
          <w:rFonts w:asciiTheme="minorHAnsi" w:hAnsiTheme="minorHAnsi" w:cstheme="minorHAnsi"/>
          <w:sz w:val="24"/>
          <w:szCs w:val="24"/>
        </w:rPr>
        <w:t xml:space="preserve">nařízení o </w:t>
      </w:r>
      <w:r w:rsidR="00AE6306">
        <w:rPr>
          <w:rFonts w:asciiTheme="minorHAnsi" w:hAnsiTheme="minorHAnsi" w:cstheme="minorHAnsi"/>
          <w:sz w:val="24"/>
          <w:szCs w:val="24"/>
        </w:rPr>
        <w:t xml:space="preserve">označování nebo </w:t>
      </w:r>
      <w:r w:rsidR="005E7AE5">
        <w:rPr>
          <w:rFonts w:asciiTheme="minorHAnsi" w:hAnsiTheme="minorHAnsi" w:cstheme="minorHAnsi"/>
          <w:sz w:val="24"/>
          <w:szCs w:val="24"/>
        </w:rPr>
        <w:t>sledovatelnost</w:t>
      </w:r>
      <w:r w:rsidR="00DE0A55">
        <w:rPr>
          <w:rFonts w:asciiTheme="minorHAnsi" w:hAnsiTheme="minorHAnsi" w:cstheme="minorHAnsi"/>
          <w:sz w:val="24"/>
          <w:szCs w:val="24"/>
        </w:rPr>
        <w:t xml:space="preserve">i </w:t>
      </w:r>
      <w:r w:rsidR="00624607">
        <w:rPr>
          <w:rFonts w:asciiTheme="minorHAnsi" w:hAnsiTheme="minorHAnsi" w:cstheme="minorHAnsi"/>
          <w:sz w:val="24"/>
          <w:szCs w:val="24"/>
        </w:rPr>
        <w:t>mohou být v rozporu s</w:t>
      </w:r>
      <w:r w:rsidR="00425BDC">
        <w:rPr>
          <w:rFonts w:asciiTheme="minorHAnsi" w:hAnsiTheme="minorHAnsi" w:cstheme="minorHAnsi"/>
          <w:sz w:val="24"/>
          <w:szCs w:val="24"/>
        </w:rPr>
        <w:t xml:space="preserve"> cíli NGT. </w:t>
      </w:r>
      <w:r w:rsidR="00E54197">
        <w:rPr>
          <w:rFonts w:asciiTheme="minorHAnsi" w:hAnsiTheme="minorHAnsi" w:cstheme="minorHAnsi"/>
          <w:sz w:val="24"/>
          <w:szCs w:val="24"/>
        </w:rPr>
        <w:t xml:space="preserve">Nové genomické techniky by neměly spadat pod nařízeni o GMO. </w:t>
      </w:r>
    </w:p>
    <w:p w14:paraId="62CB4D69" w14:textId="484BA115" w:rsidR="00510A7B" w:rsidRDefault="00510A7B" w:rsidP="00D93B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6F6E4F" w14:textId="629DD5C5" w:rsidR="00113977" w:rsidRDefault="00113977" w:rsidP="00D93BD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Itálie </w:t>
      </w:r>
      <w:r w:rsidR="00C77B12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53635">
        <w:rPr>
          <w:rFonts w:asciiTheme="minorHAnsi" w:hAnsiTheme="minorHAnsi" w:cstheme="minorHAnsi"/>
          <w:sz w:val="24"/>
          <w:szCs w:val="24"/>
        </w:rPr>
        <w:t>Z</w:t>
      </w:r>
      <w:r w:rsidR="00C77B12">
        <w:rPr>
          <w:rFonts w:asciiTheme="minorHAnsi" w:hAnsiTheme="minorHAnsi" w:cstheme="minorHAnsi"/>
          <w:sz w:val="24"/>
          <w:szCs w:val="24"/>
        </w:rPr>
        <w:t xml:space="preserve">ástupkyně </w:t>
      </w:r>
      <w:r w:rsidR="00062287">
        <w:rPr>
          <w:rFonts w:asciiTheme="minorHAnsi" w:hAnsiTheme="minorHAnsi" w:cstheme="minorHAnsi"/>
          <w:sz w:val="24"/>
          <w:szCs w:val="24"/>
        </w:rPr>
        <w:t>bio</w:t>
      </w:r>
      <w:r w:rsidR="00DE771E">
        <w:rPr>
          <w:rFonts w:asciiTheme="minorHAnsi" w:hAnsiTheme="minorHAnsi" w:cstheme="minorHAnsi"/>
          <w:sz w:val="24"/>
          <w:szCs w:val="24"/>
        </w:rPr>
        <w:t xml:space="preserve"> sektoru věří, že investice do zemědělství </w:t>
      </w:r>
      <w:r w:rsidR="00E0454D">
        <w:rPr>
          <w:rFonts w:asciiTheme="minorHAnsi" w:hAnsiTheme="minorHAnsi" w:cstheme="minorHAnsi"/>
          <w:sz w:val="24"/>
          <w:szCs w:val="24"/>
        </w:rPr>
        <w:t xml:space="preserve">a jeho inovace </w:t>
      </w:r>
      <w:r w:rsidR="00DE771E">
        <w:rPr>
          <w:rFonts w:asciiTheme="minorHAnsi" w:hAnsiTheme="minorHAnsi" w:cstheme="minorHAnsi"/>
          <w:sz w:val="24"/>
          <w:szCs w:val="24"/>
        </w:rPr>
        <w:t>jsou nutné, proto souhlasí s</w:t>
      </w:r>
      <w:r w:rsidR="00E0454D">
        <w:rPr>
          <w:rFonts w:asciiTheme="minorHAnsi" w:hAnsiTheme="minorHAnsi" w:cstheme="minorHAnsi"/>
          <w:sz w:val="24"/>
          <w:szCs w:val="24"/>
        </w:rPr>
        <w:t> </w:t>
      </w:r>
      <w:r w:rsidR="00DE771E">
        <w:rPr>
          <w:rFonts w:asciiTheme="minorHAnsi" w:hAnsiTheme="minorHAnsi" w:cstheme="minorHAnsi"/>
          <w:sz w:val="24"/>
          <w:szCs w:val="24"/>
        </w:rPr>
        <w:t>NGT</w:t>
      </w:r>
      <w:r w:rsidR="00E0454D">
        <w:rPr>
          <w:rFonts w:asciiTheme="minorHAnsi" w:hAnsiTheme="minorHAnsi" w:cstheme="minorHAnsi"/>
          <w:sz w:val="24"/>
          <w:szCs w:val="24"/>
        </w:rPr>
        <w:t xml:space="preserve"> s použitím pouze v konve</w:t>
      </w:r>
      <w:r w:rsidR="003154F6">
        <w:rPr>
          <w:rFonts w:asciiTheme="minorHAnsi" w:hAnsiTheme="minorHAnsi" w:cstheme="minorHAnsi"/>
          <w:sz w:val="24"/>
          <w:szCs w:val="24"/>
        </w:rPr>
        <w:t>n</w:t>
      </w:r>
      <w:r w:rsidR="00E0454D">
        <w:rPr>
          <w:rFonts w:asciiTheme="minorHAnsi" w:hAnsiTheme="minorHAnsi" w:cstheme="minorHAnsi"/>
          <w:sz w:val="24"/>
          <w:szCs w:val="24"/>
        </w:rPr>
        <w:t>čním zemědělství</w:t>
      </w:r>
      <w:r w:rsidR="00C32574">
        <w:rPr>
          <w:rFonts w:asciiTheme="minorHAnsi" w:hAnsiTheme="minorHAnsi" w:cstheme="minorHAnsi"/>
          <w:sz w:val="24"/>
          <w:szCs w:val="24"/>
        </w:rPr>
        <w:t xml:space="preserve">, nikoli v bio zemědělství. </w:t>
      </w:r>
    </w:p>
    <w:p w14:paraId="41E319F0" w14:textId="4066E1AE" w:rsidR="00B065DF" w:rsidRDefault="00B065DF" w:rsidP="00D93B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ECB3B7" w14:textId="2BC7D581" w:rsidR="00B065DF" w:rsidRDefault="00B065DF" w:rsidP="00D93BD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</w:rPr>
        <w:t xml:space="preserve">Polsko </w:t>
      </w:r>
      <w:r w:rsidR="00B21997">
        <w:rPr>
          <w:rFonts w:asciiTheme="minorHAnsi" w:hAnsiTheme="minorHAnsi" w:cstheme="minorHAnsi"/>
          <w:sz w:val="24"/>
          <w:szCs w:val="24"/>
        </w:rPr>
        <w:t>–</w:t>
      </w:r>
      <w:r w:rsidR="00825FB6">
        <w:rPr>
          <w:rFonts w:asciiTheme="minorHAnsi" w:hAnsiTheme="minorHAnsi" w:cstheme="minorHAnsi"/>
          <w:sz w:val="24"/>
          <w:szCs w:val="24"/>
        </w:rPr>
        <w:t xml:space="preserve"> </w:t>
      </w:r>
      <w:r w:rsidR="00B21997">
        <w:rPr>
          <w:rFonts w:asciiTheme="minorHAnsi" w:hAnsiTheme="minorHAnsi" w:cstheme="minorHAnsi"/>
          <w:sz w:val="24"/>
          <w:szCs w:val="24"/>
          <w:lang w:val="cs-CZ"/>
        </w:rPr>
        <w:t xml:space="preserve">Musíme být opatrní </w:t>
      </w:r>
      <w:r w:rsidR="00D703F0">
        <w:rPr>
          <w:rFonts w:asciiTheme="minorHAnsi" w:hAnsiTheme="minorHAnsi" w:cstheme="minorHAnsi"/>
          <w:sz w:val="24"/>
          <w:szCs w:val="24"/>
          <w:lang w:val="cs-CZ"/>
        </w:rPr>
        <w:t>v etickém projevu</w:t>
      </w:r>
      <w:r w:rsidR="00F9245B">
        <w:rPr>
          <w:rFonts w:asciiTheme="minorHAnsi" w:hAnsiTheme="minorHAnsi" w:cstheme="minorHAnsi"/>
          <w:sz w:val="24"/>
          <w:szCs w:val="24"/>
          <w:lang w:val="cs-CZ"/>
        </w:rPr>
        <w:t xml:space="preserve">, </w:t>
      </w:r>
      <w:r w:rsidR="00DC6DA7">
        <w:rPr>
          <w:rFonts w:asciiTheme="minorHAnsi" w:hAnsiTheme="minorHAnsi" w:cstheme="minorHAnsi"/>
          <w:sz w:val="24"/>
          <w:szCs w:val="24"/>
          <w:lang w:val="cs-CZ"/>
        </w:rPr>
        <w:t>spotřebitelé</w:t>
      </w:r>
      <w:r w:rsidR="00D85007">
        <w:rPr>
          <w:rFonts w:asciiTheme="minorHAnsi" w:hAnsiTheme="minorHAnsi" w:cstheme="minorHAnsi"/>
          <w:sz w:val="24"/>
          <w:szCs w:val="24"/>
          <w:lang w:val="cs-CZ"/>
        </w:rPr>
        <w:t xml:space="preserve"> nejsou přesvědčeni o nulovém zá</w:t>
      </w:r>
      <w:r w:rsidR="00E52D42">
        <w:rPr>
          <w:rFonts w:asciiTheme="minorHAnsi" w:hAnsiTheme="minorHAnsi" w:cstheme="minorHAnsi"/>
          <w:sz w:val="24"/>
          <w:szCs w:val="24"/>
          <w:lang w:val="cs-CZ"/>
        </w:rPr>
        <w:t xml:space="preserve">sahu do přirozených procesů, naopak by jejich názory mohly poškodit biozemědělství. </w:t>
      </w:r>
    </w:p>
    <w:p w14:paraId="779F339F" w14:textId="318C4888" w:rsidR="008B0176" w:rsidRDefault="008B0176" w:rsidP="00D93BD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6DC7674A" w14:textId="1487C136" w:rsidR="008B0176" w:rsidRDefault="008B0176" w:rsidP="00D93BD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lastRenderedPageBreak/>
        <w:t xml:space="preserve">Slovinsko – Oficiální pozice nebyla vyslovena, zemědělci jsou spíše proti použití NGT v bio zemědělství. </w:t>
      </w:r>
    </w:p>
    <w:p w14:paraId="674E253D" w14:textId="3BF79450" w:rsidR="00BA554F" w:rsidRDefault="00BA554F" w:rsidP="00D93BD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3CF918FD" w14:textId="5C1EDFCD" w:rsidR="000B7FD4" w:rsidRDefault="00BA554F" w:rsidP="00D93BD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Belgie – Zemědělci z konvenční sféry souhlasí s použitím </w:t>
      </w:r>
      <w:r w:rsidR="00137167">
        <w:rPr>
          <w:rFonts w:asciiTheme="minorHAnsi" w:hAnsiTheme="minorHAnsi" w:cstheme="minorHAnsi"/>
          <w:sz w:val="24"/>
          <w:szCs w:val="24"/>
          <w:lang w:val="cs-CZ"/>
        </w:rPr>
        <w:t>NGT,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 ti z bio sektoru nikoli</w:t>
      </w:r>
      <w:r w:rsidR="00137167">
        <w:rPr>
          <w:rFonts w:asciiTheme="minorHAnsi" w:hAnsiTheme="minorHAnsi" w:cstheme="minorHAnsi"/>
          <w:sz w:val="24"/>
          <w:szCs w:val="24"/>
          <w:lang w:val="cs-CZ"/>
        </w:rPr>
        <w:t xml:space="preserve">. Vědci NGT oceňují, ale </w:t>
      </w:r>
      <w:r w:rsidR="00DC6DA7">
        <w:rPr>
          <w:rFonts w:asciiTheme="minorHAnsi" w:hAnsiTheme="minorHAnsi" w:cstheme="minorHAnsi"/>
          <w:sz w:val="24"/>
          <w:szCs w:val="24"/>
          <w:lang w:val="cs-CZ"/>
        </w:rPr>
        <w:t>spotřebitelé</w:t>
      </w:r>
      <w:r w:rsidR="00137167">
        <w:rPr>
          <w:rFonts w:asciiTheme="minorHAnsi" w:hAnsiTheme="minorHAnsi" w:cstheme="minorHAnsi"/>
          <w:sz w:val="24"/>
          <w:szCs w:val="24"/>
          <w:lang w:val="cs-CZ"/>
        </w:rPr>
        <w:t xml:space="preserve"> tomu nerozumí, proto navrhuje začít s konve</w:t>
      </w:r>
      <w:r w:rsidR="003154F6">
        <w:rPr>
          <w:rFonts w:asciiTheme="minorHAnsi" w:hAnsiTheme="minorHAnsi" w:cstheme="minorHAnsi"/>
          <w:sz w:val="24"/>
          <w:szCs w:val="24"/>
          <w:lang w:val="cs-CZ"/>
        </w:rPr>
        <w:t>n</w:t>
      </w:r>
      <w:r w:rsidR="00137167">
        <w:rPr>
          <w:rFonts w:asciiTheme="minorHAnsi" w:hAnsiTheme="minorHAnsi" w:cstheme="minorHAnsi"/>
          <w:sz w:val="24"/>
          <w:szCs w:val="24"/>
          <w:lang w:val="cs-CZ"/>
        </w:rPr>
        <w:t xml:space="preserve">čním zemědělstvím. </w:t>
      </w:r>
    </w:p>
    <w:p w14:paraId="35C3D04F" w14:textId="77777777" w:rsidR="000B7FD4" w:rsidRDefault="000B7FD4" w:rsidP="00D93BD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6BC3929B" w14:textId="277C9144" w:rsidR="009F04BA" w:rsidRDefault="009F04BA" w:rsidP="009F04BA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Česká republika – NGT bychom měli podporovat, abychom zůstali konkurenceschopní vůči zbytku světa a abychom zajistili zemědělcům opatření, která budou v souladu s požadavky Zelené dohody. Snižování pesticidů je jedním z cílů Komise, nicméně zemědělci nemají dost schválených alternativních účinných látek. NGT mohou posílit odolnost rostlin proti škůdcům a mohou tak pomoct zachovat objem produkce i s použitím menšího množství pesticidů. </w:t>
      </w:r>
    </w:p>
    <w:p w14:paraId="4576A4C0" w14:textId="77777777" w:rsidR="009F04BA" w:rsidRDefault="009F04BA" w:rsidP="009F04BA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2401A445" w14:textId="04B78298" w:rsidR="00BA554F" w:rsidRDefault="000B7FD4" w:rsidP="00D93BD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Franc</w:t>
      </w:r>
      <w:r w:rsidR="009F04BA">
        <w:rPr>
          <w:rFonts w:asciiTheme="minorHAnsi" w:hAnsiTheme="minorHAnsi" w:cstheme="minorHAnsi"/>
          <w:sz w:val="24"/>
          <w:szCs w:val="24"/>
          <w:lang w:val="cs-CZ"/>
        </w:rPr>
        <w:t>i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e </w:t>
      </w:r>
      <w:r w:rsidR="00FB0990">
        <w:rPr>
          <w:rFonts w:asciiTheme="minorHAnsi" w:hAnsiTheme="minorHAnsi" w:cstheme="minorHAnsi"/>
          <w:sz w:val="24"/>
          <w:szCs w:val="24"/>
          <w:lang w:val="cs-CZ"/>
        </w:rPr>
        <w:t>–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FB0990">
        <w:rPr>
          <w:rFonts w:asciiTheme="minorHAnsi" w:hAnsiTheme="minorHAnsi" w:cstheme="minorHAnsi"/>
          <w:sz w:val="24"/>
          <w:szCs w:val="24"/>
          <w:lang w:val="cs-CZ"/>
        </w:rPr>
        <w:t xml:space="preserve">Je to velmi citlivé téma, </w:t>
      </w:r>
      <w:proofErr w:type="spellStart"/>
      <w:r w:rsidR="00CE360D">
        <w:rPr>
          <w:rFonts w:asciiTheme="minorHAnsi" w:hAnsiTheme="minorHAnsi" w:cstheme="minorHAnsi"/>
          <w:sz w:val="24"/>
          <w:szCs w:val="24"/>
          <w:lang w:val="cs-CZ"/>
        </w:rPr>
        <w:t>sektoriální</w:t>
      </w:r>
      <w:proofErr w:type="spellEnd"/>
      <w:r w:rsidR="00CE360D">
        <w:rPr>
          <w:rFonts w:asciiTheme="minorHAnsi" w:hAnsiTheme="minorHAnsi" w:cstheme="minorHAnsi"/>
          <w:sz w:val="24"/>
          <w:szCs w:val="24"/>
          <w:lang w:val="cs-CZ"/>
        </w:rPr>
        <w:t xml:space="preserve"> společnosti jsou rozdělené, některé s použitím souhlasí, jiné jsou výrazně proti. </w:t>
      </w:r>
      <w:r w:rsidR="005D4D59">
        <w:rPr>
          <w:rFonts w:asciiTheme="minorHAnsi" w:hAnsiTheme="minorHAnsi" w:cstheme="minorHAnsi"/>
          <w:sz w:val="24"/>
          <w:szCs w:val="24"/>
          <w:lang w:val="cs-CZ"/>
        </w:rPr>
        <w:t>Vzhledem k</w:t>
      </w:r>
      <w:r w:rsidR="0083147C">
        <w:rPr>
          <w:rFonts w:asciiTheme="minorHAnsi" w:hAnsiTheme="minorHAnsi" w:cstheme="minorHAnsi"/>
          <w:sz w:val="24"/>
          <w:szCs w:val="24"/>
          <w:lang w:val="cs-CZ"/>
        </w:rPr>
        <w:t> poklesu zájmu spotřebitelů o bio produkty by načasování zavádění metod bylo poněkud n</w:t>
      </w:r>
      <w:r w:rsidR="003154F6">
        <w:rPr>
          <w:rFonts w:asciiTheme="minorHAnsi" w:hAnsiTheme="minorHAnsi" w:cstheme="minorHAnsi"/>
          <w:sz w:val="24"/>
          <w:szCs w:val="24"/>
          <w:lang w:val="cs-CZ"/>
        </w:rPr>
        <w:t>e</w:t>
      </w:r>
      <w:r w:rsidR="0083147C">
        <w:rPr>
          <w:rFonts w:asciiTheme="minorHAnsi" w:hAnsiTheme="minorHAnsi" w:cstheme="minorHAnsi"/>
          <w:sz w:val="24"/>
          <w:szCs w:val="24"/>
          <w:lang w:val="cs-CZ"/>
        </w:rPr>
        <w:t xml:space="preserve">šťastné. </w:t>
      </w:r>
      <w:r w:rsidR="00BA554F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83147C">
        <w:rPr>
          <w:rFonts w:asciiTheme="minorHAnsi" w:hAnsiTheme="minorHAnsi" w:cstheme="minorHAnsi"/>
          <w:sz w:val="24"/>
          <w:szCs w:val="24"/>
          <w:lang w:val="cs-CZ"/>
        </w:rPr>
        <w:t xml:space="preserve">Navíc některé nevládní organizace jako </w:t>
      </w:r>
      <w:r w:rsidR="00C307E7">
        <w:rPr>
          <w:rFonts w:asciiTheme="minorHAnsi" w:hAnsiTheme="minorHAnsi" w:cstheme="minorHAnsi"/>
          <w:sz w:val="24"/>
          <w:szCs w:val="24"/>
          <w:lang w:val="cs-CZ"/>
        </w:rPr>
        <w:t xml:space="preserve">Greenpeace začaly mobilizovat proti NGT a chovají se jako by NGT bylo nové GMO. </w:t>
      </w:r>
    </w:p>
    <w:p w14:paraId="1FE959AE" w14:textId="56222880" w:rsidR="006D6739" w:rsidRDefault="006D6739" w:rsidP="00D93BD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53F5BE9B" w14:textId="131FED29" w:rsidR="00B51C2E" w:rsidRDefault="006D6739" w:rsidP="00D93BD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Estonsko </w:t>
      </w:r>
      <w:r w:rsidR="00B51C2E">
        <w:rPr>
          <w:rFonts w:asciiTheme="minorHAnsi" w:hAnsiTheme="minorHAnsi" w:cstheme="minorHAnsi"/>
          <w:sz w:val="24"/>
          <w:szCs w:val="24"/>
          <w:lang w:val="cs-CZ"/>
        </w:rPr>
        <w:t>–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B51C2E">
        <w:rPr>
          <w:rFonts w:asciiTheme="minorHAnsi" w:hAnsiTheme="minorHAnsi" w:cstheme="minorHAnsi"/>
          <w:sz w:val="24"/>
          <w:szCs w:val="24"/>
          <w:lang w:val="cs-CZ"/>
        </w:rPr>
        <w:t>Podporuje použití NGT</w:t>
      </w:r>
      <w:r w:rsidR="00EC6190">
        <w:rPr>
          <w:rFonts w:asciiTheme="minorHAnsi" w:hAnsiTheme="minorHAnsi" w:cstheme="minorHAnsi"/>
          <w:sz w:val="24"/>
          <w:szCs w:val="24"/>
          <w:lang w:val="cs-CZ"/>
        </w:rPr>
        <w:t xml:space="preserve">, </w:t>
      </w:r>
      <w:r w:rsidR="00FD7CBF">
        <w:rPr>
          <w:rFonts w:asciiTheme="minorHAnsi" w:hAnsiTheme="minorHAnsi" w:cstheme="minorHAnsi"/>
          <w:sz w:val="24"/>
          <w:szCs w:val="24"/>
          <w:lang w:val="cs-CZ"/>
        </w:rPr>
        <w:t xml:space="preserve">mohla by tak být zajištěna potravinová bezpečnost. </w:t>
      </w:r>
      <w:r w:rsidR="00A05E01">
        <w:rPr>
          <w:rFonts w:asciiTheme="minorHAnsi" w:hAnsiTheme="minorHAnsi" w:cstheme="minorHAnsi"/>
          <w:sz w:val="24"/>
          <w:szCs w:val="24"/>
          <w:lang w:val="cs-CZ"/>
        </w:rPr>
        <w:t>Použití musí být bezpečné a klíčová je dobrá komunikace, ale NGT je nevyhnutelnou budoucností</w:t>
      </w:r>
      <w:r w:rsidR="00891108">
        <w:rPr>
          <w:rFonts w:asciiTheme="minorHAnsi" w:hAnsiTheme="minorHAnsi" w:cstheme="minorHAnsi"/>
          <w:sz w:val="24"/>
          <w:szCs w:val="24"/>
          <w:lang w:val="cs-CZ"/>
        </w:rPr>
        <w:t xml:space="preserve"> a může se stát alternativou k pesticidům, jejichž použití Komise bez patřičných ná</w:t>
      </w:r>
      <w:r w:rsidR="00672181">
        <w:rPr>
          <w:rFonts w:asciiTheme="minorHAnsi" w:hAnsiTheme="minorHAnsi" w:cstheme="minorHAnsi"/>
          <w:sz w:val="24"/>
          <w:szCs w:val="24"/>
          <w:lang w:val="cs-CZ"/>
        </w:rPr>
        <w:t>hrad zakazuje.</w:t>
      </w:r>
    </w:p>
    <w:p w14:paraId="4ADA0081" w14:textId="0BD58DB2" w:rsidR="00672181" w:rsidRDefault="00672181" w:rsidP="00D93BD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37907AFC" w14:textId="77777777" w:rsidR="003A69D0" w:rsidRDefault="003A69D0" w:rsidP="00D93BD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197C885C" w14:textId="77777777" w:rsidR="00A70083" w:rsidRPr="00B51C2E" w:rsidRDefault="00A70083" w:rsidP="00D93BD8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cs-CZ"/>
        </w:rPr>
      </w:pPr>
      <w:r w:rsidRPr="00B51C2E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cs-CZ"/>
        </w:rPr>
        <w:t>POZICE Copa-Cogeca</w:t>
      </w:r>
    </w:p>
    <w:p w14:paraId="27E51095" w14:textId="013459C1" w:rsidR="00661C80" w:rsidRPr="00B51C2E" w:rsidRDefault="00A70083" w:rsidP="00D93BD8">
      <w:pPr>
        <w:jc w:val="both"/>
        <w:rPr>
          <w:rFonts w:asciiTheme="minorHAnsi" w:hAnsiTheme="minorHAnsi" w:cstheme="minorHAnsi"/>
          <w:sz w:val="24"/>
          <w:szCs w:val="24"/>
          <w:u w:val="single"/>
          <w:lang w:val="cs-CZ"/>
        </w:rPr>
      </w:pPr>
      <w:r w:rsidRPr="00B51C2E">
        <w:rPr>
          <w:rFonts w:asciiTheme="minorHAnsi" w:hAnsiTheme="minorHAnsi" w:cstheme="minorHAnsi"/>
          <w:sz w:val="24"/>
          <w:szCs w:val="24"/>
          <w:u w:val="single"/>
          <w:lang w:val="cs-CZ"/>
        </w:rPr>
        <w:t xml:space="preserve">1) </w:t>
      </w:r>
      <w:r w:rsidR="00EB0E90" w:rsidRPr="00B51C2E">
        <w:rPr>
          <w:rFonts w:asciiTheme="minorHAnsi" w:hAnsiTheme="minorHAnsi" w:cstheme="minorHAnsi"/>
          <w:sz w:val="24"/>
          <w:szCs w:val="24"/>
          <w:u w:val="single"/>
          <w:lang w:val="cs-CZ"/>
        </w:rPr>
        <w:t>Hodnocení</w:t>
      </w:r>
      <w:r w:rsidR="00661C80" w:rsidRPr="00B51C2E">
        <w:rPr>
          <w:rFonts w:asciiTheme="minorHAnsi" w:hAnsiTheme="minorHAnsi" w:cstheme="minorHAnsi"/>
          <w:sz w:val="24"/>
          <w:szCs w:val="24"/>
          <w:u w:val="single"/>
          <w:lang w:val="cs-CZ"/>
        </w:rPr>
        <w:t xml:space="preserve"> rizi</w:t>
      </w:r>
      <w:r w:rsidR="00AC1064" w:rsidRPr="00B51C2E">
        <w:rPr>
          <w:rFonts w:asciiTheme="minorHAnsi" w:hAnsiTheme="minorHAnsi" w:cstheme="minorHAnsi"/>
          <w:sz w:val="24"/>
          <w:szCs w:val="24"/>
          <w:u w:val="single"/>
          <w:lang w:val="cs-CZ"/>
        </w:rPr>
        <w:t>k</w:t>
      </w:r>
    </w:p>
    <w:p w14:paraId="1F451473" w14:textId="370BDFA0" w:rsidR="003550B5" w:rsidRDefault="003550B5" w:rsidP="00D93BD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- </w:t>
      </w:r>
      <w:r w:rsidR="00E8264F">
        <w:rPr>
          <w:rFonts w:asciiTheme="minorHAnsi" w:hAnsiTheme="minorHAnsi" w:cstheme="minorHAnsi"/>
          <w:sz w:val="24"/>
          <w:szCs w:val="24"/>
          <w:lang w:val="cs-CZ"/>
        </w:rPr>
        <w:t xml:space="preserve">Každá nová šlechtitelská technika musí být analyzována zvlášť a poměřována </w:t>
      </w:r>
      <w:r w:rsidR="008B0176">
        <w:rPr>
          <w:rFonts w:asciiTheme="minorHAnsi" w:hAnsiTheme="minorHAnsi" w:cstheme="minorHAnsi"/>
          <w:sz w:val="24"/>
          <w:szCs w:val="24"/>
          <w:lang w:val="cs-CZ"/>
        </w:rPr>
        <w:t>přísnými vědeckými kritérii</w:t>
      </w:r>
    </w:p>
    <w:p w14:paraId="5D8EE101" w14:textId="22C8B377" w:rsidR="008B0176" w:rsidRDefault="008B0176" w:rsidP="00D93BD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- </w:t>
      </w:r>
      <w:r w:rsidR="00906068">
        <w:rPr>
          <w:rFonts w:asciiTheme="minorHAnsi" w:hAnsiTheme="minorHAnsi" w:cstheme="minorHAnsi"/>
          <w:sz w:val="24"/>
          <w:szCs w:val="24"/>
          <w:lang w:val="cs-CZ"/>
        </w:rPr>
        <w:t>Právní normy</w:t>
      </w:r>
      <w:r w:rsidR="004B656C" w:rsidRPr="004B656C">
        <w:rPr>
          <w:rFonts w:asciiTheme="minorHAnsi" w:hAnsiTheme="minorHAnsi" w:cstheme="minorHAnsi"/>
          <w:sz w:val="24"/>
          <w:szCs w:val="24"/>
          <w:lang w:val="cs-CZ"/>
        </w:rPr>
        <w:t xml:space="preserve"> by měl</w:t>
      </w:r>
      <w:r w:rsidR="00906068">
        <w:rPr>
          <w:rFonts w:asciiTheme="minorHAnsi" w:hAnsiTheme="minorHAnsi" w:cstheme="minorHAnsi"/>
          <w:sz w:val="24"/>
          <w:szCs w:val="24"/>
          <w:lang w:val="cs-CZ"/>
        </w:rPr>
        <w:t>y</w:t>
      </w:r>
      <w:r w:rsidR="004B656C" w:rsidRPr="004B656C">
        <w:rPr>
          <w:rFonts w:asciiTheme="minorHAnsi" w:hAnsiTheme="minorHAnsi" w:cstheme="minorHAnsi"/>
          <w:sz w:val="24"/>
          <w:szCs w:val="24"/>
          <w:lang w:val="cs-CZ"/>
        </w:rPr>
        <w:t xml:space="preserve"> být úměrn</w:t>
      </w:r>
      <w:r w:rsidR="00906068">
        <w:rPr>
          <w:rFonts w:asciiTheme="minorHAnsi" w:hAnsiTheme="minorHAnsi" w:cstheme="minorHAnsi"/>
          <w:sz w:val="24"/>
          <w:szCs w:val="24"/>
          <w:lang w:val="cs-CZ"/>
        </w:rPr>
        <w:t>é</w:t>
      </w:r>
      <w:r w:rsidR="004B656C" w:rsidRPr="004B656C">
        <w:rPr>
          <w:rFonts w:asciiTheme="minorHAnsi" w:hAnsiTheme="minorHAnsi" w:cstheme="minorHAnsi"/>
          <w:sz w:val="24"/>
          <w:szCs w:val="24"/>
          <w:lang w:val="cs-CZ"/>
        </w:rPr>
        <w:t xml:space="preserve"> riziku</w:t>
      </w:r>
    </w:p>
    <w:p w14:paraId="79C9CA55" w14:textId="09D6DA24" w:rsidR="00906068" w:rsidRDefault="00906068" w:rsidP="00D93BD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- Některé NGT (například mutageneze) jsou používány v zemích mimo EU, nicméně </w:t>
      </w:r>
      <w:r w:rsidR="000015E6">
        <w:rPr>
          <w:rFonts w:asciiTheme="minorHAnsi" w:hAnsiTheme="minorHAnsi" w:cstheme="minorHAnsi"/>
          <w:sz w:val="24"/>
          <w:szCs w:val="24"/>
          <w:lang w:val="cs-CZ"/>
        </w:rPr>
        <w:t xml:space="preserve">produkty využívající tyto techniky nejsou považovány za GMO, a proto tak </w:t>
      </w:r>
      <w:r w:rsidR="00B47850">
        <w:rPr>
          <w:rFonts w:asciiTheme="minorHAnsi" w:hAnsiTheme="minorHAnsi" w:cstheme="minorHAnsi"/>
          <w:sz w:val="24"/>
          <w:szCs w:val="24"/>
          <w:lang w:val="cs-CZ"/>
        </w:rPr>
        <w:t>nejsou označovány</w:t>
      </w:r>
    </w:p>
    <w:p w14:paraId="68D98DBF" w14:textId="127B453D" w:rsidR="00126216" w:rsidRDefault="00126216" w:rsidP="00D93BD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- Copa- Cogeca pobízí Komisi k rychlejšímu přístupu. Mutageneze používané do roku 2001 jsou vyloučeny z nařízení o GMO</w:t>
      </w:r>
    </w:p>
    <w:p w14:paraId="259137B2" w14:textId="3CE3DF8F" w:rsidR="00AC1064" w:rsidRDefault="00AC1064" w:rsidP="00D93BD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- Kritéria EFSA by vedla k</w:t>
      </w:r>
      <w:r w:rsidR="00CA322F">
        <w:rPr>
          <w:rFonts w:asciiTheme="minorHAnsi" w:hAnsiTheme="minorHAnsi" w:cstheme="minorHAnsi"/>
          <w:sz w:val="24"/>
          <w:szCs w:val="24"/>
          <w:lang w:val="cs-CZ"/>
        </w:rPr>
        <w:t xml:space="preserve"> registraci semen, která by byla tak </w:t>
      </w:r>
      <w:proofErr w:type="spellStart"/>
      <w:r w:rsidR="000E46AF">
        <w:rPr>
          <w:rFonts w:asciiTheme="minorHAnsi" w:hAnsiTheme="minorHAnsi" w:cstheme="minorHAnsi"/>
          <w:sz w:val="24"/>
          <w:szCs w:val="24"/>
          <w:lang w:val="cs-CZ"/>
        </w:rPr>
        <w:t>finačně</w:t>
      </w:r>
      <w:proofErr w:type="spellEnd"/>
      <w:r w:rsidR="000E46AF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CA322F">
        <w:rPr>
          <w:rFonts w:asciiTheme="minorHAnsi" w:hAnsiTheme="minorHAnsi" w:cstheme="minorHAnsi"/>
          <w:sz w:val="24"/>
          <w:szCs w:val="24"/>
          <w:lang w:val="cs-CZ"/>
        </w:rPr>
        <w:t>nákladná, že by menší producenti zcela vypadli z</w:t>
      </w:r>
      <w:r w:rsidR="006D2402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CA322F">
        <w:rPr>
          <w:rFonts w:asciiTheme="minorHAnsi" w:hAnsiTheme="minorHAnsi" w:cstheme="minorHAnsi"/>
          <w:sz w:val="24"/>
          <w:szCs w:val="24"/>
          <w:lang w:val="cs-CZ"/>
        </w:rPr>
        <w:t>trhu</w:t>
      </w:r>
      <w:r w:rsidR="006D2402">
        <w:rPr>
          <w:rFonts w:asciiTheme="minorHAnsi" w:hAnsiTheme="minorHAnsi" w:cstheme="minorHAnsi"/>
          <w:sz w:val="24"/>
          <w:szCs w:val="24"/>
          <w:lang w:val="cs-CZ"/>
        </w:rPr>
        <w:t xml:space="preserve"> a narušily by se tak vztahy mezi farmáři a šlechtiteli</w:t>
      </w:r>
      <w:r w:rsidR="00FD0082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</w:p>
    <w:p w14:paraId="02197D50" w14:textId="7A67A9B3" w:rsidR="00FD0082" w:rsidRDefault="00FD0082" w:rsidP="00D93BD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- </w:t>
      </w:r>
      <w:r w:rsidR="001C6A82">
        <w:rPr>
          <w:rFonts w:asciiTheme="minorHAnsi" w:hAnsiTheme="minorHAnsi" w:cstheme="minorHAnsi"/>
          <w:sz w:val="24"/>
          <w:szCs w:val="24"/>
          <w:lang w:val="cs-CZ"/>
        </w:rPr>
        <w:t xml:space="preserve">EFSA chce být zahrnuta do procesu vytváření legislativy, Komise by tak vytvořila nový systém </w:t>
      </w:r>
      <w:r w:rsidR="00F4616F">
        <w:rPr>
          <w:rFonts w:asciiTheme="minorHAnsi" w:hAnsiTheme="minorHAnsi" w:cstheme="minorHAnsi"/>
          <w:sz w:val="24"/>
          <w:szCs w:val="24"/>
          <w:lang w:val="cs-CZ"/>
        </w:rPr>
        <w:t xml:space="preserve">hodnocení některých nových genomických technik a produktů, s tím CC nesouhlasí </w:t>
      </w:r>
    </w:p>
    <w:p w14:paraId="60D7BE41" w14:textId="4FAAB3A1" w:rsidR="00230488" w:rsidRDefault="00230488" w:rsidP="00D93BD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62BA1688" w14:textId="7D94AFC0" w:rsidR="00230488" w:rsidRPr="00B51C2E" w:rsidRDefault="00230488" w:rsidP="00D93BD8">
      <w:pPr>
        <w:jc w:val="both"/>
        <w:rPr>
          <w:rFonts w:asciiTheme="minorHAnsi" w:hAnsiTheme="minorHAnsi" w:cstheme="minorHAnsi"/>
          <w:sz w:val="24"/>
          <w:szCs w:val="24"/>
          <w:u w:val="single"/>
          <w:lang w:val="cs-CZ"/>
        </w:rPr>
      </w:pPr>
      <w:r w:rsidRPr="00B51C2E">
        <w:rPr>
          <w:rFonts w:asciiTheme="minorHAnsi" w:hAnsiTheme="minorHAnsi" w:cstheme="minorHAnsi"/>
          <w:sz w:val="24"/>
          <w:szCs w:val="24"/>
          <w:u w:val="single"/>
          <w:lang w:val="cs-CZ"/>
        </w:rPr>
        <w:t>2) Udržitelnost</w:t>
      </w:r>
    </w:p>
    <w:p w14:paraId="4C274E63" w14:textId="6F07BD4E" w:rsidR="00230488" w:rsidRDefault="00AB2E16" w:rsidP="00D93BD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- </w:t>
      </w:r>
      <w:r w:rsidR="00AD74A4">
        <w:rPr>
          <w:rFonts w:asciiTheme="minorHAnsi" w:hAnsiTheme="minorHAnsi" w:cstheme="minorHAnsi"/>
          <w:sz w:val="24"/>
          <w:szCs w:val="24"/>
          <w:lang w:val="cs-CZ"/>
        </w:rPr>
        <w:t xml:space="preserve">Je kontrolována v rámci </w:t>
      </w:r>
      <w:r w:rsidR="00F047D2">
        <w:rPr>
          <w:rFonts w:asciiTheme="minorHAnsi" w:hAnsiTheme="minorHAnsi" w:cstheme="minorHAnsi"/>
          <w:sz w:val="24"/>
          <w:szCs w:val="24"/>
          <w:lang w:val="cs-CZ"/>
        </w:rPr>
        <w:t xml:space="preserve">nařízení o semenech </w:t>
      </w:r>
      <w:r w:rsidR="002E755A">
        <w:rPr>
          <w:rFonts w:asciiTheme="minorHAnsi" w:hAnsiTheme="minorHAnsi" w:cstheme="minorHAnsi"/>
          <w:sz w:val="24"/>
          <w:szCs w:val="24"/>
          <w:lang w:val="cs-CZ"/>
        </w:rPr>
        <w:t>a propagaci</w:t>
      </w:r>
    </w:p>
    <w:p w14:paraId="0AF49BFA" w14:textId="6932D6F4" w:rsidR="00015368" w:rsidRDefault="00015368" w:rsidP="00D93BD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-</w:t>
      </w:r>
      <w:r w:rsidR="00A12A10">
        <w:rPr>
          <w:rFonts w:asciiTheme="minorHAnsi" w:hAnsiTheme="minorHAnsi" w:cstheme="minorHAnsi"/>
          <w:sz w:val="24"/>
          <w:szCs w:val="24"/>
          <w:lang w:val="cs-CZ"/>
        </w:rPr>
        <w:t xml:space="preserve"> Cíle udržite</w:t>
      </w:r>
      <w:r w:rsidR="003154F6">
        <w:rPr>
          <w:rFonts w:asciiTheme="minorHAnsi" w:hAnsiTheme="minorHAnsi" w:cstheme="minorHAnsi"/>
          <w:sz w:val="24"/>
          <w:szCs w:val="24"/>
          <w:lang w:val="cs-CZ"/>
        </w:rPr>
        <w:t>l</w:t>
      </w:r>
      <w:r w:rsidR="00A12A10">
        <w:rPr>
          <w:rFonts w:asciiTheme="minorHAnsi" w:hAnsiTheme="minorHAnsi" w:cstheme="minorHAnsi"/>
          <w:sz w:val="24"/>
          <w:szCs w:val="24"/>
          <w:lang w:val="cs-CZ"/>
        </w:rPr>
        <w:t xml:space="preserve">nosti </w:t>
      </w:r>
      <w:r w:rsidR="006826D8">
        <w:rPr>
          <w:rFonts w:asciiTheme="minorHAnsi" w:hAnsiTheme="minorHAnsi" w:cstheme="minorHAnsi"/>
          <w:sz w:val="24"/>
          <w:szCs w:val="24"/>
          <w:lang w:val="cs-CZ"/>
        </w:rPr>
        <w:t>byly respektovány při použití NGT</w:t>
      </w:r>
      <w:r w:rsidR="0076210C">
        <w:rPr>
          <w:rFonts w:asciiTheme="minorHAnsi" w:hAnsiTheme="minorHAnsi" w:cstheme="minorHAnsi"/>
          <w:sz w:val="24"/>
          <w:szCs w:val="24"/>
          <w:lang w:val="cs-CZ"/>
        </w:rPr>
        <w:t>, není třeba vytvářet další kontroly</w:t>
      </w:r>
    </w:p>
    <w:p w14:paraId="7DEBBA7F" w14:textId="6F47C3BD" w:rsidR="00A14751" w:rsidRDefault="00A14751" w:rsidP="00D93BD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-  Kritéria udržitelnosti musí být oddělena od šlechtitelských technik</w:t>
      </w:r>
    </w:p>
    <w:p w14:paraId="2F2D2F1C" w14:textId="73750BFA" w:rsidR="001407A8" w:rsidRPr="00B51C2E" w:rsidRDefault="001407A8" w:rsidP="00D93BD8">
      <w:pPr>
        <w:jc w:val="both"/>
        <w:rPr>
          <w:rFonts w:asciiTheme="minorHAnsi" w:hAnsiTheme="minorHAnsi" w:cstheme="minorHAnsi"/>
          <w:sz w:val="24"/>
          <w:szCs w:val="24"/>
          <w:u w:val="single"/>
          <w:lang w:val="cs-CZ"/>
        </w:rPr>
      </w:pPr>
    </w:p>
    <w:p w14:paraId="6C59689C" w14:textId="70D689CC" w:rsidR="001407A8" w:rsidRPr="00B51C2E" w:rsidRDefault="001407A8" w:rsidP="00D93BD8">
      <w:pPr>
        <w:jc w:val="both"/>
        <w:rPr>
          <w:rFonts w:asciiTheme="minorHAnsi" w:hAnsiTheme="minorHAnsi" w:cstheme="minorHAnsi"/>
          <w:sz w:val="24"/>
          <w:szCs w:val="24"/>
          <w:u w:val="single"/>
          <w:lang w:val="cs-CZ"/>
        </w:rPr>
      </w:pPr>
      <w:r w:rsidRPr="00B51C2E">
        <w:rPr>
          <w:rFonts w:asciiTheme="minorHAnsi" w:hAnsiTheme="minorHAnsi" w:cstheme="minorHAnsi"/>
          <w:sz w:val="24"/>
          <w:szCs w:val="24"/>
          <w:u w:val="single"/>
          <w:lang w:val="cs-CZ"/>
        </w:rPr>
        <w:lastRenderedPageBreak/>
        <w:t>3) Sledovatelnost</w:t>
      </w:r>
    </w:p>
    <w:p w14:paraId="7171598F" w14:textId="3B4994FE" w:rsidR="001407A8" w:rsidRDefault="0088024A" w:rsidP="00D93BD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- Strategie sledovatelnosti musí umožnit samostatnou volbu pro zemědělce i spotřebitele</w:t>
      </w:r>
    </w:p>
    <w:p w14:paraId="10E59D1B" w14:textId="0A95F8E2" w:rsidR="0088024A" w:rsidRDefault="00117E0A" w:rsidP="00D93BD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- V současné době je velmi dobře zorganizovaná v rámci dodavatelského řetězce</w:t>
      </w:r>
    </w:p>
    <w:p w14:paraId="3679AAA1" w14:textId="0F19BB4B" w:rsidR="00117E0A" w:rsidRDefault="00CD29E7" w:rsidP="00D93BD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- Náklady </w:t>
      </w:r>
      <w:r w:rsidR="004D7CE1">
        <w:rPr>
          <w:rFonts w:asciiTheme="minorHAnsi" w:hAnsiTheme="minorHAnsi" w:cstheme="minorHAnsi"/>
          <w:sz w:val="24"/>
          <w:szCs w:val="24"/>
          <w:lang w:val="cs-CZ"/>
        </w:rPr>
        <w:t>se musí proporcionálně rozprostří</w:t>
      </w:r>
      <w:r w:rsidR="003154F6">
        <w:rPr>
          <w:rFonts w:asciiTheme="minorHAnsi" w:hAnsiTheme="minorHAnsi" w:cstheme="minorHAnsi"/>
          <w:sz w:val="24"/>
          <w:szCs w:val="24"/>
          <w:lang w:val="cs-CZ"/>
        </w:rPr>
        <w:t>t</w:t>
      </w:r>
      <w:r w:rsidR="004D7CE1">
        <w:rPr>
          <w:rFonts w:asciiTheme="minorHAnsi" w:hAnsiTheme="minorHAnsi" w:cstheme="minorHAnsi"/>
          <w:sz w:val="24"/>
          <w:szCs w:val="24"/>
          <w:lang w:val="cs-CZ"/>
        </w:rPr>
        <w:t xml:space="preserve"> napříč řetězcem a nezůstávat u prvovýrobce</w:t>
      </w:r>
    </w:p>
    <w:p w14:paraId="3999A228" w14:textId="077A8F77" w:rsidR="00720A6B" w:rsidRDefault="00720A6B" w:rsidP="00D93BD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-</w:t>
      </w:r>
      <w:r w:rsidR="00BD23F7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9968A5">
        <w:rPr>
          <w:rFonts w:asciiTheme="minorHAnsi" w:hAnsiTheme="minorHAnsi" w:cstheme="minorHAnsi"/>
          <w:sz w:val="24"/>
          <w:szCs w:val="24"/>
          <w:lang w:val="cs-CZ"/>
        </w:rPr>
        <w:t>Kontrolní mechanismus</w:t>
      </w:r>
      <w:r w:rsidR="00BD23F7">
        <w:rPr>
          <w:rFonts w:asciiTheme="minorHAnsi" w:hAnsiTheme="minorHAnsi" w:cstheme="minorHAnsi"/>
          <w:sz w:val="24"/>
          <w:szCs w:val="24"/>
          <w:lang w:val="cs-CZ"/>
        </w:rPr>
        <w:t>, zejména na procentuální přítomnost, je prakticky vyloučené</w:t>
      </w:r>
      <w:r w:rsidR="009968A5">
        <w:rPr>
          <w:rFonts w:asciiTheme="minorHAnsi" w:hAnsiTheme="minorHAnsi" w:cstheme="minorHAnsi"/>
          <w:sz w:val="24"/>
          <w:szCs w:val="24"/>
          <w:lang w:val="cs-CZ"/>
        </w:rPr>
        <w:t xml:space="preserve"> vytvořit</w:t>
      </w:r>
    </w:p>
    <w:p w14:paraId="03DE708C" w14:textId="079053B3" w:rsidR="006929FA" w:rsidRDefault="006929FA" w:rsidP="00D93BD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46E7AD47" w14:textId="58C02540" w:rsidR="006929FA" w:rsidRPr="00B51C2E" w:rsidRDefault="006929FA" w:rsidP="00D93BD8">
      <w:pPr>
        <w:jc w:val="both"/>
        <w:rPr>
          <w:rFonts w:asciiTheme="minorHAnsi" w:hAnsiTheme="minorHAnsi" w:cstheme="minorHAnsi"/>
          <w:sz w:val="24"/>
          <w:szCs w:val="24"/>
          <w:u w:val="single"/>
          <w:lang w:val="cs-CZ"/>
        </w:rPr>
      </w:pPr>
      <w:r w:rsidRPr="00B51C2E">
        <w:rPr>
          <w:rFonts w:asciiTheme="minorHAnsi" w:hAnsiTheme="minorHAnsi" w:cstheme="minorHAnsi"/>
          <w:sz w:val="24"/>
          <w:szCs w:val="24"/>
          <w:u w:val="single"/>
          <w:lang w:val="cs-CZ"/>
        </w:rPr>
        <w:t>4) Označování</w:t>
      </w:r>
    </w:p>
    <w:p w14:paraId="5E61FBB7" w14:textId="78D7242D" w:rsidR="006929FA" w:rsidRDefault="00046557" w:rsidP="00D93BD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- Produkt </w:t>
      </w:r>
      <w:r w:rsidR="00E56324">
        <w:rPr>
          <w:rFonts w:asciiTheme="minorHAnsi" w:hAnsiTheme="minorHAnsi" w:cstheme="minorHAnsi"/>
          <w:sz w:val="24"/>
          <w:szCs w:val="24"/>
          <w:lang w:val="cs-CZ"/>
        </w:rPr>
        <w:t>získaný pomocí nové techniky mutageneze by měl být označen pomocí již existující</w:t>
      </w:r>
      <w:r w:rsidR="00624985">
        <w:rPr>
          <w:rFonts w:asciiTheme="minorHAnsi" w:hAnsiTheme="minorHAnsi" w:cstheme="minorHAnsi"/>
          <w:sz w:val="24"/>
          <w:szCs w:val="24"/>
          <w:lang w:val="cs-CZ"/>
        </w:rPr>
        <w:t xml:space="preserve">ho schématu pokud takto upravené rostliny nebudou zahrnuty pod nařízení o GMO </w:t>
      </w:r>
    </w:p>
    <w:p w14:paraId="3BE738FB" w14:textId="77777777" w:rsidR="00234201" w:rsidRDefault="00234201" w:rsidP="00D93BD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479D87D2" w14:textId="67A09B95" w:rsidR="005E1FA1" w:rsidRDefault="007820AC" w:rsidP="00D93BD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Německo – Jaká je pozice </w:t>
      </w:r>
      <w:r w:rsidR="002D41CC">
        <w:rPr>
          <w:rFonts w:asciiTheme="minorHAnsi" w:hAnsiTheme="minorHAnsi" w:cstheme="minorHAnsi"/>
          <w:sz w:val="24"/>
          <w:szCs w:val="24"/>
          <w:lang w:val="cs-CZ"/>
        </w:rPr>
        <w:t>Copa-Cogeca</w:t>
      </w:r>
      <w:r w:rsidR="00901BFF">
        <w:rPr>
          <w:rFonts w:asciiTheme="minorHAnsi" w:hAnsiTheme="minorHAnsi" w:cstheme="minorHAnsi"/>
          <w:sz w:val="24"/>
          <w:szCs w:val="24"/>
          <w:lang w:val="cs-CZ"/>
        </w:rPr>
        <w:t xml:space="preserve"> v oblasti patentů? </w:t>
      </w:r>
      <w:r w:rsidR="00234201">
        <w:rPr>
          <w:rFonts w:asciiTheme="minorHAnsi" w:hAnsiTheme="minorHAnsi" w:cstheme="minorHAnsi"/>
          <w:sz w:val="24"/>
          <w:szCs w:val="24"/>
          <w:lang w:val="cs-CZ"/>
        </w:rPr>
        <w:t xml:space="preserve">Pokud velcí producenti </w:t>
      </w:r>
      <w:r w:rsidR="004F21DA">
        <w:rPr>
          <w:rFonts w:asciiTheme="minorHAnsi" w:hAnsiTheme="minorHAnsi" w:cstheme="minorHAnsi"/>
          <w:sz w:val="24"/>
          <w:szCs w:val="24"/>
          <w:lang w:val="cs-CZ"/>
        </w:rPr>
        <w:t xml:space="preserve">budou moci používat NGT před vyřešením </w:t>
      </w:r>
      <w:r w:rsidR="00A13946">
        <w:rPr>
          <w:rFonts w:asciiTheme="minorHAnsi" w:hAnsiTheme="minorHAnsi" w:cstheme="minorHAnsi"/>
          <w:sz w:val="24"/>
          <w:szCs w:val="24"/>
          <w:lang w:val="cs-CZ"/>
        </w:rPr>
        <w:t>situace s patenty</w:t>
      </w:r>
      <w:r w:rsidR="004F21DA">
        <w:rPr>
          <w:rFonts w:asciiTheme="minorHAnsi" w:hAnsiTheme="minorHAnsi" w:cstheme="minorHAnsi"/>
          <w:sz w:val="24"/>
          <w:szCs w:val="24"/>
          <w:lang w:val="cs-CZ"/>
        </w:rPr>
        <w:t xml:space="preserve">, zemědělci na tom budou tratit. </w:t>
      </w:r>
    </w:p>
    <w:p w14:paraId="209B9534" w14:textId="0B047B39" w:rsidR="007820AC" w:rsidRDefault="003154F6" w:rsidP="00D93BD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Sekretariát</w:t>
      </w:r>
      <w:r w:rsidR="005E1FA1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901BFF">
        <w:rPr>
          <w:rFonts w:asciiTheme="minorHAnsi" w:hAnsiTheme="minorHAnsi" w:cstheme="minorHAnsi"/>
          <w:sz w:val="24"/>
          <w:szCs w:val="24"/>
          <w:lang w:val="cs-CZ"/>
        </w:rPr>
        <w:t>– V roce 2016 bylo rozhodnuto nemíchat</w:t>
      </w:r>
      <w:r w:rsidR="00FD6456">
        <w:rPr>
          <w:rFonts w:asciiTheme="minorHAnsi" w:hAnsiTheme="minorHAnsi" w:cstheme="minorHAnsi"/>
          <w:sz w:val="24"/>
          <w:szCs w:val="24"/>
          <w:lang w:val="cs-CZ"/>
        </w:rPr>
        <w:t xml:space="preserve"> nařízení týkající se patentů a NGT</w:t>
      </w:r>
      <w:r w:rsidR="00901BFF">
        <w:rPr>
          <w:rFonts w:asciiTheme="minorHAnsi" w:hAnsiTheme="minorHAnsi" w:cstheme="minorHAnsi"/>
          <w:sz w:val="24"/>
          <w:szCs w:val="24"/>
          <w:lang w:val="cs-CZ"/>
        </w:rPr>
        <w:t xml:space="preserve">. </w:t>
      </w:r>
      <w:r w:rsidR="002D41CC">
        <w:rPr>
          <w:rFonts w:asciiTheme="minorHAnsi" w:hAnsiTheme="minorHAnsi" w:cstheme="minorHAnsi"/>
          <w:sz w:val="24"/>
          <w:szCs w:val="24"/>
          <w:lang w:val="cs-CZ"/>
        </w:rPr>
        <w:t>Sekretariát</w:t>
      </w:r>
      <w:r w:rsidR="00542DD1">
        <w:rPr>
          <w:rFonts w:asciiTheme="minorHAnsi" w:hAnsiTheme="minorHAnsi" w:cstheme="minorHAnsi"/>
          <w:sz w:val="24"/>
          <w:szCs w:val="24"/>
          <w:lang w:val="cs-CZ"/>
        </w:rPr>
        <w:t xml:space="preserve"> vždy odmítal patentování </w:t>
      </w:r>
      <w:r w:rsidR="00876CA9">
        <w:rPr>
          <w:rFonts w:asciiTheme="minorHAnsi" w:hAnsiTheme="minorHAnsi" w:cstheme="minorHAnsi"/>
          <w:sz w:val="24"/>
          <w:szCs w:val="24"/>
          <w:lang w:val="cs-CZ"/>
        </w:rPr>
        <w:t xml:space="preserve">rostlin a zvířat. </w:t>
      </w:r>
      <w:r w:rsidR="00DB3725">
        <w:rPr>
          <w:rFonts w:asciiTheme="minorHAnsi" w:hAnsiTheme="minorHAnsi" w:cstheme="minorHAnsi"/>
          <w:sz w:val="24"/>
          <w:szCs w:val="24"/>
          <w:lang w:val="cs-CZ"/>
        </w:rPr>
        <w:t>Komise nepřijde s žádným návrhem, mi</w:t>
      </w:r>
      <w:r>
        <w:rPr>
          <w:rFonts w:asciiTheme="minorHAnsi" w:hAnsiTheme="minorHAnsi" w:cstheme="minorHAnsi"/>
          <w:sz w:val="24"/>
          <w:szCs w:val="24"/>
          <w:lang w:val="cs-CZ"/>
        </w:rPr>
        <w:t>n</w:t>
      </w:r>
      <w:r w:rsidR="00DB3725">
        <w:rPr>
          <w:rFonts w:asciiTheme="minorHAnsi" w:hAnsiTheme="minorHAnsi" w:cstheme="minorHAnsi"/>
          <w:sz w:val="24"/>
          <w:szCs w:val="24"/>
          <w:lang w:val="cs-CZ"/>
        </w:rPr>
        <w:t xml:space="preserve">imálně v mandátu současné Komise. </w:t>
      </w:r>
    </w:p>
    <w:p w14:paraId="7FC9935F" w14:textId="77777777" w:rsidR="00630D75" w:rsidRDefault="00630D75" w:rsidP="00D93BD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7E1A6003" w14:textId="54E24FD8" w:rsidR="00C737B0" w:rsidRDefault="00630D75" w:rsidP="00630D75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A69D0">
        <w:rPr>
          <w:rFonts w:asciiTheme="minorHAnsi" w:hAnsiTheme="minorHAnsi" w:cstheme="minorHAnsi"/>
          <w:sz w:val="24"/>
          <w:szCs w:val="24"/>
          <w:u w:val="single"/>
          <w:lang w:val="cs-CZ"/>
        </w:rPr>
        <w:t>Zástupkyně Sekretariátu: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</w:p>
    <w:p w14:paraId="092E32D3" w14:textId="36DFFC7E" w:rsidR="00630D75" w:rsidRDefault="00630D75" w:rsidP="00630D75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Pozice jednotlivých členských států se vytváří na úrovni zemí, nikoli organizací. </w:t>
      </w:r>
      <w:r w:rsidR="00E62D31">
        <w:rPr>
          <w:rFonts w:asciiTheme="minorHAnsi" w:hAnsiTheme="minorHAnsi" w:cstheme="minorHAnsi"/>
          <w:sz w:val="24"/>
          <w:szCs w:val="24"/>
          <w:lang w:val="cs-CZ"/>
        </w:rPr>
        <w:t xml:space="preserve">Na dnešním jednání jsou 4 italské </w:t>
      </w:r>
      <w:r>
        <w:rPr>
          <w:rFonts w:asciiTheme="minorHAnsi" w:hAnsiTheme="minorHAnsi" w:cstheme="minorHAnsi"/>
          <w:sz w:val="24"/>
          <w:szCs w:val="24"/>
          <w:lang w:val="cs-CZ"/>
        </w:rPr>
        <w:t>organizace</w:t>
      </w:r>
      <w:r w:rsidR="00E62D31">
        <w:rPr>
          <w:rFonts w:asciiTheme="minorHAnsi" w:hAnsiTheme="minorHAnsi" w:cstheme="minorHAnsi"/>
          <w:sz w:val="24"/>
          <w:szCs w:val="24"/>
          <w:lang w:val="cs-CZ"/>
        </w:rPr>
        <w:t xml:space="preserve">, z čehož jsou </w:t>
      </w:r>
      <w:r w:rsidR="009C77DE">
        <w:rPr>
          <w:rFonts w:asciiTheme="minorHAnsi" w:hAnsiTheme="minorHAnsi" w:cstheme="minorHAnsi"/>
          <w:sz w:val="24"/>
          <w:szCs w:val="24"/>
          <w:lang w:val="cs-CZ"/>
        </w:rPr>
        <w:t xml:space="preserve">tři </w:t>
      </w:r>
      <w:r>
        <w:rPr>
          <w:rFonts w:asciiTheme="minorHAnsi" w:hAnsiTheme="minorHAnsi" w:cstheme="minorHAnsi"/>
          <w:sz w:val="24"/>
          <w:szCs w:val="24"/>
          <w:lang w:val="cs-CZ"/>
        </w:rPr>
        <w:t>proti, jedna pro, Itálie ale oficiální vyjádření prozatím neposkytla</w:t>
      </w:r>
      <w:r w:rsidR="009C77DE">
        <w:rPr>
          <w:rFonts w:asciiTheme="minorHAnsi" w:hAnsiTheme="minorHAnsi" w:cstheme="minorHAnsi"/>
          <w:sz w:val="24"/>
          <w:szCs w:val="24"/>
          <w:lang w:val="cs-CZ"/>
        </w:rPr>
        <w:t>, nelze proto automaticky brát pozici Itálie jako nesouhlasnou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. </w:t>
      </w:r>
      <w:r w:rsidR="00036D3B">
        <w:rPr>
          <w:rFonts w:asciiTheme="minorHAnsi" w:hAnsiTheme="minorHAnsi" w:cstheme="minorHAnsi"/>
          <w:sz w:val="24"/>
          <w:szCs w:val="24"/>
          <w:lang w:val="cs-CZ"/>
        </w:rPr>
        <w:t>Podle Sekretariátu je o</w:t>
      </w:r>
      <w:r w:rsidRPr="000A694D">
        <w:rPr>
          <w:rFonts w:asciiTheme="minorHAnsi" w:hAnsiTheme="minorHAnsi" w:cstheme="minorHAnsi"/>
          <w:i/>
          <w:iCs/>
          <w:sz w:val="24"/>
          <w:szCs w:val="24"/>
          <w:lang w:val="cs-CZ"/>
        </w:rPr>
        <w:t>ficiální vyjádření států</w:t>
      </w:r>
      <w:r w:rsidR="00036D3B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 </w:t>
      </w:r>
      <w:r w:rsidRPr="000A694D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prozatím vyrovnané. 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Parlament bude návrh projednávat na začátku června, pravděpodobně 07/06. </w:t>
      </w:r>
      <w:r w:rsidR="00A651DF">
        <w:rPr>
          <w:rFonts w:asciiTheme="minorHAnsi" w:hAnsiTheme="minorHAnsi" w:cstheme="minorHAnsi"/>
          <w:sz w:val="24"/>
          <w:szCs w:val="24"/>
          <w:lang w:val="cs-CZ"/>
        </w:rPr>
        <w:t>Zpráva k p</w:t>
      </w:r>
      <w:r>
        <w:rPr>
          <w:rFonts w:asciiTheme="minorHAnsi" w:hAnsiTheme="minorHAnsi" w:cstheme="minorHAnsi"/>
          <w:sz w:val="24"/>
          <w:szCs w:val="24"/>
          <w:lang w:val="cs-CZ"/>
        </w:rPr>
        <w:t>osouzení dopadů</w:t>
      </w:r>
      <w:r w:rsidR="00A651DF">
        <w:rPr>
          <w:rFonts w:asciiTheme="minorHAnsi" w:hAnsiTheme="minorHAnsi" w:cstheme="minorHAnsi"/>
          <w:sz w:val="24"/>
          <w:szCs w:val="24"/>
          <w:lang w:val="cs-CZ"/>
        </w:rPr>
        <w:t xml:space="preserve"> by měla být zveřejněna </w:t>
      </w:r>
      <w:r w:rsidR="00036D3B">
        <w:rPr>
          <w:rFonts w:asciiTheme="minorHAnsi" w:hAnsiTheme="minorHAnsi" w:cstheme="minorHAnsi"/>
          <w:sz w:val="24"/>
          <w:szCs w:val="24"/>
          <w:lang w:val="cs-CZ"/>
        </w:rPr>
        <w:t>v polovině března, nejspíš dojde ke zpoždění.</w:t>
      </w:r>
    </w:p>
    <w:p w14:paraId="436951E6" w14:textId="3A77CA02" w:rsidR="0089261B" w:rsidRDefault="0089261B" w:rsidP="00630D75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208D8652" w14:textId="1BD05E34" w:rsidR="0089261B" w:rsidRDefault="0089261B" w:rsidP="00630D75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Copa- Cogeca bude </w:t>
      </w:r>
      <w:r w:rsidR="002934D5">
        <w:rPr>
          <w:rFonts w:asciiTheme="minorHAnsi" w:hAnsiTheme="minorHAnsi" w:cstheme="minorHAnsi"/>
          <w:sz w:val="24"/>
          <w:szCs w:val="24"/>
          <w:lang w:val="cs-CZ"/>
        </w:rPr>
        <w:t xml:space="preserve">i nadále 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lobovat za zahrnutí moderních mutagenezí do výjimek v příloze </w:t>
      </w:r>
      <w:r w:rsidR="00FD58A6">
        <w:rPr>
          <w:rFonts w:asciiTheme="minorHAnsi" w:hAnsiTheme="minorHAnsi" w:cstheme="minorHAnsi"/>
          <w:sz w:val="24"/>
          <w:szCs w:val="24"/>
          <w:lang w:val="cs-CZ"/>
        </w:rPr>
        <w:t>1.B nařízení 2001/18</w:t>
      </w:r>
      <w:r w:rsidR="002934D5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2934D5" w:rsidRPr="002934D5">
        <w:rPr>
          <w:rFonts w:asciiTheme="minorHAnsi" w:hAnsiTheme="minorHAnsi" w:cstheme="minorHAnsi"/>
          <w:sz w:val="24"/>
          <w:szCs w:val="24"/>
          <w:lang w:val="cs-CZ"/>
        </w:rPr>
        <w:t>o záměrném uvolňování geneticky modifikovaných organismů do životního prostředí</w:t>
      </w:r>
      <w:r w:rsidR="002934D5">
        <w:rPr>
          <w:rFonts w:asciiTheme="minorHAnsi" w:hAnsiTheme="minorHAnsi" w:cstheme="minorHAnsi"/>
          <w:sz w:val="24"/>
          <w:szCs w:val="24"/>
          <w:lang w:val="cs-CZ"/>
        </w:rPr>
        <w:t xml:space="preserve">. </w:t>
      </w:r>
    </w:p>
    <w:p w14:paraId="2EB3FA9B" w14:textId="399D79DE" w:rsidR="0019686B" w:rsidRDefault="0019686B" w:rsidP="00630D75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69590699" w14:textId="11A35980" w:rsidR="0019686B" w:rsidRDefault="0019686B" w:rsidP="00630D75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Itálie – Copa-Cogeca by se měla především snažit o jasné legislativní rozlišení NGT a GMO. </w:t>
      </w:r>
      <w:r w:rsidR="00272476">
        <w:rPr>
          <w:rFonts w:asciiTheme="minorHAnsi" w:hAnsiTheme="minorHAnsi" w:cstheme="minorHAnsi"/>
          <w:sz w:val="24"/>
          <w:szCs w:val="24"/>
          <w:lang w:val="cs-CZ"/>
        </w:rPr>
        <w:t xml:space="preserve">Požaduje, aby Sekretariát poskytl seznam organizací, které jsou pro a proti použití NGO, protože </w:t>
      </w:r>
      <w:r w:rsidR="003D7D92">
        <w:rPr>
          <w:rFonts w:asciiTheme="minorHAnsi" w:hAnsiTheme="minorHAnsi" w:cstheme="minorHAnsi"/>
          <w:sz w:val="24"/>
          <w:szCs w:val="24"/>
          <w:lang w:val="cs-CZ"/>
        </w:rPr>
        <w:t xml:space="preserve">italský </w:t>
      </w:r>
      <w:r w:rsidR="006C566A">
        <w:rPr>
          <w:rFonts w:asciiTheme="minorHAnsi" w:hAnsiTheme="minorHAnsi" w:cstheme="minorHAnsi"/>
          <w:sz w:val="24"/>
          <w:szCs w:val="24"/>
          <w:lang w:val="cs-CZ"/>
        </w:rPr>
        <w:t xml:space="preserve">zástupce má z diskuzích pracovních skupin dojem, že většina je proti, proto ho překvapuje tvrzení Sekretariátu, že se jedná o vyrovnaný postoj ze strany států. </w:t>
      </w:r>
      <w:r w:rsidR="00777B8F">
        <w:rPr>
          <w:rFonts w:asciiTheme="minorHAnsi" w:hAnsiTheme="minorHAnsi" w:cstheme="minorHAnsi"/>
          <w:sz w:val="24"/>
          <w:szCs w:val="24"/>
          <w:lang w:val="cs-CZ"/>
        </w:rPr>
        <w:t>Také nesouhlasí s tím, že jedna země se rovná jeden hlas, hlas každé organizace se podle něj počítá.</w:t>
      </w:r>
    </w:p>
    <w:p w14:paraId="42AD2ECF" w14:textId="08E99498" w:rsidR="00F74DAA" w:rsidRDefault="00F74DAA" w:rsidP="00630D75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03F63316" w14:textId="0204ED58" w:rsidR="00F74DAA" w:rsidRPr="003154F6" w:rsidRDefault="00F74DAA" w:rsidP="00630D75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Sekretariát zašle písemné vyjádření. </w:t>
      </w:r>
    </w:p>
    <w:p w14:paraId="28A3BCA4" w14:textId="4C6071A4" w:rsidR="00A764A8" w:rsidRPr="00B21997" w:rsidRDefault="00A764A8" w:rsidP="00D93BD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51AFE64C" w14:textId="77777777" w:rsidR="002E08A6" w:rsidRDefault="003F316F" w:rsidP="002E08A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5837E1" w14:textId="6521831D" w:rsidR="002E08A6" w:rsidRPr="002E08A6" w:rsidRDefault="002E08A6" w:rsidP="002E08A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E08A6">
        <w:rPr>
          <w:rFonts w:asciiTheme="minorHAnsi" w:hAnsiTheme="minorHAnsi" w:cstheme="minorHAnsi"/>
          <w:b/>
          <w:bCs/>
          <w:sz w:val="24"/>
          <w:szCs w:val="24"/>
        </w:rPr>
        <w:t>Bod 2. Zasedání pracovní skupiny a jednání CDG</w:t>
      </w:r>
    </w:p>
    <w:p w14:paraId="0D9826B4" w14:textId="6D6DF2D4" w:rsidR="00F24A46" w:rsidRPr="003154F6" w:rsidRDefault="00CF730F" w:rsidP="00F24A46">
      <w:p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3154F6">
        <w:rPr>
          <w:rFonts w:asciiTheme="minorHAnsi" w:hAnsiTheme="minorHAnsi" w:cstheme="minorHAnsi"/>
          <w:sz w:val="24"/>
          <w:szCs w:val="24"/>
        </w:rPr>
        <w:t xml:space="preserve">Celodenní jednání proběhne </w:t>
      </w:r>
      <w:r w:rsidR="000146F8" w:rsidRPr="003154F6">
        <w:rPr>
          <w:rFonts w:asciiTheme="minorHAnsi" w:hAnsiTheme="minorHAnsi" w:cstheme="minorHAnsi"/>
          <w:sz w:val="24"/>
          <w:szCs w:val="24"/>
        </w:rPr>
        <w:t>11</w:t>
      </w:r>
      <w:r w:rsidR="00094D0D" w:rsidRPr="003154F6">
        <w:rPr>
          <w:rFonts w:asciiTheme="minorHAnsi" w:hAnsiTheme="minorHAnsi" w:cstheme="minorHAnsi"/>
          <w:sz w:val="24"/>
          <w:szCs w:val="24"/>
        </w:rPr>
        <w:t>/0</w:t>
      </w:r>
      <w:r w:rsidR="00DE7752" w:rsidRPr="003154F6">
        <w:rPr>
          <w:rFonts w:asciiTheme="minorHAnsi" w:hAnsiTheme="minorHAnsi" w:cstheme="minorHAnsi"/>
          <w:sz w:val="24"/>
          <w:szCs w:val="24"/>
        </w:rPr>
        <w:t>5</w:t>
      </w:r>
      <w:r w:rsidR="00F74DAA" w:rsidRPr="003154F6">
        <w:rPr>
          <w:rFonts w:asciiTheme="minorHAnsi" w:hAnsiTheme="minorHAnsi" w:cstheme="minorHAnsi"/>
          <w:sz w:val="24"/>
          <w:szCs w:val="24"/>
        </w:rPr>
        <w:t>/2023</w:t>
      </w:r>
      <w:r w:rsidRPr="003154F6">
        <w:rPr>
          <w:rFonts w:asciiTheme="minorHAnsi" w:hAnsiTheme="minorHAnsi" w:cstheme="minorHAnsi"/>
          <w:sz w:val="24"/>
          <w:szCs w:val="24"/>
        </w:rPr>
        <w:t xml:space="preserve">, </w:t>
      </w:r>
      <w:r w:rsidR="00611674" w:rsidRPr="003154F6">
        <w:rPr>
          <w:rFonts w:asciiTheme="minorHAnsi" w:hAnsiTheme="minorHAnsi" w:cstheme="minorHAnsi"/>
          <w:sz w:val="24"/>
          <w:szCs w:val="24"/>
        </w:rPr>
        <w:t>zúčastnění byli vyzvání k</w:t>
      </w:r>
      <w:r w:rsidR="009F1F0B" w:rsidRPr="003154F6">
        <w:rPr>
          <w:rFonts w:asciiTheme="minorHAnsi" w:hAnsiTheme="minorHAnsi" w:cstheme="minorHAnsi"/>
          <w:sz w:val="24"/>
          <w:szCs w:val="24"/>
        </w:rPr>
        <w:t xml:space="preserve">e </w:t>
      </w:r>
      <w:r w:rsidR="00DE7752" w:rsidRPr="003154F6">
        <w:rPr>
          <w:rFonts w:asciiTheme="minorHAnsi" w:hAnsiTheme="minorHAnsi" w:cstheme="minorHAnsi"/>
          <w:sz w:val="24"/>
          <w:szCs w:val="24"/>
        </w:rPr>
        <w:t>zvážení</w:t>
      </w:r>
      <w:r w:rsidR="009F1F0B" w:rsidRPr="003154F6">
        <w:rPr>
          <w:rFonts w:asciiTheme="minorHAnsi" w:hAnsiTheme="minorHAnsi" w:cstheme="minorHAnsi"/>
          <w:sz w:val="24"/>
          <w:szCs w:val="24"/>
        </w:rPr>
        <w:t xml:space="preserve"> témat</w:t>
      </w:r>
      <w:r w:rsidR="00DE7752" w:rsidRPr="003154F6">
        <w:rPr>
          <w:rFonts w:asciiTheme="minorHAnsi" w:hAnsiTheme="minorHAnsi" w:cstheme="minorHAnsi"/>
          <w:sz w:val="24"/>
          <w:szCs w:val="24"/>
        </w:rPr>
        <w:t xml:space="preserve"> a jejich pře</w:t>
      </w:r>
      <w:r w:rsidR="009C4855" w:rsidRPr="003154F6">
        <w:rPr>
          <w:rFonts w:asciiTheme="minorHAnsi" w:hAnsiTheme="minorHAnsi" w:cstheme="minorHAnsi"/>
          <w:sz w:val="24"/>
          <w:szCs w:val="24"/>
        </w:rPr>
        <w:t>d</w:t>
      </w:r>
      <w:r w:rsidR="00DE7752" w:rsidRPr="003154F6">
        <w:rPr>
          <w:rFonts w:asciiTheme="minorHAnsi" w:hAnsiTheme="minorHAnsi" w:cstheme="minorHAnsi"/>
          <w:sz w:val="24"/>
          <w:szCs w:val="24"/>
        </w:rPr>
        <w:t xml:space="preserve">nesení. Jednání CDG </w:t>
      </w:r>
      <w:r w:rsidR="009C4855" w:rsidRPr="003154F6">
        <w:rPr>
          <w:rFonts w:asciiTheme="minorHAnsi" w:hAnsiTheme="minorHAnsi" w:cstheme="minorHAnsi"/>
          <w:sz w:val="24"/>
          <w:szCs w:val="24"/>
        </w:rPr>
        <w:t>je ohlášeno na následující den</w:t>
      </w:r>
      <w:r w:rsidR="00944B53" w:rsidRPr="003154F6">
        <w:rPr>
          <w:rFonts w:asciiTheme="minorHAnsi" w:hAnsiTheme="minorHAnsi" w:cstheme="minorHAnsi"/>
          <w:sz w:val="24"/>
          <w:szCs w:val="24"/>
        </w:rPr>
        <w:t xml:space="preserve">, mimo jiné proběhnou volby předsedy </w:t>
      </w:r>
      <w:r w:rsidR="00944B53" w:rsidRPr="003154F6">
        <w:rPr>
          <w:rFonts w:asciiTheme="minorHAnsi" w:hAnsiTheme="minorHAnsi" w:cstheme="minorHAnsi"/>
          <w:sz w:val="24"/>
          <w:szCs w:val="24"/>
        </w:rPr>
        <w:lastRenderedPageBreak/>
        <w:t>a místopředsed</w:t>
      </w:r>
      <w:r w:rsidR="009C4855" w:rsidRPr="003154F6">
        <w:rPr>
          <w:rFonts w:asciiTheme="minorHAnsi" w:hAnsiTheme="minorHAnsi" w:cstheme="minorHAnsi"/>
          <w:sz w:val="24"/>
          <w:szCs w:val="24"/>
        </w:rPr>
        <w:t>ů</w:t>
      </w:r>
      <w:r w:rsidR="00944B53" w:rsidRPr="003154F6">
        <w:rPr>
          <w:rFonts w:asciiTheme="minorHAnsi" w:hAnsiTheme="minorHAnsi" w:cstheme="minorHAnsi"/>
          <w:sz w:val="24"/>
          <w:szCs w:val="24"/>
        </w:rPr>
        <w:t xml:space="preserve">. </w:t>
      </w:r>
      <w:r w:rsidR="00D1208E" w:rsidRPr="003154F6">
        <w:rPr>
          <w:rFonts w:asciiTheme="minorHAnsi" w:hAnsiTheme="minorHAnsi" w:cstheme="minorHAnsi"/>
          <w:sz w:val="24"/>
          <w:szCs w:val="24"/>
        </w:rPr>
        <w:t xml:space="preserve">Před jednáním pracovní skupiny může Sekretariát zahájit </w:t>
      </w:r>
      <w:r w:rsidR="002C7D9A" w:rsidRPr="003154F6">
        <w:rPr>
          <w:rFonts w:asciiTheme="minorHAnsi" w:hAnsiTheme="minorHAnsi" w:cstheme="minorHAnsi"/>
          <w:sz w:val="24"/>
          <w:szCs w:val="24"/>
        </w:rPr>
        <w:t xml:space="preserve">konzultaci o </w:t>
      </w:r>
      <w:r w:rsidR="00D1208E" w:rsidRPr="003154F6">
        <w:rPr>
          <w:rFonts w:asciiTheme="minorHAnsi" w:hAnsiTheme="minorHAnsi" w:cstheme="minorHAnsi"/>
          <w:sz w:val="24"/>
          <w:szCs w:val="24"/>
        </w:rPr>
        <w:t>analý</w:t>
      </w:r>
      <w:r w:rsidR="002C7D9A" w:rsidRPr="003154F6">
        <w:rPr>
          <w:rFonts w:asciiTheme="minorHAnsi" w:hAnsiTheme="minorHAnsi" w:cstheme="minorHAnsi"/>
          <w:sz w:val="24"/>
          <w:szCs w:val="24"/>
        </w:rPr>
        <w:t>z</w:t>
      </w:r>
      <w:r w:rsidR="000146F8" w:rsidRPr="003154F6">
        <w:rPr>
          <w:rFonts w:asciiTheme="minorHAnsi" w:hAnsiTheme="minorHAnsi" w:cstheme="minorHAnsi"/>
          <w:sz w:val="24"/>
          <w:szCs w:val="24"/>
        </w:rPr>
        <w:t>e</w:t>
      </w:r>
      <w:r w:rsidR="00D1208E" w:rsidRPr="003154F6">
        <w:rPr>
          <w:rFonts w:asciiTheme="minorHAnsi" w:hAnsiTheme="minorHAnsi" w:cstheme="minorHAnsi"/>
          <w:sz w:val="24"/>
          <w:szCs w:val="24"/>
        </w:rPr>
        <w:t xml:space="preserve"> trhu: </w:t>
      </w:r>
      <w:r w:rsidR="00CB073F" w:rsidRPr="003154F6">
        <w:rPr>
          <w:rFonts w:asciiTheme="minorHAnsi" w:hAnsiTheme="minorHAnsi" w:cstheme="minorHAnsi"/>
          <w:sz w:val="24"/>
          <w:szCs w:val="24"/>
        </w:rPr>
        <w:t xml:space="preserve">trendy na trhu, preference spotřebitelů a </w:t>
      </w:r>
      <w:r w:rsidR="009C4855" w:rsidRPr="003154F6">
        <w:rPr>
          <w:rFonts w:asciiTheme="minorHAnsi" w:hAnsiTheme="minorHAnsi" w:cstheme="minorHAnsi"/>
          <w:sz w:val="24"/>
          <w:szCs w:val="24"/>
        </w:rPr>
        <w:t>jakékoli téma</w:t>
      </w:r>
      <w:r w:rsidR="00C8504D" w:rsidRPr="003154F6">
        <w:rPr>
          <w:rFonts w:asciiTheme="minorHAnsi" w:hAnsiTheme="minorHAnsi" w:cstheme="minorHAnsi"/>
          <w:sz w:val="24"/>
          <w:szCs w:val="24"/>
        </w:rPr>
        <w:t xml:space="preserve"> týkající se biologického zemědělství. </w:t>
      </w:r>
      <w:r w:rsidR="00817030" w:rsidRPr="003154F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76E5B0" w14:textId="4E567CE9" w:rsidR="002C7D9A" w:rsidRPr="003154F6" w:rsidRDefault="002C7D9A" w:rsidP="00F24A46">
      <w:pPr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14:paraId="708C67A8" w14:textId="77777777" w:rsidR="002C7D9A" w:rsidRPr="002C7D9A" w:rsidRDefault="002C7D9A" w:rsidP="002C7D9A">
      <w:pPr>
        <w:spacing w:before="24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C7D9A">
        <w:rPr>
          <w:rFonts w:asciiTheme="minorHAnsi" w:hAnsiTheme="minorHAnsi" w:cstheme="minorHAnsi"/>
          <w:b/>
          <w:bCs/>
          <w:sz w:val="24"/>
          <w:szCs w:val="24"/>
        </w:rPr>
        <w:t>Bod 3. Různé</w:t>
      </w:r>
    </w:p>
    <w:p w14:paraId="6702C6AA" w14:textId="68B2A724" w:rsidR="002C7D9A" w:rsidRPr="003154F6" w:rsidRDefault="002C7D9A" w:rsidP="00F24A46">
      <w:p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3154F6">
        <w:rPr>
          <w:rFonts w:asciiTheme="minorHAnsi" w:hAnsiTheme="minorHAnsi" w:cstheme="minorHAnsi"/>
          <w:sz w:val="24"/>
          <w:szCs w:val="24"/>
        </w:rPr>
        <w:t>Žá</w:t>
      </w:r>
      <w:r w:rsidR="000146F8" w:rsidRPr="003154F6">
        <w:rPr>
          <w:rFonts w:asciiTheme="minorHAnsi" w:hAnsiTheme="minorHAnsi" w:cstheme="minorHAnsi"/>
          <w:sz w:val="24"/>
          <w:szCs w:val="24"/>
        </w:rPr>
        <w:t xml:space="preserve">dný další bod nebyl projednán. </w:t>
      </w:r>
    </w:p>
    <w:sectPr w:rsidR="002C7D9A" w:rsidRPr="003154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C48A" w14:textId="77777777" w:rsidR="00116F96" w:rsidRDefault="00116F96" w:rsidP="005861AB">
      <w:pPr>
        <w:spacing w:line="240" w:lineRule="auto"/>
      </w:pPr>
      <w:r>
        <w:separator/>
      </w:r>
    </w:p>
  </w:endnote>
  <w:endnote w:type="continuationSeparator" w:id="0">
    <w:p w14:paraId="06C6CCBC" w14:textId="77777777" w:rsidR="00116F96" w:rsidRDefault="00116F96" w:rsidP="00586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96381"/>
      <w:docPartObj>
        <w:docPartGallery w:val="Page Numbers (Bottom of Page)"/>
        <w:docPartUnique/>
      </w:docPartObj>
    </w:sdtPr>
    <w:sdtContent>
      <w:p w14:paraId="13E0917B" w14:textId="77777777" w:rsidR="00AA0E28" w:rsidRDefault="00CF21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2939EAA9" w14:textId="77777777" w:rsidR="00AA0E28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48062" w14:textId="77777777" w:rsidR="00116F96" w:rsidRDefault="00116F96" w:rsidP="005861AB">
      <w:pPr>
        <w:spacing w:line="240" w:lineRule="auto"/>
      </w:pPr>
      <w:r>
        <w:separator/>
      </w:r>
    </w:p>
  </w:footnote>
  <w:footnote w:type="continuationSeparator" w:id="0">
    <w:p w14:paraId="271777A5" w14:textId="77777777" w:rsidR="00116F96" w:rsidRDefault="00116F96" w:rsidP="005861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36DF2"/>
    <w:multiLevelType w:val="hybridMultilevel"/>
    <w:tmpl w:val="ACBE7AF8"/>
    <w:lvl w:ilvl="0" w:tplc="02A839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E537D"/>
    <w:multiLevelType w:val="hybridMultilevel"/>
    <w:tmpl w:val="6952DB1E"/>
    <w:lvl w:ilvl="0" w:tplc="02A839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47E2E"/>
    <w:multiLevelType w:val="hybridMultilevel"/>
    <w:tmpl w:val="5300BF9E"/>
    <w:lvl w:ilvl="0" w:tplc="75E0B5FE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700323">
    <w:abstractNumId w:val="2"/>
  </w:num>
  <w:num w:numId="2" w16cid:durableId="362244245">
    <w:abstractNumId w:val="1"/>
  </w:num>
  <w:num w:numId="3" w16cid:durableId="108275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34"/>
    <w:rsid w:val="0000137C"/>
    <w:rsid w:val="000015E6"/>
    <w:rsid w:val="00003A76"/>
    <w:rsid w:val="00006659"/>
    <w:rsid w:val="000128F7"/>
    <w:rsid w:val="000146F8"/>
    <w:rsid w:val="00015368"/>
    <w:rsid w:val="00021F5F"/>
    <w:rsid w:val="00026D36"/>
    <w:rsid w:val="000338DB"/>
    <w:rsid w:val="000355B1"/>
    <w:rsid w:val="00036D3B"/>
    <w:rsid w:val="00037DDD"/>
    <w:rsid w:val="0004027B"/>
    <w:rsid w:val="000404D8"/>
    <w:rsid w:val="00041E91"/>
    <w:rsid w:val="0004229D"/>
    <w:rsid w:val="00043575"/>
    <w:rsid w:val="00043FD1"/>
    <w:rsid w:val="00046557"/>
    <w:rsid w:val="000469F3"/>
    <w:rsid w:val="0005006E"/>
    <w:rsid w:val="00052F65"/>
    <w:rsid w:val="00053CC2"/>
    <w:rsid w:val="00054800"/>
    <w:rsid w:val="0006027D"/>
    <w:rsid w:val="00060706"/>
    <w:rsid w:val="00061C9F"/>
    <w:rsid w:val="00062287"/>
    <w:rsid w:val="00064037"/>
    <w:rsid w:val="00065C39"/>
    <w:rsid w:val="00073568"/>
    <w:rsid w:val="00075B3F"/>
    <w:rsid w:val="00077678"/>
    <w:rsid w:val="00080962"/>
    <w:rsid w:val="00080F20"/>
    <w:rsid w:val="00081D8E"/>
    <w:rsid w:val="000828CF"/>
    <w:rsid w:val="00083FC7"/>
    <w:rsid w:val="00086BC1"/>
    <w:rsid w:val="00093D9D"/>
    <w:rsid w:val="00094D0D"/>
    <w:rsid w:val="00097A71"/>
    <w:rsid w:val="000A3B87"/>
    <w:rsid w:val="000A4054"/>
    <w:rsid w:val="000A694D"/>
    <w:rsid w:val="000A6FFE"/>
    <w:rsid w:val="000B146F"/>
    <w:rsid w:val="000B2D27"/>
    <w:rsid w:val="000B7FD4"/>
    <w:rsid w:val="000C0E36"/>
    <w:rsid w:val="000C12E6"/>
    <w:rsid w:val="000C618D"/>
    <w:rsid w:val="000D030A"/>
    <w:rsid w:val="000D22D3"/>
    <w:rsid w:val="000D72A5"/>
    <w:rsid w:val="000E114F"/>
    <w:rsid w:val="000E2EBA"/>
    <w:rsid w:val="000E3EDC"/>
    <w:rsid w:val="000E46AF"/>
    <w:rsid w:val="000F0B30"/>
    <w:rsid w:val="000F1269"/>
    <w:rsid w:val="000F153F"/>
    <w:rsid w:val="000F4196"/>
    <w:rsid w:val="000F56DB"/>
    <w:rsid w:val="000F6FC4"/>
    <w:rsid w:val="00113977"/>
    <w:rsid w:val="00116F96"/>
    <w:rsid w:val="00117E0A"/>
    <w:rsid w:val="001225F9"/>
    <w:rsid w:val="001227A4"/>
    <w:rsid w:val="00123C6F"/>
    <w:rsid w:val="00124D56"/>
    <w:rsid w:val="00125E6A"/>
    <w:rsid w:val="00126216"/>
    <w:rsid w:val="00130418"/>
    <w:rsid w:val="00130F91"/>
    <w:rsid w:val="00131A46"/>
    <w:rsid w:val="00131EC7"/>
    <w:rsid w:val="00133FDE"/>
    <w:rsid w:val="00135A5C"/>
    <w:rsid w:val="00136C0A"/>
    <w:rsid w:val="00137167"/>
    <w:rsid w:val="001407A8"/>
    <w:rsid w:val="0014172E"/>
    <w:rsid w:val="0014304B"/>
    <w:rsid w:val="001536B7"/>
    <w:rsid w:val="00153CE5"/>
    <w:rsid w:val="0015640A"/>
    <w:rsid w:val="00156E77"/>
    <w:rsid w:val="00157DB4"/>
    <w:rsid w:val="00160593"/>
    <w:rsid w:val="0016339A"/>
    <w:rsid w:val="00167B62"/>
    <w:rsid w:val="00174BCC"/>
    <w:rsid w:val="0018228A"/>
    <w:rsid w:val="00182A1D"/>
    <w:rsid w:val="00193EB9"/>
    <w:rsid w:val="00194223"/>
    <w:rsid w:val="0019686B"/>
    <w:rsid w:val="00197F7D"/>
    <w:rsid w:val="001A03CB"/>
    <w:rsid w:val="001A3EDB"/>
    <w:rsid w:val="001A7AB2"/>
    <w:rsid w:val="001B591F"/>
    <w:rsid w:val="001C02AE"/>
    <w:rsid w:val="001C2057"/>
    <w:rsid w:val="001C3EF6"/>
    <w:rsid w:val="001C5D5F"/>
    <w:rsid w:val="001C5FD8"/>
    <w:rsid w:val="001C6A82"/>
    <w:rsid w:val="001C6FA8"/>
    <w:rsid w:val="001D4B74"/>
    <w:rsid w:val="001D6D58"/>
    <w:rsid w:val="001D6EE1"/>
    <w:rsid w:val="001E2376"/>
    <w:rsid w:val="001F0FCE"/>
    <w:rsid w:val="001F50C9"/>
    <w:rsid w:val="001F7C8D"/>
    <w:rsid w:val="00206AF8"/>
    <w:rsid w:val="0020795D"/>
    <w:rsid w:val="00207DC9"/>
    <w:rsid w:val="00211531"/>
    <w:rsid w:val="00211E89"/>
    <w:rsid w:val="0021584E"/>
    <w:rsid w:val="00217392"/>
    <w:rsid w:val="00217C3E"/>
    <w:rsid w:val="002219F8"/>
    <w:rsid w:val="00227C10"/>
    <w:rsid w:val="00230488"/>
    <w:rsid w:val="0023107D"/>
    <w:rsid w:val="00234201"/>
    <w:rsid w:val="00235A48"/>
    <w:rsid w:val="002368B3"/>
    <w:rsid w:val="002401D1"/>
    <w:rsid w:val="002436D3"/>
    <w:rsid w:val="00243B0D"/>
    <w:rsid w:val="00247D9E"/>
    <w:rsid w:val="002507B4"/>
    <w:rsid w:val="002527FD"/>
    <w:rsid w:val="002530E6"/>
    <w:rsid w:val="002534AF"/>
    <w:rsid w:val="00253635"/>
    <w:rsid w:val="002552B2"/>
    <w:rsid w:val="002575EB"/>
    <w:rsid w:val="00257D8E"/>
    <w:rsid w:val="00260AD2"/>
    <w:rsid w:val="002628A1"/>
    <w:rsid w:val="00262959"/>
    <w:rsid w:val="0026539F"/>
    <w:rsid w:val="0027221A"/>
    <w:rsid w:val="00272476"/>
    <w:rsid w:val="00272B36"/>
    <w:rsid w:val="002773E2"/>
    <w:rsid w:val="00281354"/>
    <w:rsid w:val="00282C71"/>
    <w:rsid w:val="002863CE"/>
    <w:rsid w:val="002934D5"/>
    <w:rsid w:val="00293DE7"/>
    <w:rsid w:val="002A16AF"/>
    <w:rsid w:val="002A24AB"/>
    <w:rsid w:val="002A24C4"/>
    <w:rsid w:val="002A40CB"/>
    <w:rsid w:val="002A6A5A"/>
    <w:rsid w:val="002B2BEF"/>
    <w:rsid w:val="002B6A4F"/>
    <w:rsid w:val="002C0A2D"/>
    <w:rsid w:val="002C0E74"/>
    <w:rsid w:val="002C2543"/>
    <w:rsid w:val="002C4D47"/>
    <w:rsid w:val="002C6E60"/>
    <w:rsid w:val="002C72F0"/>
    <w:rsid w:val="002C7D9A"/>
    <w:rsid w:val="002D243C"/>
    <w:rsid w:val="002D41CC"/>
    <w:rsid w:val="002E00C5"/>
    <w:rsid w:val="002E08A6"/>
    <w:rsid w:val="002E755A"/>
    <w:rsid w:val="002F0256"/>
    <w:rsid w:val="002F2608"/>
    <w:rsid w:val="002F2A98"/>
    <w:rsid w:val="002F4780"/>
    <w:rsid w:val="002F56F0"/>
    <w:rsid w:val="0030137E"/>
    <w:rsid w:val="003061AE"/>
    <w:rsid w:val="003067A8"/>
    <w:rsid w:val="00310EA9"/>
    <w:rsid w:val="00312EBC"/>
    <w:rsid w:val="003154F6"/>
    <w:rsid w:val="00316B7C"/>
    <w:rsid w:val="00320B70"/>
    <w:rsid w:val="00323597"/>
    <w:rsid w:val="00324B3E"/>
    <w:rsid w:val="00326EE5"/>
    <w:rsid w:val="0032752B"/>
    <w:rsid w:val="00330353"/>
    <w:rsid w:val="00332ACC"/>
    <w:rsid w:val="00332AED"/>
    <w:rsid w:val="0033568A"/>
    <w:rsid w:val="00335B21"/>
    <w:rsid w:val="00336689"/>
    <w:rsid w:val="003407D0"/>
    <w:rsid w:val="00342F92"/>
    <w:rsid w:val="003463A5"/>
    <w:rsid w:val="00347FC5"/>
    <w:rsid w:val="003550B5"/>
    <w:rsid w:val="00355D47"/>
    <w:rsid w:val="003560CC"/>
    <w:rsid w:val="003609A5"/>
    <w:rsid w:val="00361036"/>
    <w:rsid w:val="0036280A"/>
    <w:rsid w:val="00362DCD"/>
    <w:rsid w:val="0036598F"/>
    <w:rsid w:val="003662A8"/>
    <w:rsid w:val="00366F1A"/>
    <w:rsid w:val="003676B2"/>
    <w:rsid w:val="00370196"/>
    <w:rsid w:val="003773A3"/>
    <w:rsid w:val="0038055A"/>
    <w:rsid w:val="00381CBB"/>
    <w:rsid w:val="00381ED6"/>
    <w:rsid w:val="003830B2"/>
    <w:rsid w:val="00383602"/>
    <w:rsid w:val="0038526E"/>
    <w:rsid w:val="00393715"/>
    <w:rsid w:val="00393985"/>
    <w:rsid w:val="003A69D0"/>
    <w:rsid w:val="003B54C7"/>
    <w:rsid w:val="003C06B4"/>
    <w:rsid w:val="003C21F5"/>
    <w:rsid w:val="003C3B4C"/>
    <w:rsid w:val="003D2DB4"/>
    <w:rsid w:val="003D2F82"/>
    <w:rsid w:val="003D3722"/>
    <w:rsid w:val="003D79E8"/>
    <w:rsid w:val="003D7D92"/>
    <w:rsid w:val="003E234D"/>
    <w:rsid w:val="003E2D6C"/>
    <w:rsid w:val="003E44E2"/>
    <w:rsid w:val="003E7E74"/>
    <w:rsid w:val="003F316F"/>
    <w:rsid w:val="0040010D"/>
    <w:rsid w:val="004018E4"/>
    <w:rsid w:val="00401BF2"/>
    <w:rsid w:val="00402EF7"/>
    <w:rsid w:val="0042025A"/>
    <w:rsid w:val="00423D00"/>
    <w:rsid w:val="00425BDC"/>
    <w:rsid w:val="0042614C"/>
    <w:rsid w:val="00440A2A"/>
    <w:rsid w:val="00442FAC"/>
    <w:rsid w:val="00444116"/>
    <w:rsid w:val="00445ECE"/>
    <w:rsid w:val="00456A51"/>
    <w:rsid w:val="00462635"/>
    <w:rsid w:val="00466600"/>
    <w:rsid w:val="00473E3B"/>
    <w:rsid w:val="00476A60"/>
    <w:rsid w:val="004774A3"/>
    <w:rsid w:val="00483B8B"/>
    <w:rsid w:val="0048525D"/>
    <w:rsid w:val="00492A4E"/>
    <w:rsid w:val="004A0AA3"/>
    <w:rsid w:val="004A0F20"/>
    <w:rsid w:val="004A2E63"/>
    <w:rsid w:val="004A4807"/>
    <w:rsid w:val="004B12A5"/>
    <w:rsid w:val="004B3463"/>
    <w:rsid w:val="004B656C"/>
    <w:rsid w:val="004B690A"/>
    <w:rsid w:val="004C15E6"/>
    <w:rsid w:val="004C403B"/>
    <w:rsid w:val="004C64AB"/>
    <w:rsid w:val="004C7ADB"/>
    <w:rsid w:val="004D2588"/>
    <w:rsid w:val="004D664B"/>
    <w:rsid w:val="004D7099"/>
    <w:rsid w:val="004D7CE1"/>
    <w:rsid w:val="004D7D49"/>
    <w:rsid w:val="004E4872"/>
    <w:rsid w:val="004E4B58"/>
    <w:rsid w:val="004E4F66"/>
    <w:rsid w:val="004F21DA"/>
    <w:rsid w:val="004F6FCD"/>
    <w:rsid w:val="00501C6A"/>
    <w:rsid w:val="00502853"/>
    <w:rsid w:val="00503502"/>
    <w:rsid w:val="005036C0"/>
    <w:rsid w:val="005037AD"/>
    <w:rsid w:val="00504FFA"/>
    <w:rsid w:val="00505B6D"/>
    <w:rsid w:val="00510A7B"/>
    <w:rsid w:val="0051371B"/>
    <w:rsid w:val="00513B26"/>
    <w:rsid w:val="0052482B"/>
    <w:rsid w:val="00524852"/>
    <w:rsid w:val="00525364"/>
    <w:rsid w:val="00530E2F"/>
    <w:rsid w:val="005348EF"/>
    <w:rsid w:val="00534BA5"/>
    <w:rsid w:val="00534D96"/>
    <w:rsid w:val="00536A0A"/>
    <w:rsid w:val="00542893"/>
    <w:rsid w:val="00542DD1"/>
    <w:rsid w:val="005433F5"/>
    <w:rsid w:val="00543DD8"/>
    <w:rsid w:val="005471EF"/>
    <w:rsid w:val="00547FEA"/>
    <w:rsid w:val="005501B7"/>
    <w:rsid w:val="0055128A"/>
    <w:rsid w:val="005537B7"/>
    <w:rsid w:val="00553842"/>
    <w:rsid w:val="00557AE3"/>
    <w:rsid w:val="0056106A"/>
    <w:rsid w:val="00562AFF"/>
    <w:rsid w:val="005651DC"/>
    <w:rsid w:val="00565A7A"/>
    <w:rsid w:val="00567CC5"/>
    <w:rsid w:val="00570149"/>
    <w:rsid w:val="005727F2"/>
    <w:rsid w:val="005773E8"/>
    <w:rsid w:val="005861AB"/>
    <w:rsid w:val="00586C8D"/>
    <w:rsid w:val="00590BBD"/>
    <w:rsid w:val="00592221"/>
    <w:rsid w:val="00592E11"/>
    <w:rsid w:val="005A0A2D"/>
    <w:rsid w:val="005A5157"/>
    <w:rsid w:val="005A622E"/>
    <w:rsid w:val="005A7E60"/>
    <w:rsid w:val="005B1D53"/>
    <w:rsid w:val="005B3014"/>
    <w:rsid w:val="005B3496"/>
    <w:rsid w:val="005C20E3"/>
    <w:rsid w:val="005C42A6"/>
    <w:rsid w:val="005C4738"/>
    <w:rsid w:val="005D49FB"/>
    <w:rsid w:val="005D4D59"/>
    <w:rsid w:val="005D5E89"/>
    <w:rsid w:val="005D6FAB"/>
    <w:rsid w:val="005D6FF6"/>
    <w:rsid w:val="005E0C5E"/>
    <w:rsid w:val="005E1FA1"/>
    <w:rsid w:val="005E2477"/>
    <w:rsid w:val="005E2E35"/>
    <w:rsid w:val="005E7AE5"/>
    <w:rsid w:val="00605AC4"/>
    <w:rsid w:val="00605D22"/>
    <w:rsid w:val="00611674"/>
    <w:rsid w:val="00616014"/>
    <w:rsid w:val="00616ED0"/>
    <w:rsid w:val="00622C43"/>
    <w:rsid w:val="006236F1"/>
    <w:rsid w:val="00624607"/>
    <w:rsid w:val="00624985"/>
    <w:rsid w:val="006278CB"/>
    <w:rsid w:val="00630D75"/>
    <w:rsid w:val="00632169"/>
    <w:rsid w:val="00634436"/>
    <w:rsid w:val="006363F9"/>
    <w:rsid w:val="00637CF7"/>
    <w:rsid w:val="00637D50"/>
    <w:rsid w:val="00647F7F"/>
    <w:rsid w:val="0065015D"/>
    <w:rsid w:val="00652B9E"/>
    <w:rsid w:val="006616F6"/>
    <w:rsid w:val="00661C80"/>
    <w:rsid w:val="00663469"/>
    <w:rsid w:val="00665445"/>
    <w:rsid w:val="0067075B"/>
    <w:rsid w:val="00672181"/>
    <w:rsid w:val="00672FF6"/>
    <w:rsid w:val="006826D8"/>
    <w:rsid w:val="00685083"/>
    <w:rsid w:val="00685D3F"/>
    <w:rsid w:val="006929FA"/>
    <w:rsid w:val="0069589E"/>
    <w:rsid w:val="006A06A7"/>
    <w:rsid w:val="006A6E48"/>
    <w:rsid w:val="006C258E"/>
    <w:rsid w:val="006C367F"/>
    <w:rsid w:val="006C566A"/>
    <w:rsid w:val="006D1BE6"/>
    <w:rsid w:val="006D2402"/>
    <w:rsid w:val="006D5C58"/>
    <w:rsid w:val="006D6739"/>
    <w:rsid w:val="006D79B8"/>
    <w:rsid w:val="006E1EE7"/>
    <w:rsid w:val="006E320B"/>
    <w:rsid w:val="006E4667"/>
    <w:rsid w:val="006E4888"/>
    <w:rsid w:val="006E5399"/>
    <w:rsid w:val="006E5EE5"/>
    <w:rsid w:val="006E5F35"/>
    <w:rsid w:val="006F5A99"/>
    <w:rsid w:val="006F65D9"/>
    <w:rsid w:val="00700818"/>
    <w:rsid w:val="00701FAB"/>
    <w:rsid w:val="00702482"/>
    <w:rsid w:val="0070489D"/>
    <w:rsid w:val="00713CF1"/>
    <w:rsid w:val="0071703F"/>
    <w:rsid w:val="00720A6B"/>
    <w:rsid w:val="00722618"/>
    <w:rsid w:val="00727D50"/>
    <w:rsid w:val="00730400"/>
    <w:rsid w:val="007314AF"/>
    <w:rsid w:val="007329FD"/>
    <w:rsid w:val="0073605B"/>
    <w:rsid w:val="00737CA0"/>
    <w:rsid w:val="00737CDE"/>
    <w:rsid w:val="0074056B"/>
    <w:rsid w:val="0074087D"/>
    <w:rsid w:val="00740A4A"/>
    <w:rsid w:val="00741243"/>
    <w:rsid w:val="00750E4C"/>
    <w:rsid w:val="00750F6B"/>
    <w:rsid w:val="007512DF"/>
    <w:rsid w:val="007517CF"/>
    <w:rsid w:val="00752A00"/>
    <w:rsid w:val="00752CB2"/>
    <w:rsid w:val="00753320"/>
    <w:rsid w:val="00755526"/>
    <w:rsid w:val="0076084F"/>
    <w:rsid w:val="007608CD"/>
    <w:rsid w:val="00761F29"/>
    <w:rsid w:val="0076210C"/>
    <w:rsid w:val="00762DD6"/>
    <w:rsid w:val="00764CC5"/>
    <w:rsid w:val="007652D3"/>
    <w:rsid w:val="00766624"/>
    <w:rsid w:val="00766A7A"/>
    <w:rsid w:val="00767E23"/>
    <w:rsid w:val="007713A0"/>
    <w:rsid w:val="007754B7"/>
    <w:rsid w:val="0077569B"/>
    <w:rsid w:val="00777B8F"/>
    <w:rsid w:val="00780F1A"/>
    <w:rsid w:val="007810DC"/>
    <w:rsid w:val="007820AC"/>
    <w:rsid w:val="007856BC"/>
    <w:rsid w:val="00791A87"/>
    <w:rsid w:val="007924D1"/>
    <w:rsid w:val="00795184"/>
    <w:rsid w:val="007958C1"/>
    <w:rsid w:val="00797CC8"/>
    <w:rsid w:val="007A0D53"/>
    <w:rsid w:val="007A492E"/>
    <w:rsid w:val="007B1E63"/>
    <w:rsid w:val="007B454C"/>
    <w:rsid w:val="007B5193"/>
    <w:rsid w:val="007B7732"/>
    <w:rsid w:val="007C20E5"/>
    <w:rsid w:val="007C3C05"/>
    <w:rsid w:val="007C4B49"/>
    <w:rsid w:val="007C682E"/>
    <w:rsid w:val="007D3A6C"/>
    <w:rsid w:val="007D4FB5"/>
    <w:rsid w:val="007D5EAD"/>
    <w:rsid w:val="007D73A9"/>
    <w:rsid w:val="007E0932"/>
    <w:rsid w:val="007E3773"/>
    <w:rsid w:val="007E5234"/>
    <w:rsid w:val="007E638A"/>
    <w:rsid w:val="007F1CBB"/>
    <w:rsid w:val="007F2934"/>
    <w:rsid w:val="007F76F9"/>
    <w:rsid w:val="007F7CB1"/>
    <w:rsid w:val="00800FCD"/>
    <w:rsid w:val="0080747D"/>
    <w:rsid w:val="00813A9F"/>
    <w:rsid w:val="0081467B"/>
    <w:rsid w:val="008153C5"/>
    <w:rsid w:val="00816E9D"/>
    <w:rsid w:val="00817030"/>
    <w:rsid w:val="00821516"/>
    <w:rsid w:val="0082246E"/>
    <w:rsid w:val="008226A1"/>
    <w:rsid w:val="00822FFD"/>
    <w:rsid w:val="00823669"/>
    <w:rsid w:val="008244D5"/>
    <w:rsid w:val="00824F29"/>
    <w:rsid w:val="008256EF"/>
    <w:rsid w:val="00825FB6"/>
    <w:rsid w:val="00827D5F"/>
    <w:rsid w:val="008312CF"/>
    <w:rsid w:val="0083147C"/>
    <w:rsid w:val="00833D78"/>
    <w:rsid w:val="00840826"/>
    <w:rsid w:val="00847745"/>
    <w:rsid w:val="008501AA"/>
    <w:rsid w:val="008545F1"/>
    <w:rsid w:val="00861545"/>
    <w:rsid w:val="00862F8A"/>
    <w:rsid w:val="00870A61"/>
    <w:rsid w:val="00870FF7"/>
    <w:rsid w:val="00872678"/>
    <w:rsid w:val="00876CA9"/>
    <w:rsid w:val="00877501"/>
    <w:rsid w:val="0088024A"/>
    <w:rsid w:val="00884316"/>
    <w:rsid w:val="00887D0F"/>
    <w:rsid w:val="00891108"/>
    <w:rsid w:val="0089261B"/>
    <w:rsid w:val="008A1AE6"/>
    <w:rsid w:val="008A24B7"/>
    <w:rsid w:val="008A755C"/>
    <w:rsid w:val="008A7F62"/>
    <w:rsid w:val="008B0176"/>
    <w:rsid w:val="008B3579"/>
    <w:rsid w:val="008B5773"/>
    <w:rsid w:val="008D03EB"/>
    <w:rsid w:val="008D42FA"/>
    <w:rsid w:val="008E386C"/>
    <w:rsid w:val="008E7185"/>
    <w:rsid w:val="008F2314"/>
    <w:rsid w:val="008F3265"/>
    <w:rsid w:val="008F38CE"/>
    <w:rsid w:val="008F4528"/>
    <w:rsid w:val="008F6DF5"/>
    <w:rsid w:val="0090019E"/>
    <w:rsid w:val="00901BFF"/>
    <w:rsid w:val="009027C6"/>
    <w:rsid w:val="0090316D"/>
    <w:rsid w:val="00904414"/>
    <w:rsid w:val="0090599E"/>
    <w:rsid w:val="00905AFB"/>
    <w:rsid w:val="00906068"/>
    <w:rsid w:val="009068D2"/>
    <w:rsid w:val="0091001C"/>
    <w:rsid w:val="00914F16"/>
    <w:rsid w:val="00923F14"/>
    <w:rsid w:val="009258C1"/>
    <w:rsid w:val="009271B8"/>
    <w:rsid w:val="00927546"/>
    <w:rsid w:val="00927806"/>
    <w:rsid w:val="00930EFB"/>
    <w:rsid w:val="009334C5"/>
    <w:rsid w:val="00936572"/>
    <w:rsid w:val="00944B53"/>
    <w:rsid w:val="0094684A"/>
    <w:rsid w:val="0094790D"/>
    <w:rsid w:val="00947BF8"/>
    <w:rsid w:val="00951541"/>
    <w:rsid w:val="00952E91"/>
    <w:rsid w:val="00955015"/>
    <w:rsid w:val="0095503B"/>
    <w:rsid w:val="00957774"/>
    <w:rsid w:val="00961B12"/>
    <w:rsid w:val="00962396"/>
    <w:rsid w:val="009633FC"/>
    <w:rsid w:val="00967C68"/>
    <w:rsid w:val="00971C95"/>
    <w:rsid w:val="00972F6B"/>
    <w:rsid w:val="00973A70"/>
    <w:rsid w:val="00977889"/>
    <w:rsid w:val="0098048A"/>
    <w:rsid w:val="00980BB2"/>
    <w:rsid w:val="00986DAC"/>
    <w:rsid w:val="009870A0"/>
    <w:rsid w:val="00993C1A"/>
    <w:rsid w:val="009968A5"/>
    <w:rsid w:val="00997EA3"/>
    <w:rsid w:val="009A14AD"/>
    <w:rsid w:val="009A20FD"/>
    <w:rsid w:val="009A295F"/>
    <w:rsid w:val="009B024A"/>
    <w:rsid w:val="009B1C13"/>
    <w:rsid w:val="009B2F88"/>
    <w:rsid w:val="009B549E"/>
    <w:rsid w:val="009B5964"/>
    <w:rsid w:val="009C2350"/>
    <w:rsid w:val="009C3960"/>
    <w:rsid w:val="009C3AC1"/>
    <w:rsid w:val="009C40F2"/>
    <w:rsid w:val="009C4855"/>
    <w:rsid w:val="009C4D4E"/>
    <w:rsid w:val="009C715A"/>
    <w:rsid w:val="009C77DE"/>
    <w:rsid w:val="009D01C0"/>
    <w:rsid w:val="009D0318"/>
    <w:rsid w:val="009D1AA0"/>
    <w:rsid w:val="009D22F9"/>
    <w:rsid w:val="009D6A5E"/>
    <w:rsid w:val="009D7975"/>
    <w:rsid w:val="009E1FA3"/>
    <w:rsid w:val="009E5033"/>
    <w:rsid w:val="009E5B40"/>
    <w:rsid w:val="009F04BA"/>
    <w:rsid w:val="009F0ECA"/>
    <w:rsid w:val="009F1F0B"/>
    <w:rsid w:val="009F37D0"/>
    <w:rsid w:val="009F3928"/>
    <w:rsid w:val="009F3B4A"/>
    <w:rsid w:val="009F6EA6"/>
    <w:rsid w:val="00A000BD"/>
    <w:rsid w:val="00A01ABF"/>
    <w:rsid w:val="00A020D8"/>
    <w:rsid w:val="00A023BA"/>
    <w:rsid w:val="00A02A02"/>
    <w:rsid w:val="00A03549"/>
    <w:rsid w:val="00A038F5"/>
    <w:rsid w:val="00A0469F"/>
    <w:rsid w:val="00A04706"/>
    <w:rsid w:val="00A05E01"/>
    <w:rsid w:val="00A0671E"/>
    <w:rsid w:val="00A12A10"/>
    <w:rsid w:val="00A13946"/>
    <w:rsid w:val="00A13A5E"/>
    <w:rsid w:val="00A14751"/>
    <w:rsid w:val="00A30C0C"/>
    <w:rsid w:val="00A30D4D"/>
    <w:rsid w:val="00A31749"/>
    <w:rsid w:val="00A372B0"/>
    <w:rsid w:val="00A40731"/>
    <w:rsid w:val="00A42B51"/>
    <w:rsid w:val="00A446D2"/>
    <w:rsid w:val="00A47F48"/>
    <w:rsid w:val="00A51091"/>
    <w:rsid w:val="00A5115F"/>
    <w:rsid w:val="00A63EDB"/>
    <w:rsid w:val="00A647A2"/>
    <w:rsid w:val="00A651DF"/>
    <w:rsid w:val="00A65EF1"/>
    <w:rsid w:val="00A6759C"/>
    <w:rsid w:val="00A70083"/>
    <w:rsid w:val="00A70F50"/>
    <w:rsid w:val="00A7331A"/>
    <w:rsid w:val="00A764A8"/>
    <w:rsid w:val="00A80673"/>
    <w:rsid w:val="00A83E01"/>
    <w:rsid w:val="00A84565"/>
    <w:rsid w:val="00A8600D"/>
    <w:rsid w:val="00A86D83"/>
    <w:rsid w:val="00A87CE5"/>
    <w:rsid w:val="00AA04F0"/>
    <w:rsid w:val="00AA14D7"/>
    <w:rsid w:val="00AA3C4F"/>
    <w:rsid w:val="00AA4555"/>
    <w:rsid w:val="00AA5280"/>
    <w:rsid w:val="00AA6771"/>
    <w:rsid w:val="00AB1CC0"/>
    <w:rsid w:val="00AB2E16"/>
    <w:rsid w:val="00AB6516"/>
    <w:rsid w:val="00AC1064"/>
    <w:rsid w:val="00AC3048"/>
    <w:rsid w:val="00AC47A1"/>
    <w:rsid w:val="00AC52E7"/>
    <w:rsid w:val="00AD04CD"/>
    <w:rsid w:val="00AD11A5"/>
    <w:rsid w:val="00AD3AEC"/>
    <w:rsid w:val="00AD4B16"/>
    <w:rsid w:val="00AD74A4"/>
    <w:rsid w:val="00AE1261"/>
    <w:rsid w:val="00AE6306"/>
    <w:rsid w:val="00AE71BF"/>
    <w:rsid w:val="00AF512F"/>
    <w:rsid w:val="00B0189E"/>
    <w:rsid w:val="00B01A60"/>
    <w:rsid w:val="00B065DF"/>
    <w:rsid w:val="00B068FB"/>
    <w:rsid w:val="00B10A7D"/>
    <w:rsid w:val="00B143B2"/>
    <w:rsid w:val="00B1483F"/>
    <w:rsid w:val="00B16308"/>
    <w:rsid w:val="00B1784B"/>
    <w:rsid w:val="00B17CE7"/>
    <w:rsid w:val="00B21997"/>
    <w:rsid w:val="00B262D4"/>
    <w:rsid w:val="00B26E8B"/>
    <w:rsid w:val="00B277EB"/>
    <w:rsid w:val="00B32836"/>
    <w:rsid w:val="00B36CE3"/>
    <w:rsid w:val="00B3788A"/>
    <w:rsid w:val="00B4096F"/>
    <w:rsid w:val="00B40ACC"/>
    <w:rsid w:val="00B41346"/>
    <w:rsid w:val="00B41D9C"/>
    <w:rsid w:val="00B43352"/>
    <w:rsid w:val="00B4388D"/>
    <w:rsid w:val="00B4669A"/>
    <w:rsid w:val="00B47850"/>
    <w:rsid w:val="00B47D07"/>
    <w:rsid w:val="00B50ADC"/>
    <w:rsid w:val="00B5199A"/>
    <w:rsid w:val="00B51B96"/>
    <w:rsid w:val="00B51BB5"/>
    <w:rsid w:val="00B51C2E"/>
    <w:rsid w:val="00B56408"/>
    <w:rsid w:val="00B63634"/>
    <w:rsid w:val="00B65BFC"/>
    <w:rsid w:val="00B670F2"/>
    <w:rsid w:val="00B67541"/>
    <w:rsid w:val="00B715CD"/>
    <w:rsid w:val="00B773A7"/>
    <w:rsid w:val="00B80308"/>
    <w:rsid w:val="00B80335"/>
    <w:rsid w:val="00B80FD1"/>
    <w:rsid w:val="00B8104F"/>
    <w:rsid w:val="00B83BBF"/>
    <w:rsid w:val="00B84D12"/>
    <w:rsid w:val="00B873FD"/>
    <w:rsid w:val="00B876E1"/>
    <w:rsid w:val="00B92CB9"/>
    <w:rsid w:val="00B9356A"/>
    <w:rsid w:val="00B937BC"/>
    <w:rsid w:val="00B93ABB"/>
    <w:rsid w:val="00B93BF5"/>
    <w:rsid w:val="00BA2188"/>
    <w:rsid w:val="00BA554F"/>
    <w:rsid w:val="00BA57F6"/>
    <w:rsid w:val="00BB0576"/>
    <w:rsid w:val="00BB152A"/>
    <w:rsid w:val="00BB4903"/>
    <w:rsid w:val="00BB58CF"/>
    <w:rsid w:val="00BB7D10"/>
    <w:rsid w:val="00BC06C0"/>
    <w:rsid w:val="00BC239B"/>
    <w:rsid w:val="00BC2A43"/>
    <w:rsid w:val="00BC3615"/>
    <w:rsid w:val="00BC3E77"/>
    <w:rsid w:val="00BC4A64"/>
    <w:rsid w:val="00BC5666"/>
    <w:rsid w:val="00BD0663"/>
    <w:rsid w:val="00BD1222"/>
    <w:rsid w:val="00BD23F7"/>
    <w:rsid w:val="00BD359E"/>
    <w:rsid w:val="00BD36FB"/>
    <w:rsid w:val="00BD5752"/>
    <w:rsid w:val="00BE0800"/>
    <w:rsid w:val="00BE755F"/>
    <w:rsid w:val="00BF474F"/>
    <w:rsid w:val="00BF5B3E"/>
    <w:rsid w:val="00C020EF"/>
    <w:rsid w:val="00C0230E"/>
    <w:rsid w:val="00C04496"/>
    <w:rsid w:val="00C06045"/>
    <w:rsid w:val="00C06867"/>
    <w:rsid w:val="00C06FFE"/>
    <w:rsid w:val="00C12716"/>
    <w:rsid w:val="00C13100"/>
    <w:rsid w:val="00C15283"/>
    <w:rsid w:val="00C1620B"/>
    <w:rsid w:val="00C17CFC"/>
    <w:rsid w:val="00C23EC0"/>
    <w:rsid w:val="00C248C4"/>
    <w:rsid w:val="00C25559"/>
    <w:rsid w:val="00C26413"/>
    <w:rsid w:val="00C277C7"/>
    <w:rsid w:val="00C307E7"/>
    <w:rsid w:val="00C32574"/>
    <w:rsid w:val="00C32CAB"/>
    <w:rsid w:val="00C332DC"/>
    <w:rsid w:val="00C35146"/>
    <w:rsid w:val="00C35C0F"/>
    <w:rsid w:val="00C414F3"/>
    <w:rsid w:val="00C4162A"/>
    <w:rsid w:val="00C42F0C"/>
    <w:rsid w:val="00C4518B"/>
    <w:rsid w:val="00C46B5B"/>
    <w:rsid w:val="00C50796"/>
    <w:rsid w:val="00C508D0"/>
    <w:rsid w:val="00C515D9"/>
    <w:rsid w:val="00C53282"/>
    <w:rsid w:val="00C55428"/>
    <w:rsid w:val="00C6065F"/>
    <w:rsid w:val="00C61DF7"/>
    <w:rsid w:val="00C627C0"/>
    <w:rsid w:val="00C65145"/>
    <w:rsid w:val="00C7010B"/>
    <w:rsid w:val="00C70F7D"/>
    <w:rsid w:val="00C737B0"/>
    <w:rsid w:val="00C76975"/>
    <w:rsid w:val="00C77432"/>
    <w:rsid w:val="00C775B3"/>
    <w:rsid w:val="00C77B12"/>
    <w:rsid w:val="00C80BEE"/>
    <w:rsid w:val="00C8504D"/>
    <w:rsid w:val="00C851EA"/>
    <w:rsid w:val="00C8568B"/>
    <w:rsid w:val="00C860B3"/>
    <w:rsid w:val="00C87FB9"/>
    <w:rsid w:val="00C90143"/>
    <w:rsid w:val="00C942BB"/>
    <w:rsid w:val="00C9541C"/>
    <w:rsid w:val="00CA13F6"/>
    <w:rsid w:val="00CA322F"/>
    <w:rsid w:val="00CA5558"/>
    <w:rsid w:val="00CB073F"/>
    <w:rsid w:val="00CB58B9"/>
    <w:rsid w:val="00CC5982"/>
    <w:rsid w:val="00CD29E7"/>
    <w:rsid w:val="00CD32F9"/>
    <w:rsid w:val="00CD3BD6"/>
    <w:rsid w:val="00CE308A"/>
    <w:rsid w:val="00CE360D"/>
    <w:rsid w:val="00CE69AA"/>
    <w:rsid w:val="00CE7448"/>
    <w:rsid w:val="00CF184F"/>
    <w:rsid w:val="00CF21A0"/>
    <w:rsid w:val="00CF730F"/>
    <w:rsid w:val="00D027FE"/>
    <w:rsid w:val="00D02979"/>
    <w:rsid w:val="00D07B3F"/>
    <w:rsid w:val="00D1208E"/>
    <w:rsid w:val="00D13E9F"/>
    <w:rsid w:val="00D173C6"/>
    <w:rsid w:val="00D2128E"/>
    <w:rsid w:val="00D21EFF"/>
    <w:rsid w:val="00D265E4"/>
    <w:rsid w:val="00D2683B"/>
    <w:rsid w:val="00D31816"/>
    <w:rsid w:val="00D3544A"/>
    <w:rsid w:val="00D44C72"/>
    <w:rsid w:val="00D4575F"/>
    <w:rsid w:val="00D45EEE"/>
    <w:rsid w:val="00D46092"/>
    <w:rsid w:val="00D4651B"/>
    <w:rsid w:val="00D544B3"/>
    <w:rsid w:val="00D54983"/>
    <w:rsid w:val="00D550C1"/>
    <w:rsid w:val="00D603F2"/>
    <w:rsid w:val="00D60AAD"/>
    <w:rsid w:val="00D63269"/>
    <w:rsid w:val="00D66F80"/>
    <w:rsid w:val="00D703F0"/>
    <w:rsid w:val="00D73E99"/>
    <w:rsid w:val="00D75D89"/>
    <w:rsid w:val="00D80CC9"/>
    <w:rsid w:val="00D843F8"/>
    <w:rsid w:val="00D85007"/>
    <w:rsid w:val="00D85D01"/>
    <w:rsid w:val="00D86DC4"/>
    <w:rsid w:val="00D86F0B"/>
    <w:rsid w:val="00D873E1"/>
    <w:rsid w:val="00D914C5"/>
    <w:rsid w:val="00D93BD8"/>
    <w:rsid w:val="00D952A1"/>
    <w:rsid w:val="00DA02C9"/>
    <w:rsid w:val="00DA22BF"/>
    <w:rsid w:val="00DA3314"/>
    <w:rsid w:val="00DA6914"/>
    <w:rsid w:val="00DB15F2"/>
    <w:rsid w:val="00DB3725"/>
    <w:rsid w:val="00DB3A95"/>
    <w:rsid w:val="00DB4B8C"/>
    <w:rsid w:val="00DB6075"/>
    <w:rsid w:val="00DB67A7"/>
    <w:rsid w:val="00DC1141"/>
    <w:rsid w:val="00DC1616"/>
    <w:rsid w:val="00DC1ED7"/>
    <w:rsid w:val="00DC29BB"/>
    <w:rsid w:val="00DC6DA7"/>
    <w:rsid w:val="00DD3437"/>
    <w:rsid w:val="00DD7DAE"/>
    <w:rsid w:val="00DE0A55"/>
    <w:rsid w:val="00DE21A5"/>
    <w:rsid w:val="00DE3E23"/>
    <w:rsid w:val="00DE4172"/>
    <w:rsid w:val="00DE6F34"/>
    <w:rsid w:val="00DE771E"/>
    <w:rsid w:val="00DE7752"/>
    <w:rsid w:val="00DF1205"/>
    <w:rsid w:val="00DF2E8A"/>
    <w:rsid w:val="00E0454D"/>
    <w:rsid w:val="00E077D8"/>
    <w:rsid w:val="00E151CF"/>
    <w:rsid w:val="00E15DC6"/>
    <w:rsid w:val="00E20BF3"/>
    <w:rsid w:val="00E301CC"/>
    <w:rsid w:val="00E305FA"/>
    <w:rsid w:val="00E3293F"/>
    <w:rsid w:val="00E35678"/>
    <w:rsid w:val="00E35FEF"/>
    <w:rsid w:val="00E36EC8"/>
    <w:rsid w:val="00E36F52"/>
    <w:rsid w:val="00E372C1"/>
    <w:rsid w:val="00E375E1"/>
    <w:rsid w:val="00E37D58"/>
    <w:rsid w:val="00E40FC3"/>
    <w:rsid w:val="00E41E87"/>
    <w:rsid w:val="00E42693"/>
    <w:rsid w:val="00E44774"/>
    <w:rsid w:val="00E4481B"/>
    <w:rsid w:val="00E52D42"/>
    <w:rsid w:val="00E54197"/>
    <w:rsid w:val="00E5522A"/>
    <w:rsid w:val="00E56324"/>
    <w:rsid w:val="00E60EEA"/>
    <w:rsid w:val="00E62D31"/>
    <w:rsid w:val="00E65B79"/>
    <w:rsid w:val="00E6662A"/>
    <w:rsid w:val="00E81284"/>
    <w:rsid w:val="00E819DE"/>
    <w:rsid w:val="00E8264F"/>
    <w:rsid w:val="00E82A52"/>
    <w:rsid w:val="00E8434F"/>
    <w:rsid w:val="00E8631B"/>
    <w:rsid w:val="00E87D8F"/>
    <w:rsid w:val="00E905C7"/>
    <w:rsid w:val="00E95672"/>
    <w:rsid w:val="00EA3DC0"/>
    <w:rsid w:val="00EA6701"/>
    <w:rsid w:val="00EB0E90"/>
    <w:rsid w:val="00EB3D87"/>
    <w:rsid w:val="00EB5C23"/>
    <w:rsid w:val="00EB6D18"/>
    <w:rsid w:val="00EC1296"/>
    <w:rsid w:val="00EC20D4"/>
    <w:rsid w:val="00EC31BF"/>
    <w:rsid w:val="00EC43EE"/>
    <w:rsid w:val="00EC6190"/>
    <w:rsid w:val="00EC63DD"/>
    <w:rsid w:val="00EC6F17"/>
    <w:rsid w:val="00ED0809"/>
    <w:rsid w:val="00ED0C69"/>
    <w:rsid w:val="00ED2A94"/>
    <w:rsid w:val="00ED526F"/>
    <w:rsid w:val="00ED618F"/>
    <w:rsid w:val="00ED6368"/>
    <w:rsid w:val="00EE0ED4"/>
    <w:rsid w:val="00EE1E7A"/>
    <w:rsid w:val="00EE394F"/>
    <w:rsid w:val="00EF1838"/>
    <w:rsid w:val="00EF1BDC"/>
    <w:rsid w:val="00EF1CE1"/>
    <w:rsid w:val="00EF47A6"/>
    <w:rsid w:val="00EF4CDC"/>
    <w:rsid w:val="00EF52F5"/>
    <w:rsid w:val="00F007FC"/>
    <w:rsid w:val="00F01131"/>
    <w:rsid w:val="00F012F4"/>
    <w:rsid w:val="00F029E7"/>
    <w:rsid w:val="00F03611"/>
    <w:rsid w:val="00F047D2"/>
    <w:rsid w:val="00F15227"/>
    <w:rsid w:val="00F217CF"/>
    <w:rsid w:val="00F2295A"/>
    <w:rsid w:val="00F236CB"/>
    <w:rsid w:val="00F24A46"/>
    <w:rsid w:val="00F264F2"/>
    <w:rsid w:val="00F26993"/>
    <w:rsid w:val="00F27525"/>
    <w:rsid w:val="00F30EE9"/>
    <w:rsid w:val="00F32281"/>
    <w:rsid w:val="00F35FE1"/>
    <w:rsid w:val="00F403E6"/>
    <w:rsid w:val="00F4228C"/>
    <w:rsid w:val="00F4321A"/>
    <w:rsid w:val="00F45388"/>
    <w:rsid w:val="00F456E7"/>
    <w:rsid w:val="00F4616F"/>
    <w:rsid w:val="00F46CE4"/>
    <w:rsid w:val="00F501AC"/>
    <w:rsid w:val="00F50E71"/>
    <w:rsid w:val="00F61914"/>
    <w:rsid w:val="00F62F30"/>
    <w:rsid w:val="00F65F22"/>
    <w:rsid w:val="00F66231"/>
    <w:rsid w:val="00F7037C"/>
    <w:rsid w:val="00F7285B"/>
    <w:rsid w:val="00F73193"/>
    <w:rsid w:val="00F746E1"/>
    <w:rsid w:val="00F74DAA"/>
    <w:rsid w:val="00F762B3"/>
    <w:rsid w:val="00F80355"/>
    <w:rsid w:val="00F8053A"/>
    <w:rsid w:val="00F8134C"/>
    <w:rsid w:val="00F8164F"/>
    <w:rsid w:val="00F82CE4"/>
    <w:rsid w:val="00F846E4"/>
    <w:rsid w:val="00F84E70"/>
    <w:rsid w:val="00F9245B"/>
    <w:rsid w:val="00F94031"/>
    <w:rsid w:val="00FA1817"/>
    <w:rsid w:val="00FA27E1"/>
    <w:rsid w:val="00FA2931"/>
    <w:rsid w:val="00FA3C6B"/>
    <w:rsid w:val="00FA5D6C"/>
    <w:rsid w:val="00FB0990"/>
    <w:rsid w:val="00FB2629"/>
    <w:rsid w:val="00FB45E5"/>
    <w:rsid w:val="00FB5282"/>
    <w:rsid w:val="00FD0082"/>
    <w:rsid w:val="00FD1545"/>
    <w:rsid w:val="00FD2DD4"/>
    <w:rsid w:val="00FD5142"/>
    <w:rsid w:val="00FD58A6"/>
    <w:rsid w:val="00FD6456"/>
    <w:rsid w:val="00FD79B5"/>
    <w:rsid w:val="00FD7CBF"/>
    <w:rsid w:val="00FE4DDA"/>
    <w:rsid w:val="00FE618E"/>
    <w:rsid w:val="00FE7708"/>
    <w:rsid w:val="00FF3F4E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05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F34"/>
    <w:pPr>
      <w:spacing w:after="0" w:line="276" w:lineRule="auto"/>
    </w:pPr>
    <w:rPr>
      <w:rFonts w:ascii="Arial" w:eastAsia="Arial" w:hAnsi="Arial" w:cs="Arial"/>
      <w:lang w:val="c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E6F3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F34"/>
    <w:rPr>
      <w:rFonts w:ascii="Arial" w:eastAsia="Arial" w:hAnsi="Arial" w:cs="Arial"/>
      <w:lang w:val="cs"/>
    </w:rPr>
  </w:style>
  <w:style w:type="paragraph" w:styleId="Zhlav">
    <w:name w:val="header"/>
    <w:basedOn w:val="Normln"/>
    <w:link w:val="ZhlavChar"/>
    <w:uiPriority w:val="99"/>
    <w:unhideWhenUsed/>
    <w:rsid w:val="005861A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61AB"/>
    <w:rPr>
      <w:rFonts w:ascii="Arial" w:eastAsia="Arial" w:hAnsi="Arial" w:cs="Arial"/>
      <w:lang w:val="cs"/>
    </w:rPr>
  </w:style>
  <w:style w:type="paragraph" w:styleId="Odstavecseseznamem">
    <w:name w:val="List Paragraph"/>
    <w:basedOn w:val="Normln"/>
    <w:uiPriority w:val="34"/>
    <w:qFormat/>
    <w:rsid w:val="009B02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A04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4F0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4D70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75693-07A3-48F8-848A-36008B83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1224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2023-03-14T20:09:00Z</dcterms:created>
  <dcterms:modified xsi:type="dcterms:W3CDTF">2023-03-20T07:40:00Z</dcterms:modified>
</cp:coreProperties>
</file>